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9BC" w:rsidRDefault="00532FAA" w:rsidP="004F19A0">
      <w:pPr>
        <w:jc w:val="center"/>
        <w:rPr>
          <w:rFonts w:ascii="Times New Roman" w:hAnsi="Times New Roman" w:cs="Times New Roman"/>
          <w:sz w:val="24"/>
          <w:szCs w:val="24"/>
        </w:rPr>
      </w:pPr>
      <w:r w:rsidRPr="00532F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50050" cy="9296092"/>
            <wp:effectExtent l="0" t="0" r="0" b="635"/>
            <wp:docPr id="1" name="Рисунок 1" descr="C:\Users\IT_CORP\Desktop\талип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esktop\талипова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9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19BC" w:rsidRDefault="00A619BC" w:rsidP="004F19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19BC" w:rsidRDefault="00A619BC" w:rsidP="004F19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19A0" w:rsidRPr="00B74077" w:rsidRDefault="004F19A0" w:rsidP="004F19A0">
      <w:pPr>
        <w:jc w:val="center"/>
        <w:rPr>
          <w:rFonts w:ascii="Times New Roman" w:hAnsi="Times New Roman" w:cs="Times New Roman"/>
          <w:sz w:val="24"/>
          <w:szCs w:val="24"/>
        </w:rPr>
      </w:pPr>
      <w:r w:rsidRPr="00B740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74077">
        <w:rPr>
          <w:rFonts w:ascii="Times New Roman" w:hAnsi="Times New Roman" w:cs="Times New Roman"/>
          <w:sz w:val="24"/>
          <w:szCs w:val="24"/>
        </w:rPr>
        <w:t xml:space="preserve"> . КОМПЛЕКС ОСНОВНЫХ ХАРАКТЕРИСТИК ПРОГРАММ</w:t>
      </w:r>
    </w:p>
    <w:p w:rsidR="004F19A0" w:rsidRPr="00B74077" w:rsidRDefault="004F19A0" w:rsidP="004F19A0">
      <w:pPr>
        <w:jc w:val="center"/>
        <w:rPr>
          <w:rFonts w:ascii="Times New Roman" w:hAnsi="Times New Roman" w:cs="Times New Roman"/>
          <w:sz w:val="24"/>
          <w:szCs w:val="24"/>
        </w:rPr>
      </w:pPr>
      <w:r w:rsidRPr="00B74077">
        <w:rPr>
          <w:rFonts w:ascii="Times New Roman" w:hAnsi="Times New Roman" w:cs="Times New Roman"/>
          <w:sz w:val="24"/>
          <w:szCs w:val="24"/>
        </w:rPr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5112"/>
        <w:gridCol w:w="3793"/>
      </w:tblGrid>
      <w:tr w:rsidR="004F19A0" w:rsidRPr="00B74077" w:rsidTr="004F19A0">
        <w:tc>
          <w:tcPr>
            <w:tcW w:w="666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12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793" w:type="dxa"/>
          </w:tcPr>
          <w:p w:rsidR="004F19A0" w:rsidRPr="00B74077" w:rsidRDefault="004F19A0" w:rsidP="004F1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МБУДО  «Центр внешкольной    работы г. Буинска РТ»</w:t>
            </w:r>
          </w:p>
        </w:tc>
      </w:tr>
      <w:tr w:rsidR="004F19A0" w:rsidRPr="00B74077" w:rsidTr="004F19A0">
        <w:tc>
          <w:tcPr>
            <w:tcW w:w="666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12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3793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«Искра»</w:t>
            </w:r>
          </w:p>
        </w:tc>
      </w:tr>
      <w:tr w:rsidR="004F19A0" w:rsidRPr="00B74077" w:rsidTr="004F19A0">
        <w:tc>
          <w:tcPr>
            <w:tcW w:w="666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12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3793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4F19A0" w:rsidRPr="00B74077" w:rsidTr="004F19A0">
        <w:tc>
          <w:tcPr>
            <w:tcW w:w="666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12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793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9A0" w:rsidRPr="00B74077" w:rsidTr="004F19A0">
        <w:tc>
          <w:tcPr>
            <w:tcW w:w="666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12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3793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Талипова Зухра Хамитовна, педагог дополнительного образования</w:t>
            </w:r>
          </w:p>
        </w:tc>
      </w:tr>
      <w:tr w:rsidR="004F19A0" w:rsidRPr="00B74077" w:rsidTr="004F19A0">
        <w:tc>
          <w:tcPr>
            <w:tcW w:w="666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12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3793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9A0" w:rsidRPr="00B74077" w:rsidTr="004F19A0">
        <w:tc>
          <w:tcPr>
            <w:tcW w:w="666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112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793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 xml:space="preserve">3 года </w:t>
            </w:r>
          </w:p>
        </w:tc>
      </w:tr>
      <w:tr w:rsidR="004F19A0" w:rsidRPr="00B74077" w:rsidTr="004F19A0">
        <w:tc>
          <w:tcPr>
            <w:tcW w:w="666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112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3793" w:type="dxa"/>
          </w:tcPr>
          <w:p w:rsidR="004F19A0" w:rsidRPr="00B74077" w:rsidRDefault="004F19A0" w:rsidP="004F1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Программа объединения рассчитана на 11 -16 лет</w:t>
            </w:r>
          </w:p>
          <w:p w:rsidR="004F19A0" w:rsidRPr="00B74077" w:rsidRDefault="004F19A0" w:rsidP="004F1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-учащиеся с 4 по 9 классы</w:t>
            </w:r>
          </w:p>
        </w:tc>
      </w:tr>
      <w:tr w:rsidR="004F19A0" w:rsidRPr="00B74077" w:rsidTr="004F19A0">
        <w:tc>
          <w:tcPr>
            <w:tcW w:w="666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112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3793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9A0" w:rsidRPr="00B74077" w:rsidRDefault="004F19A0" w:rsidP="004F1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4F19A0" w:rsidRPr="00B74077" w:rsidRDefault="004F19A0" w:rsidP="004F1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4F19A0" w:rsidRPr="00B74077" w:rsidRDefault="004F19A0" w:rsidP="004F1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9A0" w:rsidRPr="00B74077" w:rsidTr="004F19A0">
        <w:tc>
          <w:tcPr>
            <w:tcW w:w="666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112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3793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содействовать развитию творческих способностей учащихся  через освоение основ театрального искусства</w:t>
            </w:r>
          </w:p>
        </w:tc>
      </w:tr>
      <w:tr w:rsidR="004F19A0" w:rsidRPr="00B74077" w:rsidTr="004F19A0">
        <w:tc>
          <w:tcPr>
            <w:tcW w:w="666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112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793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Стартовый уровень обучения</w:t>
            </w:r>
          </w:p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9A0" w:rsidRPr="00B74077" w:rsidTr="004F19A0">
        <w:tc>
          <w:tcPr>
            <w:tcW w:w="666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12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3793" w:type="dxa"/>
          </w:tcPr>
          <w:p w:rsidR="004F19A0" w:rsidRPr="00B74077" w:rsidRDefault="004F19A0" w:rsidP="004F1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Формы: коллективная: фронтальная, групповая, межгрупповая, индивидуальная</w:t>
            </w:r>
          </w:p>
          <w:p w:rsidR="004F19A0" w:rsidRPr="00B74077" w:rsidRDefault="004F19A0" w:rsidP="004F1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Методы:</w:t>
            </w:r>
          </w:p>
          <w:p w:rsidR="004F19A0" w:rsidRPr="00B74077" w:rsidRDefault="004F19A0" w:rsidP="004F19A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Организационные</w:t>
            </w: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F19A0" w:rsidRPr="00B74077" w:rsidRDefault="004F19A0" w:rsidP="004F1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Наглядные </w:t>
            </w: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(показ, помощь);</w:t>
            </w:r>
          </w:p>
          <w:p w:rsidR="004F19A0" w:rsidRPr="00B74077" w:rsidRDefault="004F19A0" w:rsidP="004F1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Словесные</w:t>
            </w: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 xml:space="preserve"> (описание, объяснение, название упражнений);</w:t>
            </w:r>
          </w:p>
          <w:p w:rsidR="004F19A0" w:rsidRPr="00B74077" w:rsidRDefault="004F19A0" w:rsidP="004F1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Практические </w:t>
            </w: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(повторение, самостоятельное выполнение упражнений).</w:t>
            </w:r>
          </w:p>
          <w:p w:rsidR="004F19A0" w:rsidRPr="00B74077" w:rsidRDefault="004F19A0" w:rsidP="004F1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2. Мотивационные</w:t>
            </w: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 xml:space="preserve"> (убеждение, поощрение);</w:t>
            </w:r>
          </w:p>
          <w:p w:rsidR="004F19A0" w:rsidRPr="00B74077" w:rsidRDefault="004F19A0" w:rsidP="004F19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3. Контрольно – коррекционные.</w:t>
            </w:r>
          </w:p>
          <w:p w:rsidR="004F19A0" w:rsidRPr="00B74077" w:rsidRDefault="004F19A0" w:rsidP="004F19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 </w:t>
            </w: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упражнениям можно разделить на </w:t>
            </w:r>
            <w:r w:rsidRPr="00B74077">
              <w:rPr>
                <w:rFonts w:ascii="Times New Roman" w:hAnsi="Times New Roman" w:cs="Times New Roman"/>
                <w:bCs/>
                <w:sz w:val="24"/>
                <w:szCs w:val="24"/>
              </w:rPr>
              <w:t>три этапа</w:t>
            </w: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F19A0" w:rsidRPr="00B74077" w:rsidRDefault="004F19A0" w:rsidP="004F19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 этап обучения;</w:t>
            </w:r>
          </w:p>
          <w:p w:rsidR="004F19A0" w:rsidRPr="00B74077" w:rsidRDefault="004F19A0" w:rsidP="004F19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 этап разучивания;</w:t>
            </w:r>
          </w:p>
          <w:p w:rsidR="004F19A0" w:rsidRPr="00B74077" w:rsidRDefault="004F19A0" w:rsidP="004F1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- этап совершенствования.</w:t>
            </w:r>
          </w:p>
        </w:tc>
      </w:tr>
      <w:tr w:rsidR="004F19A0" w:rsidRPr="00B74077" w:rsidTr="004F19A0">
        <w:tc>
          <w:tcPr>
            <w:tcW w:w="666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112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3793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метод диагностики – включённое педагогическое наблюдение. В течение года проводится диагностика с детьми. Наблюдение в динамике как проходит процесс обучения в течение года, из года в год.</w:t>
            </w:r>
          </w:p>
        </w:tc>
      </w:tr>
      <w:tr w:rsidR="004F19A0" w:rsidRPr="00B74077" w:rsidTr="004F19A0">
        <w:tc>
          <w:tcPr>
            <w:tcW w:w="666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12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3793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Уровень реализации программы анализируется по итогам каждого учебного года . Кроме того, результативность образовательного процесса в объединении определяется участием коллектива в концертной деятельности и выступлениях ,фестивалях различного уровня. Кроме самооценки обучающихся и оценки педагога имеет значение и внешняя экспертная оценка – родителей, коллег, администрации, компетентных членов жюри различных конкурсов. В результате освоения программы дополнительного образования: формируется гармоничная личность учащегося, которая складывается из следующих компонентов: физическое и психическое здоровье, нравственное воспитание и социальная адаптированность.</w:t>
            </w:r>
          </w:p>
        </w:tc>
      </w:tr>
      <w:tr w:rsidR="004F19A0" w:rsidRPr="00B74077" w:rsidTr="004F19A0">
        <w:tc>
          <w:tcPr>
            <w:tcW w:w="666" w:type="dxa"/>
          </w:tcPr>
          <w:p w:rsidR="004F19A0" w:rsidRPr="00B74077" w:rsidRDefault="004F19A0" w:rsidP="004F19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12" w:type="dxa"/>
          </w:tcPr>
          <w:p w:rsidR="004F19A0" w:rsidRPr="00B74077" w:rsidRDefault="004F19A0" w:rsidP="004F1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3793" w:type="dxa"/>
          </w:tcPr>
          <w:p w:rsidR="004F19A0" w:rsidRPr="00B74077" w:rsidRDefault="004F19A0" w:rsidP="004F1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9A0" w:rsidRPr="00B74077" w:rsidTr="004F19A0">
        <w:tc>
          <w:tcPr>
            <w:tcW w:w="666" w:type="dxa"/>
          </w:tcPr>
          <w:p w:rsidR="004F19A0" w:rsidRPr="00B74077" w:rsidRDefault="004F19A0" w:rsidP="004F1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12" w:type="dxa"/>
          </w:tcPr>
          <w:p w:rsidR="004F19A0" w:rsidRPr="00B74077" w:rsidRDefault="004F19A0" w:rsidP="004F1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3793" w:type="dxa"/>
          </w:tcPr>
          <w:p w:rsidR="004F19A0" w:rsidRPr="00B74077" w:rsidRDefault="004F19A0" w:rsidP="004F1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19A0" w:rsidRDefault="004F19A0" w:rsidP="004F19A0">
      <w:pPr>
        <w:rPr>
          <w:rFonts w:ascii="Times New Roman" w:hAnsi="Times New Roman" w:cs="Times New Roman"/>
          <w:sz w:val="28"/>
          <w:szCs w:val="28"/>
        </w:rPr>
      </w:pPr>
    </w:p>
    <w:p w:rsidR="004F19A0" w:rsidRDefault="004F19A0" w:rsidP="004F19A0">
      <w:pPr>
        <w:rPr>
          <w:rFonts w:ascii="Times New Roman" w:hAnsi="Times New Roman" w:cs="Times New Roman"/>
          <w:sz w:val="28"/>
          <w:szCs w:val="28"/>
        </w:rPr>
      </w:pPr>
    </w:p>
    <w:p w:rsidR="004F19A0" w:rsidRDefault="004F19A0" w:rsidP="004F19A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4077" w:rsidRDefault="00B74077" w:rsidP="007459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077" w:rsidRDefault="00B74077" w:rsidP="007459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077" w:rsidRDefault="00B74077" w:rsidP="007459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077" w:rsidRDefault="00B74077" w:rsidP="007459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9A0" w:rsidRPr="004F19A0" w:rsidRDefault="004F19A0" w:rsidP="007459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97A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4"/>
        <w:gridCol w:w="6090"/>
        <w:gridCol w:w="3494"/>
      </w:tblGrid>
      <w:tr w:rsidR="004F19A0" w:rsidRPr="00CA116D" w:rsidTr="0074597A">
        <w:trPr>
          <w:trHeight w:val="707"/>
        </w:trPr>
        <w:tc>
          <w:tcPr>
            <w:tcW w:w="894" w:type="dxa"/>
          </w:tcPr>
          <w:p w:rsidR="004F19A0" w:rsidRPr="00CA116D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090" w:type="dxa"/>
          </w:tcPr>
          <w:p w:rsidR="004F19A0" w:rsidRPr="0074597A" w:rsidRDefault="0074597A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4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F19A0" w:rsidRPr="00CA116D" w:rsidTr="0074597A">
        <w:trPr>
          <w:trHeight w:val="960"/>
        </w:trPr>
        <w:tc>
          <w:tcPr>
            <w:tcW w:w="8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0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Информационная карта образовательной программы</w:t>
            </w:r>
          </w:p>
        </w:tc>
        <w:tc>
          <w:tcPr>
            <w:tcW w:w="34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F19A0" w:rsidRPr="00CA116D" w:rsidTr="0074597A">
        <w:trPr>
          <w:trHeight w:val="480"/>
        </w:trPr>
        <w:tc>
          <w:tcPr>
            <w:tcW w:w="8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6090" w:type="dxa"/>
          </w:tcPr>
          <w:p w:rsidR="004F19A0" w:rsidRPr="0074597A" w:rsidRDefault="004F19A0" w:rsidP="0074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34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F19A0" w:rsidRPr="00CA116D" w:rsidTr="0074597A">
        <w:trPr>
          <w:trHeight w:val="480"/>
        </w:trPr>
        <w:tc>
          <w:tcPr>
            <w:tcW w:w="8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II.</w:t>
            </w:r>
          </w:p>
        </w:tc>
        <w:tc>
          <w:tcPr>
            <w:tcW w:w="6090" w:type="dxa"/>
          </w:tcPr>
          <w:p w:rsidR="004F19A0" w:rsidRPr="0074597A" w:rsidRDefault="004F19A0" w:rsidP="0074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34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F19A0" w:rsidRPr="00CA116D" w:rsidTr="0074597A">
        <w:trPr>
          <w:trHeight w:val="606"/>
        </w:trPr>
        <w:tc>
          <w:tcPr>
            <w:tcW w:w="8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2.1</w:t>
            </w:r>
          </w:p>
        </w:tc>
        <w:tc>
          <w:tcPr>
            <w:tcW w:w="6090" w:type="dxa"/>
          </w:tcPr>
          <w:p w:rsidR="004F19A0" w:rsidRPr="0074597A" w:rsidRDefault="004F19A0" w:rsidP="007459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Учебный план первого года обучения</w:t>
            </w:r>
          </w:p>
        </w:tc>
        <w:tc>
          <w:tcPr>
            <w:tcW w:w="34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F19A0" w:rsidRPr="00CA116D" w:rsidTr="0074597A">
        <w:trPr>
          <w:trHeight w:val="493"/>
        </w:trPr>
        <w:tc>
          <w:tcPr>
            <w:tcW w:w="8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</w:t>
            </w:r>
          </w:p>
        </w:tc>
        <w:tc>
          <w:tcPr>
            <w:tcW w:w="6090" w:type="dxa"/>
          </w:tcPr>
          <w:p w:rsidR="004F19A0" w:rsidRPr="0074597A" w:rsidRDefault="004F19A0" w:rsidP="007459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Учебный план второго года обучения</w:t>
            </w:r>
          </w:p>
        </w:tc>
        <w:tc>
          <w:tcPr>
            <w:tcW w:w="34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F19A0" w:rsidRPr="00CA116D" w:rsidTr="0074597A">
        <w:trPr>
          <w:trHeight w:val="662"/>
        </w:trPr>
        <w:tc>
          <w:tcPr>
            <w:tcW w:w="8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2.3</w:t>
            </w:r>
          </w:p>
        </w:tc>
        <w:tc>
          <w:tcPr>
            <w:tcW w:w="6090" w:type="dxa"/>
          </w:tcPr>
          <w:p w:rsidR="004F19A0" w:rsidRPr="0074597A" w:rsidRDefault="004F19A0" w:rsidP="007459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Учебный план третьего года обучения</w:t>
            </w:r>
          </w:p>
        </w:tc>
        <w:tc>
          <w:tcPr>
            <w:tcW w:w="34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F19A0" w:rsidRPr="00CA116D" w:rsidTr="0074597A">
        <w:trPr>
          <w:trHeight w:val="480"/>
        </w:trPr>
        <w:tc>
          <w:tcPr>
            <w:tcW w:w="8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III.</w:t>
            </w:r>
          </w:p>
        </w:tc>
        <w:tc>
          <w:tcPr>
            <w:tcW w:w="6090" w:type="dxa"/>
          </w:tcPr>
          <w:p w:rsidR="004F19A0" w:rsidRPr="0074597A" w:rsidRDefault="004F19A0" w:rsidP="0074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плана</w:t>
            </w:r>
          </w:p>
        </w:tc>
        <w:tc>
          <w:tcPr>
            <w:tcW w:w="34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F19A0" w:rsidRPr="00CA116D" w:rsidTr="0074597A">
        <w:trPr>
          <w:trHeight w:val="960"/>
        </w:trPr>
        <w:tc>
          <w:tcPr>
            <w:tcW w:w="8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IV.</w:t>
            </w:r>
          </w:p>
        </w:tc>
        <w:tc>
          <w:tcPr>
            <w:tcW w:w="6090" w:type="dxa"/>
          </w:tcPr>
          <w:p w:rsidR="004F19A0" w:rsidRPr="0074597A" w:rsidRDefault="004F19A0" w:rsidP="007459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34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4F19A0" w:rsidRPr="00CA116D" w:rsidTr="0074597A">
        <w:trPr>
          <w:trHeight w:val="469"/>
        </w:trPr>
        <w:tc>
          <w:tcPr>
            <w:tcW w:w="8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V.</w:t>
            </w:r>
          </w:p>
        </w:tc>
        <w:tc>
          <w:tcPr>
            <w:tcW w:w="6090" w:type="dxa"/>
          </w:tcPr>
          <w:p w:rsidR="004F19A0" w:rsidRPr="0074597A" w:rsidRDefault="004F19A0" w:rsidP="0074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программы</w:t>
            </w:r>
          </w:p>
        </w:tc>
        <w:tc>
          <w:tcPr>
            <w:tcW w:w="34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4F19A0" w:rsidRPr="00CA116D" w:rsidTr="0074597A">
        <w:trPr>
          <w:trHeight w:val="480"/>
        </w:trPr>
        <w:tc>
          <w:tcPr>
            <w:tcW w:w="8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VI.</w:t>
            </w:r>
          </w:p>
        </w:tc>
        <w:tc>
          <w:tcPr>
            <w:tcW w:w="6090" w:type="dxa"/>
          </w:tcPr>
          <w:p w:rsidR="004F19A0" w:rsidRPr="0074597A" w:rsidRDefault="004F19A0" w:rsidP="007459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597A">
              <w:rPr>
                <w:rFonts w:ascii="Times New Roman" w:hAnsi="Times New Roman" w:cs="Times New Roman"/>
                <w:sz w:val="28"/>
                <w:szCs w:val="28"/>
              </w:rPr>
              <w:t>Календарно-учебный график</w:t>
            </w:r>
          </w:p>
        </w:tc>
        <w:tc>
          <w:tcPr>
            <w:tcW w:w="3494" w:type="dxa"/>
          </w:tcPr>
          <w:p w:rsidR="004F19A0" w:rsidRPr="0074597A" w:rsidRDefault="004F19A0" w:rsidP="004F19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19A0" w:rsidRDefault="004F19A0" w:rsidP="004F19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4F19A0" w:rsidRDefault="004F19A0" w:rsidP="004F19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9A0" w:rsidRDefault="004F19A0" w:rsidP="004F19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9A0" w:rsidRDefault="004F19A0" w:rsidP="004F19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9A0" w:rsidRDefault="004F19A0" w:rsidP="004F19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9A0" w:rsidRDefault="004F19A0" w:rsidP="004F19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9A0" w:rsidRDefault="004F19A0" w:rsidP="004F19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9A0" w:rsidRDefault="004F19A0" w:rsidP="004F1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9A0" w:rsidRDefault="004F19A0" w:rsidP="004F1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9A0" w:rsidRDefault="004F19A0" w:rsidP="004F1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9A0" w:rsidRDefault="004F19A0" w:rsidP="004F1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9A0" w:rsidRDefault="004F19A0" w:rsidP="004F1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9A0" w:rsidRDefault="004F19A0" w:rsidP="004F1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7A" w:rsidRDefault="0074597A" w:rsidP="004F1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7A" w:rsidRDefault="0074597A" w:rsidP="004F1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7A" w:rsidRDefault="0074597A" w:rsidP="004F1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7A" w:rsidRDefault="0074597A" w:rsidP="004F1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7A" w:rsidRDefault="0074597A" w:rsidP="004F1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7A" w:rsidRDefault="0074597A" w:rsidP="004F1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077" w:rsidRDefault="00B74077" w:rsidP="004F1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077" w:rsidRDefault="00B74077" w:rsidP="004F1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9A0" w:rsidRPr="005B6957" w:rsidRDefault="004F19A0" w:rsidP="004F1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4F19A0" w:rsidRPr="005B6957" w:rsidRDefault="004F19A0" w:rsidP="004F19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19A0" w:rsidRPr="005B6957" w:rsidRDefault="004F19A0" w:rsidP="004F19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ab/>
        <w:t>Дополнительная общеобразовательная  программа «</w:t>
      </w:r>
      <w:r>
        <w:rPr>
          <w:rFonts w:ascii="Times New Roman" w:hAnsi="Times New Roman" w:cs="Times New Roman"/>
          <w:sz w:val="28"/>
          <w:szCs w:val="28"/>
        </w:rPr>
        <w:t>Искра</w:t>
      </w:r>
      <w:r w:rsidRPr="005B6957">
        <w:rPr>
          <w:rFonts w:ascii="Times New Roman" w:hAnsi="Times New Roman" w:cs="Times New Roman"/>
          <w:sz w:val="28"/>
          <w:szCs w:val="28"/>
        </w:rPr>
        <w:t>» составлена в соответствии с:</w:t>
      </w:r>
    </w:p>
    <w:p w:rsidR="004F19A0" w:rsidRPr="005B6957" w:rsidRDefault="004F19A0" w:rsidP="004F19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ab/>
        <w:t xml:space="preserve">- Федеральным </w:t>
      </w:r>
      <w:hyperlink r:id="rId9" w:tgtFrame="_blank" w:history="1">
        <w:r w:rsidRPr="005B6957">
          <w:rPr>
            <w:rStyle w:val="a3"/>
            <w:rFonts w:ascii="Times New Roman" w:hAnsi="Times New Roman" w:cs="Times New Roman"/>
            <w:sz w:val="28"/>
            <w:szCs w:val="28"/>
          </w:rPr>
          <w:t xml:space="preserve">законом </w:t>
        </w:r>
      </w:hyperlink>
      <w:r w:rsidRPr="005B6957"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Федерации»;</w:t>
      </w:r>
    </w:p>
    <w:p w:rsidR="004F19A0" w:rsidRPr="005B6957" w:rsidRDefault="004F19A0" w:rsidP="004F19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ab/>
        <w:t>- Приказом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F19A0" w:rsidRPr="005B6957" w:rsidRDefault="004F19A0" w:rsidP="004F19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ab/>
        <w:t xml:space="preserve">- Постановлением от </w:t>
      </w:r>
      <w:r w:rsidRPr="005B6957">
        <w:rPr>
          <w:rFonts w:ascii="Times New Roman" w:hAnsi="Times New Roman" w:cs="Times New Roman"/>
          <w:bCs/>
          <w:sz w:val="28"/>
          <w:szCs w:val="28"/>
        </w:rPr>
        <w:t>04.07.2014г. № 41</w:t>
      </w:r>
      <w:r w:rsidRPr="005B6957">
        <w:rPr>
          <w:rFonts w:ascii="Times New Roman" w:hAnsi="Times New Roman" w:cs="Times New Roman"/>
          <w:sz w:val="28"/>
          <w:szCs w:val="28"/>
        </w:rPr>
        <w:t xml:space="preserve"> «Об утверждении СанПин 2.2.4.3172-14 (</w:t>
      </w:r>
      <w:r w:rsidRPr="005B6957">
        <w:rPr>
          <w:rFonts w:ascii="Times New Roman" w:hAnsi="Times New Roman" w:cs="Times New Roman"/>
          <w:bCs/>
          <w:sz w:val="28"/>
          <w:szCs w:val="28"/>
        </w:rPr>
        <w:t>Санитарноэпидемиологические требования к устройству, содержанию и организации режима работы  образовательных организаций дополнительного образования детей).</w:t>
      </w:r>
    </w:p>
    <w:p w:rsidR="004F19A0" w:rsidRPr="005B6957" w:rsidRDefault="004F19A0" w:rsidP="004F19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     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При разработке программы учтены Примерные требования к программе дополнительного образования детей (Письмо Минобрнауки России от 11.12.2006 №06-1844). 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74597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 Дополнительная общеразвивающая программа «Искра» имеет художественно направленность, вид деятельности – театральное искусство. Разработана с целью развития у детей способностей к творческому самовыражению через театральное искусство.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74597A">
        <w:rPr>
          <w:rStyle w:val="a4"/>
          <w:rFonts w:ascii="Times New Roman" w:hAnsi="Times New Roman" w:cs="Times New Roman"/>
          <w:b w:val="0"/>
          <w:sz w:val="28"/>
          <w:szCs w:val="28"/>
        </w:rPr>
        <w:t>Данная программа является программой открытого цикла. Структура занятия остаётся прежней для всех годов обучения, но с каждым годом усложняется. Данная программа способствует не только творческой самореализации ребенка, но также направлена на поддержание его физического здоровья, развитие пластики, координации, музыкального слуха.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74597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Актуальность программы определяет целый ряд факторов, задачами художественного образования детей, в которых определена важность художественного образования, для развития познавательных и воспитательных возможностей учащихся. Включение учащихся в театральную деятельность содействует развитию у них творческих способностей, чувства прекрасного эстетического вкуса, способствует укреплению   психического здоровья. </w:t>
      </w:r>
    </w:p>
    <w:p w:rsidR="004F19A0" w:rsidRPr="009A61B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74597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Педагогическая целесообразность. Проблема формирования у воспитанников эстетического отношения к искусству является одной из приоритетных проблем современной теории и практики эстетического воспитания. Это обуславливает не только интерес к этой проблеме со стороны научно-педагогической общественности, но и необходимостью ее теоретического осмысления и верного</w:t>
      </w:r>
      <w:r w:rsidRPr="009A61BA">
        <w:rPr>
          <w:rStyle w:val="a4"/>
          <w:rFonts w:ascii="Times New Roman" w:hAnsi="Times New Roman" w:cs="Times New Roman"/>
          <w:sz w:val="28"/>
          <w:szCs w:val="28"/>
        </w:rPr>
        <w:t xml:space="preserve"> практического решения.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74597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 целью более эффективного осуществления индивидуального подхода к каждому ребенку в соответствии с его природными особенностями программа построена по принципу «Каждый ребенок продвигается в своем физическом развитии от программы – минимум до программы – максимум, независимо от возраста». Этот принцип был сформирован на основе идей Л.В. Выготского, А.И. Леонтьева, Л.В. Занкова и других. </w:t>
      </w:r>
      <w:r w:rsidRPr="0074597A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 xml:space="preserve">Его применение позволяет вызывать у детей личную заинтересованность в самостоятельном совершенствовании своих результатов. 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74597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Новизна программы заключается в новом подходе  решении   проблемы  гиподинамии и снижения уровня здоровья обучающихся при помощи современных  технологий и сценических направлений и, разнообразия педагогических технологий в проведении занятий. Внедрение новинок – это практическая необходимость внедрять новые формы работы, которые могут заинтересовать и привлечь к  сцене детей, не занимающихся на сцене  и не имеющихся особых данных для этого. Одновременно,  высока значимость программы нескучной и полезной, обучающей и развивающей детей в физическом, психоэмоциональном и личностном направлениях, формирующих социально значимые качества характера: товарищество, пунктуальность, отзывчивость, организованность, внимательность и другое. Есть и еще другие объективные  факторы, продиктованные проблемами нашего времени это: снижение уровня здоровья детей, рост интенсивности обучения и нагрузок в школе, которые провоцируют дефицит двигательной активности, что в свою очередь приводит к постепенному снижению эмоционального и психического тонуса, понижению работоспособности и повышению уровня тревожности.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74597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Данная программа служит обновлению содержания образования в </w:t>
      </w:r>
      <w:r w:rsidRPr="009A61BA">
        <w:rPr>
          <w:rStyle w:val="a4"/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74597A">
        <w:rPr>
          <w:rStyle w:val="a4"/>
          <w:rFonts w:ascii="Times New Roman" w:hAnsi="Times New Roman" w:cs="Times New Roman"/>
          <w:b w:val="0"/>
          <w:sz w:val="28"/>
          <w:szCs w:val="28"/>
        </w:rPr>
        <w:t>учреждениях и способствует развитию физических способностей детей.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74597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Отличительные особенности программы. В основу  программы занятий сценического мастерства  заложен деятельный подход к воспитанию, образованию, развитию ребенка средствами театрального искусства. Таким образом, ребенок на всех уровнях — становится вовлеченным в продуктивную творческую деятельность, где он выступает, с одной стороны, в качестве исполни</w:t>
      </w:r>
      <w:r w:rsidRPr="0074597A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  <w:t xml:space="preserve">теля, а с другой (на более высоких ступенях) — режиссера, автора  в целом.  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74597A">
        <w:rPr>
          <w:rStyle w:val="a4"/>
          <w:rFonts w:ascii="Times New Roman" w:hAnsi="Times New Roman" w:cs="Times New Roman"/>
          <w:b w:val="0"/>
          <w:sz w:val="28"/>
          <w:szCs w:val="28"/>
        </w:rPr>
        <w:t>Основная задача программы – вскрыть театрально - педагогические закономерности, вооружить педагога и обучающего знаниями, которые необходимы для решения задач, возникающих на  занятиях сценического мастерства ; как обеспечить физическую подготовленность и решить воспитательные задачи; как строить и проводить занятия, чтобы добиться максимально положительных результатов в формировании личности, укреплении здоровья,  совершенствовании  способностей человека, позволяющих раскрывать образы и сценическое мастерство.</w:t>
      </w:r>
    </w:p>
    <w:p w:rsidR="004F19A0" w:rsidRPr="009A61B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4F19A0" w:rsidRPr="0074597A" w:rsidRDefault="004F19A0" w:rsidP="004F19A0">
      <w:pPr>
        <w:tabs>
          <w:tab w:val="left" w:pos="1134"/>
        </w:tabs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74597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Цель программы: содействовать развитию творческих способностей учащихся  через освоение основ театрального искусства и  удовлетворение внутренней потребности ребенка выразить себя на сцене.</w:t>
      </w:r>
    </w:p>
    <w:p w:rsidR="004F19A0" w:rsidRPr="0074597A" w:rsidRDefault="004F19A0" w:rsidP="004F19A0">
      <w:pPr>
        <w:tabs>
          <w:tab w:val="left" w:pos="1134"/>
        </w:tabs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4F19A0" w:rsidRPr="0074597A" w:rsidRDefault="004F19A0" w:rsidP="004F19A0">
      <w:pPr>
        <w:tabs>
          <w:tab w:val="left" w:pos="1134"/>
        </w:tabs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74597A">
        <w:rPr>
          <w:rStyle w:val="a4"/>
          <w:rFonts w:ascii="Times New Roman" w:hAnsi="Times New Roman" w:cs="Times New Roman"/>
          <w:b w:val="0"/>
          <w:sz w:val="28"/>
          <w:szCs w:val="28"/>
        </w:rPr>
        <w:t>Задачи программы:</w:t>
      </w:r>
    </w:p>
    <w:p w:rsidR="004F19A0" w:rsidRPr="0074597A" w:rsidRDefault="004F19A0" w:rsidP="004F19A0">
      <w:pPr>
        <w:tabs>
          <w:tab w:val="left" w:pos="1134"/>
        </w:tabs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ОБУЧАЮЩИЕ:</w:t>
      </w:r>
    </w:p>
    <w:p w:rsidR="004F19A0" w:rsidRPr="0074597A" w:rsidRDefault="004F19A0" w:rsidP="004F19A0">
      <w:pPr>
        <w:numPr>
          <w:ilvl w:val="0"/>
          <w:numId w:val="4"/>
        </w:numPr>
        <w:tabs>
          <w:tab w:val="left" w:pos="1134"/>
        </w:tabs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научить детей основам сценического мастерства;</w:t>
      </w:r>
    </w:p>
    <w:p w:rsidR="004F19A0" w:rsidRPr="0074597A" w:rsidRDefault="004F19A0" w:rsidP="004F19A0">
      <w:pPr>
        <w:numPr>
          <w:ilvl w:val="0"/>
          <w:numId w:val="4"/>
        </w:numPr>
        <w:tabs>
          <w:tab w:val="left" w:pos="1134"/>
        </w:tabs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формирование умений и навыков слаженного выполнения сценических  движений и выразительности их исполнения;</w:t>
      </w:r>
    </w:p>
    <w:p w:rsidR="004F19A0" w:rsidRPr="0074597A" w:rsidRDefault="004F19A0" w:rsidP="004F19A0">
      <w:pPr>
        <w:numPr>
          <w:ilvl w:val="0"/>
          <w:numId w:val="4"/>
        </w:numPr>
        <w:tabs>
          <w:tab w:val="left" w:pos="1134"/>
        </w:tabs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 xml:space="preserve">формирование умений и навыков выразительности речи, перевоплощения в различные роли. </w:t>
      </w:r>
    </w:p>
    <w:p w:rsidR="004F19A0" w:rsidRPr="0074597A" w:rsidRDefault="004F19A0" w:rsidP="004F19A0">
      <w:pPr>
        <w:numPr>
          <w:ilvl w:val="0"/>
          <w:numId w:val="4"/>
        </w:numPr>
        <w:tabs>
          <w:tab w:val="left" w:pos="1134"/>
        </w:tabs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обучение детей основам правильного и красивого поведения на сцене.</w:t>
      </w:r>
    </w:p>
    <w:p w:rsidR="004F19A0" w:rsidRPr="0074597A" w:rsidRDefault="004F19A0" w:rsidP="004F19A0">
      <w:pPr>
        <w:tabs>
          <w:tab w:val="left" w:pos="1134"/>
        </w:tabs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РАЗВИВАЮЩИЕ:</w:t>
      </w:r>
    </w:p>
    <w:p w:rsidR="004F19A0" w:rsidRPr="0074597A" w:rsidRDefault="004F19A0" w:rsidP="004F19A0">
      <w:pPr>
        <w:numPr>
          <w:ilvl w:val="0"/>
          <w:numId w:val="5"/>
        </w:numPr>
        <w:tabs>
          <w:tab w:val="left" w:pos="1134"/>
        </w:tabs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содействие физическому и психическому развитию детей, укрепление их здоровья;</w:t>
      </w:r>
    </w:p>
    <w:p w:rsidR="004F19A0" w:rsidRPr="0074597A" w:rsidRDefault="004F19A0" w:rsidP="004F19A0">
      <w:pPr>
        <w:numPr>
          <w:ilvl w:val="0"/>
          <w:numId w:val="5"/>
        </w:numPr>
        <w:tabs>
          <w:tab w:val="left" w:pos="1134"/>
        </w:tabs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развитие у учащихся:</w:t>
      </w:r>
    </w:p>
    <w:p w:rsidR="004F19A0" w:rsidRPr="0074597A" w:rsidRDefault="004F19A0" w:rsidP="004F19A0">
      <w:pPr>
        <w:numPr>
          <w:ilvl w:val="0"/>
          <w:numId w:val="6"/>
        </w:numPr>
        <w:tabs>
          <w:tab w:val="left" w:pos="1134"/>
        </w:tabs>
        <w:spacing w:after="0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эстетического вкуса;</w:t>
      </w:r>
    </w:p>
    <w:p w:rsidR="004F19A0" w:rsidRPr="0074597A" w:rsidRDefault="004F19A0" w:rsidP="004F19A0">
      <w:pPr>
        <w:numPr>
          <w:ilvl w:val="0"/>
          <w:numId w:val="6"/>
        </w:numPr>
        <w:tabs>
          <w:tab w:val="left" w:pos="1134"/>
        </w:tabs>
        <w:spacing w:after="0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координации движений;</w:t>
      </w:r>
    </w:p>
    <w:p w:rsidR="004F19A0" w:rsidRPr="0074597A" w:rsidRDefault="004F19A0" w:rsidP="004F19A0">
      <w:pPr>
        <w:numPr>
          <w:ilvl w:val="0"/>
          <w:numId w:val="6"/>
        </w:numPr>
        <w:tabs>
          <w:tab w:val="left" w:pos="1134"/>
        </w:tabs>
        <w:spacing w:after="0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чувства ритма;</w:t>
      </w:r>
    </w:p>
    <w:p w:rsidR="004F19A0" w:rsidRPr="0074597A" w:rsidRDefault="004F19A0" w:rsidP="004F19A0">
      <w:pPr>
        <w:tabs>
          <w:tab w:val="left" w:pos="1134"/>
        </w:tabs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ВОСПИТАТЕЛЬНЫЕ:</w:t>
      </w:r>
    </w:p>
    <w:p w:rsidR="004F19A0" w:rsidRPr="0074597A" w:rsidRDefault="004F19A0" w:rsidP="004F19A0">
      <w:pPr>
        <w:numPr>
          <w:ilvl w:val="0"/>
          <w:numId w:val="7"/>
        </w:numPr>
        <w:tabs>
          <w:tab w:val="left" w:pos="1134"/>
        </w:tabs>
        <w:spacing w:after="0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педагогическая поддержка процесса социализации личности ребенка;</w:t>
      </w:r>
    </w:p>
    <w:p w:rsidR="004F19A0" w:rsidRPr="0074597A" w:rsidRDefault="004F19A0" w:rsidP="004F19A0">
      <w:pPr>
        <w:numPr>
          <w:ilvl w:val="0"/>
          <w:numId w:val="7"/>
        </w:numPr>
        <w:tabs>
          <w:tab w:val="left" w:pos="1134"/>
        </w:tabs>
        <w:spacing w:after="0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содействие формированию у учащихся таких личностных качеств, как трудолюбие, чувство долга, ответственность за порученное дело, самодисциплина, чуткость, доброта, взаимопомощь, отзывчивость;</w:t>
      </w:r>
    </w:p>
    <w:p w:rsidR="004F19A0" w:rsidRPr="0074597A" w:rsidRDefault="004F19A0" w:rsidP="004F19A0">
      <w:pPr>
        <w:numPr>
          <w:ilvl w:val="0"/>
          <w:numId w:val="7"/>
        </w:numPr>
        <w:tabs>
          <w:tab w:val="left" w:pos="1134"/>
        </w:tabs>
        <w:spacing w:after="0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помощь в формировании  у учащихся коммуникативных умений и навыков;</w:t>
      </w:r>
    </w:p>
    <w:p w:rsidR="004F19A0" w:rsidRPr="0074597A" w:rsidRDefault="004F19A0" w:rsidP="004F19A0">
      <w:pPr>
        <w:tabs>
          <w:tab w:val="left" w:pos="1134"/>
        </w:tabs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ЗДОРОВЬЕСБЕРЕГАЮЩИЕ:</w:t>
      </w:r>
    </w:p>
    <w:p w:rsidR="004F19A0" w:rsidRPr="0074597A" w:rsidRDefault="004F19A0" w:rsidP="004F19A0">
      <w:pPr>
        <w:numPr>
          <w:ilvl w:val="0"/>
          <w:numId w:val="3"/>
        </w:numPr>
        <w:tabs>
          <w:tab w:val="left" w:pos="1134"/>
        </w:tabs>
        <w:spacing w:after="0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способствовать укреплению эмоционального здоровья детей;</w:t>
      </w:r>
    </w:p>
    <w:p w:rsidR="004F19A0" w:rsidRPr="0074597A" w:rsidRDefault="004F19A0" w:rsidP="004F19A0">
      <w:pPr>
        <w:numPr>
          <w:ilvl w:val="0"/>
          <w:numId w:val="3"/>
        </w:numPr>
        <w:tabs>
          <w:tab w:val="left" w:pos="1134"/>
        </w:tabs>
        <w:spacing w:after="0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содействовать физическому оздоровлению детей формами и методами работы объединения.</w:t>
      </w:r>
    </w:p>
    <w:p w:rsidR="004F19A0" w:rsidRPr="0074597A" w:rsidRDefault="004F19A0" w:rsidP="004F19A0">
      <w:pPr>
        <w:tabs>
          <w:tab w:val="left" w:pos="0"/>
        </w:tabs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Адресат программы:</w:t>
      </w:r>
    </w:p>
    <w:p w:rsidR="004F19A0" w:rsidRPr="0074597A" w:rsidRDefault="004F19A0" w:rsidP="004F19A0">
      <w:pPr>
        <w:tabs>
          <w:tab w:val="left" w:pos="1134"/>
        </w:tabs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Занятия проводятся в актовом   зале .  Зал соответствует нормам СанПин по площади и освещённости. Кроме того, имеется комната для переодевания. Покрытие пола – деревянное.  Для занятий имеется магнитофон, ноутбук, аудиозаписи и видеозаписи</w:t>
      </w:r>
    </w:p>
    <w:p w:rsidR="004F19A0" w:rsidRPr="0074597A" w:rsidRDefault="004F19A0" w:rsidP="004F19A0">
      <w:pPr>
        <w:tabs>
          <w:tab w:val="left" w:pos="1134"/>
        </w:tabs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В младшем школьном возрасте происходит дальнейшее физическое и психофизиологическое развитие ребенка, обеспечивающее возможность успешного систематического обучения в школе.</w:t>
      </w:r>
    </w:p>
    <w:p w:rsidR="004F19A0" w:rsidRPr="0074597A" w:rsidRDefault="004F19A0" w:rsidP="004F19A0">
      <w:pPr>
        <w:tabs>
          <w:tab w:val="left" w:pos="1134"/>
        </w:tabs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Основная задача в работе с детьми младшего возраста — создание оптимальных условий для раскрытия и реализации возможностей детей с учетом индивидуальности каждого ребенка.</w:t>
      </w:r>
    </w:p>
    <w:p w:rsidR="004F19A0" w:rsidRPr="0074597A" w:rsidRDefault="004F19A0" w:rsidP="004F19A0">
      <w:pPr>
        <w:tabs>
          <w:tab w:val="left" w:pos="1134"/>
        </w:tabs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В этом возрасте дети активны, энергичны, их деятельность должна быть хорошо скоординирована. Младшие школьники нуждаются в систематических двигательных  занятиях, что и происходит на занятиях по общеразвивающей программе «Искра»</w:t>
      </w:r>
    </w:p>
    <w:p w:rsidR="004F19A0" w:rsidRPr="0074597A" w:rsidRDefault="004F19A0" w:rsidP="004F19A0">
      <w:pPr>
        <w:tabs>
          <w:tab w:val="left" w:pos="1134"/>
        </w:tabs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Сведения о дополнительной общеразвивающей программе</w:t>
      </w:r>
    </w:p>
    <w:p w:rsidR="004F19A0" w:rsidRPr="0074597A" w:rsidRDefault="004F19A0" w:rsidP="004F19A0">
      <w:pPr>
        <w:tabs>
          <w:tab w:val="left" w:pos="1134"/>
        </w:tabs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Занятия групп первого года обучения начинаются с 1 сентября, так как первые две недели идёт набор учащихся и формирование групп. Работа по программе второго и третьего года обучения начинается с 1 сентября.</w:t>
      </w:r>
    </w:p>
    <w:p w:rsidR="004F19A0" w:rsidRPr="0074597A" w:rsidRDefault="004F19A0" w:rsidP="004F19A0">
      <w:pPr>
        <w:tabs>
          <w:tab w:val="left" w:pos="1134"/>
        </w:tabs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Базовый учебный план обучения рассчитан на 37 учебных недель.</w:t>
      </w:r>
    </w:p>
    <w:p w:rsidR="004F19A0" w:rsidRPr="0074597A" w:rsidRDefault="004F19A0" w:rsidP="004F19A0">
      <w:pPr>
        <w:tabs>
          <w:tab w:val="left" w:pos="1134"/>
        </w:tabs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Рабочая дополнительная общеразвивающая программа «Искра» является программой открытого типа и рассчитана на 3 года обучения детей дошкольного и младшего школьного возраста и реализуется за 432 часа учебного времени. В настоящее время разработано содержание программы на 3 года и  базовые учебные планы.</w:t>
      </w:r>
    </w:p>
    <w:p w:rsidR="004F19A0" w:rsidRPr="0074597A" w:rsidRDefault="004F19A0" w:rsidP="004F19A0">
      <w:pPr>
        <w:tabs>
          <w:tab w:val="left" w:pos="1134"/>
        </w:tabs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Учебные занятия с учащимися первого года обучения проводятся два раза в неделю по 2 часа. Второй и третий год обучения проводятся 2 раза в неделю по 2 часа академических.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Срок реализации дополнительной общеобразовательной программы  3 года обучения. Возраст детей 7-15 лет.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Режим занятий. На изучение программного материала отводится 144 часа. Занятия проводятся 2 раза в неделю по два часа в соответствии с расписанием.</w:t>
      </w:r>
    </w:p>
    <w:p w:rsidR="004F19A0" w:rsidRPr="0074597A" w:rsidRDefault="004F19A0" w:rsidP="004F19A0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Для успешного решения задач используются следующие формы, методы и приемы: коллективная: фронтальная, групповая, межгрупповая, индивидуальная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1.Организационные:</w:t>
      </w:r>
    </w:p>
    <w:p w:rsidR="004F19A0" w:rsidRPr="0074597A" w:rsidRDefault="004F19A0" w:rsidP="004F19A0">
      <w:pPr>
        <w:numPr>
          <w:ilvl w:val="0"/>
          <w:numId w:val="1"/>
        </w:num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Наглядные (показ, помощь);</w:t>
      </w:r>
    </w:p>
    <w:p w:rsidR="004F19A0" w:rsidRPr="0074597A" w:rsidRDefault="004F19A0" w:rsidP="004F19A0">
      <w:pPr>
        <w:numPr>
          <w:ilvl w:val="0"/>
          <w:numId w:val="1"/>
        </w:num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Словесные (описание, объяснение, название);</w:t>
      </w:r>
    </w:p>
    <w:p w:rsidR="004F19A0" w:rsidRPr="0074597A" w:rsidRDefault="004F19A0" w:rsidP="004F19A0">
      <w:pPr>
        <w:numPr>
          <w:ilvl w:val="0"/>
          <w:numId w:val="1"/>
        </w:num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Практические (повторение, самостоятельное выполнение упражнений).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2. Мотивационные (убеждение, поощрение);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3. Контрольно – коррекционные.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Обучение упражнениям можно разделить на три этапа: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- этап обучения;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- этап разучивания;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- этап совершенствования.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      В основу данной программы положены следующие педагогические принципы: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принцип сознательности и активности;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принцип доступности;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принцип систематичности;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принцип самовыражения и самореализации;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принцип образности и выразительности;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принцип открытости образовательного процесса;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принцип интеграции;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принцип увлекательности;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принцип результативности.</w:t>
      </w:r>
    </w:p>
    <w:p w:rsidR="004F19A0" w:rsidRPr="0074597A" w:rsidRDefault="004F19A0" w:rsidP="004F19A0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4F19A0" w:rsidRPr="00A619BC" w:rsidRDefault="004F19A0" w:rsidP="00A619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19BC"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</w:p>
    <w:p w:rsidR="004F19A0" w:rsidRPr="0074597A" w:rsidRDefault="004F19A0" w:rsidP="004F19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9A0" w:rsidRPr="0074597A" w:rsidRDefault="004F19A0" w:rsidP="004F19A0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Образовательные результаты</w:t>
      </w:r>
    </w:p>
    <w:p w:rsidR="004F19A0" w:rsidRPr="0074597A" w:rsidRDefault="004F19A0" w:rsidP="004F19A0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1.Сформировать у  обучающихся   знания о жанрах  и направлениях,   как особого вида сценического  искусства.  </w:t>
      </w:r>
    </w:p>
    <w:p w:rsidR="004F19A0" w:rsidRPr="0074597A" w:rsidRDefault="004F19A0" w:rsidP="004F19A0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2. Проявление знаний лексики различный сценических направлений и стилей;</w:t>
      </w:r>
    </w:p>
    <w:p w:rsidR="004F19A0" w:rsidRPr="0074597A" w:rsidRDefault="004F19A0" w:rsidP="004F19A0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3.Применение обучающимися  в речи терминологии  театрального искусства , танцевальной ритмики и детского танца ,народного танца;</w:t>
      </w:r>
    </w:p>
    <w:p w:rsidR="004F19A0" w:rsidRPr="0074597A" w:rsidRDefault="004F19A0" w:rsidP="004F19A0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4. Умение составлять миниатюры, сценки, мизансцены, танцевальные связки;</w:t>
      </w:r>
    </w:p>
    <w:p w:rsidR="004F19A0" w:rsidRPr="0074597A" w:rsidRDefault="004F19A0" w:rsidP="004F19A0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5. Владеть навыками публичного выступления.</w:t>
      </w:r>
    </w:p>
    <w:p w:rsidR="004F19A0" w:rsidRPr="0074597A" w:rsidRDefault="004F19A0" w:rsidP="004F19A0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6.Использовать знания современного лексического материала в  театральных  произведениях коллектива.</w:t>
      </w:r>
    </w:p>
    <w:p w:rsidR="004F19A0" w:rsidRPr="0074597A" w:rsidRDefault="004F19A0" w:rsidP="004F19A0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Предметные результаты</w:t>
      </w:r>
    </w:p>
    <w:p w:rsidR="004F19A0" w:rsidRPr="0074597A" w:rsidRDefault="004F19A0" w:rsidP="004F19A0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1. Формирование умения сценической  деятельности: </w:t>
      </w:r>
    </w:p>
    <w:p w:rsidR="004F19A0" w:rsidRPr="0074597A" w:rsidRDefault="004F19A0" w:rsidP="004F19A0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-совершенствование техники перевоплощения в образы, </w:t>
      </w:r>
    </w:p>
    <w:p w:rsidR="004F19A0" w:rsidRPr="0074597A" w:rsidRDefault="004F19A0" w:rsidP="004F19A0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-выбор и применение средств выразительности  для  создания образа, </w:t>
      </w:r>
    </w:p>
    <w:p w:rsidR="004F19A0" w:rsidRPr="0074597A" w:rsidRDefault="004F19A0" w:rsidP="004F19A0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2. Повышение уровня физических качеств (силы, ловкости, гибкости, выносливости)  и применять   эти навыки в постановке; </w:t>
      </w: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ab/>
      </w:r>
    </w:p>
    <w:p w:rsidR="004F19A0" w:rsidRPr="0074597A" w:rsidRDefault="004F19A0" w:rsidP="004F19A0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3.Участвовать в постановке и разучивании спектаклей,  танцев, песен.</w:t>
      </w:r>
    </w:p>
    <w:p w:rsidR="004F19A0" w:rsidRPr="0074597A" w:rsidRDefault="004F19A0" w:rsidP="004F19A0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4.Улучшение координации и  координационной памяти;</w:t>
      </w:r>
    </w:p>
    <w:p w:rsidR="004F19A0" w:rsidRPr="0074597A" w:rsidRDefault="004F19A0" w:rsidP="004F19A0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4597A">
        <w:rPr>
          <w:rStyle w:val="a4"/>
          <w:rFonts w:ascii="Times New Roman" w:hAnsi="Times New Roman" w:cs="Times New Roman"/>
          <w:b w:val="0"/>
          <w:sz w:val="24"/>
          <w:szCs w:val="24"/>
        </w:rPr>
        <w:t>5.Способность ориентации в пространстве.</w:t>
      </w:r>
    </w:p>
    <w:p w:rsidR="004F19A0" w:rsidRPr="00B74077" w:rsidRDefault="004F19A0" w:rsidP="00B74077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B74077">
        <w:rPr>
          <w:rStyle w:val="a4"/>
          <w:rFonts w:ascii="Times New Roman" w:hAnsi="Times New Roman" w:cs="Times New Roman"/>
          <w:b w:val="0"/>
          <w:sz w:val="24"/>
          <w:szCs w:val="24"/>
        </w:rPr>
        <w:t>Компетентностей   результаты</w:t>
      </w:r>
    </w:p>
    <w:p w:rsidR="004F19A0" w:rsidRPr="00B74077" w:rsidRDefault="004F19A0" w:rsidP="00B74077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B74077">
        <w:rPr>
          <w:rStyle w:val="a4"/>
          <w:rFonts w:ascii="Times New Roman" w:hAnsi="Times New Roman" w:cs="Times New Roman"/>
          <w:b w:val="0"/>
          <w:sz w:val="24"/>
          <w:szCs w:val="24"/>
        </w:rPr>
        <w:t>1. Наличие коммуникативных и организаторских способностей.</w:t>
      </w:r>
    </w:p>
    <w:p w:rsidR="004F19A0" w:rsidRPr="00B74077" w:rsidRDefault="004F19A0" w:rsidP="00B74077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B74077">
        <w:rPr>
          <w:rStyle w:val="a4"/>
          <w:rFonts w:ascii="Times New Roman" w:hAnsi="Times New Roman" w:cs="Times New Roman"/>
          <w:b w:val="0"/>
          <w:sz w:val="24"/>
          <w:szCs w:val="24"/>
        </w:rPr>
        <w:t>2.Потребность сотрудничества со сверстниками, доброжелательное отношение друг к другу.</w:t>
      </w:r>
    </w:p>
    <w:p w:rsidR="004F19A0" w:rsidRPr="00B74077" w:rsidRDefault="004F19A0" w:rsidP="00B74077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B74077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3.Участие в различных мероприятиях, творческих постановках, на театральных  площадках города, региона.</w:t>
      </w:r>
    </w:p>
    <w:p w:rsidR="004F19A0" w:rsidRPr="00B74077" w:rsidRDefault="004F19A0" w:rsidP="00B74077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B74077">
        <w:rPr>
          <w:rStyle w:val="a4"/>
          <w:rFonts w:ascii="Times New Roman" w:hAnsi="Times New Roman" w:cs="Times New Roman"/>
          <w:b w:val="0"/>
          <w:sz w:val="24"/>
          <w:szCs w:val="24"/>
        </w:rPr>
        <w:t>Формы подведения итогов реализации программы</w:t>
      </w:r>
    </w:p>
    <w:p w:rsidR="004F19A0" w:rsidRPr="00B74077" w:rsidRDefault="004F19A0" w:rsidP="00B74077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B7407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Основной метод диагностики – включённое педагогическое наблюдение. В ходе его осуществления производится корректировка умений и навыков обучающихся. Детьми уже освоен практически полный набор знаний, умений и навыков по сценическому  искусству, но в разной степени. К тому же совершенствование  – процесс бесконечный даже для опытных артистов. Во многих случаях педагогу надо  самому  помочь  детям. Для этого используется правильный показ движений и танцевальных комбинаций педагогом или теми обучающимися, которые правильно выполняют эти элементы. Исправление обнаруженных недостатков производится по ходу занятия.</w:t>
      </w:r>
    </w:p>
    <w:p w:rsidR="004F19A0" w:rsidRPr="00B74077" w:rsidRDefault="004F19A0" w:rsidP="00B74077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B7407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Этим же методом – включённого наблюдения – осуществляется диагностика решения воспитательных задач программы. И работа на конкретных учебных занятиях, и участие ребёнка в театральной деятельности позволяют делать выводы об изменениях, которые вносят занятия  в характер ребёнка. Мы выбрали для себя следующие воспитательные задачи: трудолюбие, ответственность за порученное дело, самодисциплина, отзывчивость. Занятия в объединении помогают  ребёнку становится более общительным, у него развиваются коммуникативные умения и навыки.</w:t>
      </w:r>
    </w:p>
    <w:p w:rsidR="004F19A0" w:rsidRPr="00B74077" w:rsidRDefault="004F19A0" w:rsidP="00B74077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B7407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Уровень усвоения учебной программы анализируется по итогам каждого учебного года и результаты наблюдения оформляются в педагогическом дневнике. Кроме того, результативность образовательного процесса в объединении определяется участием коллектива в театральной  деятельности и выступлениях на смотрах театрального  искусства, фестивалях различного уровня. В данном случае, кроме самооценки обучающихся и оценки педагога имеет значение и внешняя экспертная оценка – родителей, коллег, администрации, компетентных членов жюри различных конкурсов.</w:t>
      </w:r>
    </w:p>
    <w:p w:rsidR="004F19A0" w:rsidRPr="00B74077" w:rsidRDefault="004F19A0" w:rsidP="00B74077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B7407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Важное значение в работе с  обучающимися  имеет их личная самооценка деятельности и ее результатов. С целью выявления самооценки два раза в год проводится опрос обучающихся и их родителей о том, что, по их мнению, они знают и умеют хорошо, при исполнении каких движений испытывают затруднения.</w:t>
      </w:r>
    </w:p>
    <w:p w:rsidR="004F19A0" w:rsidRPr="00B74077" w:rsidRDefault="004F19A0" w:rsidP="00B74077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B7407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</w:p>
    <w:p w:rsidR="004F19A0" w:rsidRPr="00B74077" w:rsidRDefault="004F19A0" w:rsidP="00B74077">
      <w:pPr>
        <w:widowControl w:val="0"/>
        <w:autoSpaceDE w:val="0"/>
        <w:autoSpaceDN w:val="0"/>
        <w:spacing w:before="139" w:after="0"/>
        <w:ind w:right="19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B7407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</w:t>
      </w:r>
    </w:p>
    <w:p w:rsidR="004F19A0" w:rsidRPr="00B74077" w:rsidRDefault="004F19A0" w:rsidP="00B74077">
      <w:pPr>
        <w:widowControl w:val="0"/>
        <w:autoSpaceDE w:val="0"/>
        <w:autoSpaceDN w:val="0"/>
        <w:spacing w:before="139" w:after="0"/>
        <w:ind w:right="19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4F19A0" w:rsidRPr="00B74077" w:rsidRDefault="004F19A0" w:rsidP="004F19A0">
      <w:pPr>
        <w:widowControl w:val="0"/>
        <w:autoSpaceDE w:val="0"/>
        <w:autoSpaceDN w:val="0"/>
        <w:spacing w:before="139" w:after="0" w:line="322" w:lineRule="exact"/>
        <w:ind w:right="1926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4F19A0" w:rsidRPr="0074597A" w:rsidRDefault="004F19A0" w:rsidP="004F19A0">
      <w:pPr>
        <w:widowControl w:val="0"/>
        <w:autoSpaceDE w:val="0"/>
        <w:autoSpaceDN w:val="0"/>
        <w:spacing w:before="139" w:after="0" w:line="322" w:lineRule="exact"/>
        <w:ind w:right="1926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4F19A0" w:rsidRPr="0074597A" w:rsidRDefault="004F19A0" w:rsidP="004F19A0">
      <w:pPr>
        <w:widowControl w:val="0"/>
        <w:autoSpaceDE w:val="0"/>
        <w:autoSpaceDN w:val="0"/>
        <w:spacing w:before="139" w:after="0" w:line="322" w:lineRule="exact"/>
        <w:ind w:right="1926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4F19A0" w:rsidRPr="0074597A" w:rsidRDefault="004F19A0" w:rsidP="004F19A0">
      <w:pPr>
        <w:widowControl w:val="0"/>
        <w:autoSpaceDE w:val="0"/>
        <w:autoSpaceDN w:val="0"/>
        <w:spacing w:before="139" w:after="0" w:line="322" w:lineRule="exact"/>
        <w:ind w:right="1926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4F19A0" w:rsidRDefault="004F19A0" w:rsidP="004F19A0">
      <w:pPr>
        <w:widowControl w:val="0"/>
        <w:autoSpaceDE w:val="0"/>
        <w:autoSpaceDN w:val="0"/>
        <w:spacing w:before="139" w:after="0" w:line="322" w:lineRule="exact"/>
        <w:ind w:right="19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40BA1" w:rsidRDefault="00E40BA1" w:rsidP="00E40BA1">
      <w:pPr>
        <w:widowControl w:val="0"/>
        <w:autoSpaceDE w:val="0"/>
        <w:autoSpaceDN w:val="0"/>
        <w:spacing w:before="139" w:after="0" w:line="322" w:lineRule="exact"/>
        <w:ind w:right="192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40BA1" w:rsidRDefault="00E40BA1" w:rsidP="00E40BA1">
      <w:pPr>
        <w:widowControl w:val="0"/>
        <w:autoSpaceDE w:val="0"/>
        <w:autoSpaceDN w:val="0"/>
        <w:spacing w:before="139" w:after="0" w:line="322" w:lineRule="exact"/>
        <w:ind w:right="192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40BA1" w:rsidRDefault="00E40BA1" w:rsidP="00E40BA1">
      <w:pPr>
        <w:widowControl w:val="0"/>
        <w:autoSpaceDE w:val="0"/>
        <w:autoSpaceDN w:val="0"/>
        <w:spacing w:before="139" w:after="0" w:line="322" w:lineRule="exact"/>
        <w:ind w:right="192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40BA1" w:rsidRDefault="00E40BA1" w:rsidP="00E40BA1">
      <w:pPr>
        <w:widowControl w:val="0"/>
        <w:autoSpaceDE w:val="0"/>
        <w:autoSpaceDN w:val="0"/>
        <w:spacing w:before="139" w:after="0" w:line="322" w:lineRule="exact"/>
        <w:ind w:right="192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40BA1" w:rsidRDefault="00E40BA1" w:rsidP="00E40BA1">
      <w:pPr>
        <w:widowControl w:val="0"/>
        <w:autoSpaceDE w:val="0"/>
        <w:autoSpaceDN w:val="0"/>
        <w:spacing w:before="139" w:after="0" w:line="322" w:lineRule="exact"/>
        <w:ind w:right="192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40BA1" w:rsidRDefault="00E40BA1" w:rsidP="00E40BA1">
      <w:pPr>
        <w:widowControl w:val="0"/>
        <w:autoSpaceDE w:val="0"/>
        <w:autoSpaceDN w:val="0"/>
        <w:spacing w:before="139" w:after="0" w:line="322" w:lineRule="exact"/>
        <w:ind w:right="192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F19A0" w:rsidRPr="00B74077" w:rsidRDefault="00B74077" w:rsidP="00E40BA1">
      <w:pPr>
        <w:widowControl w:val="0"/>
        <w:autoSpaceDE w:val="0"/>
        <w:autoSpaceDN w:val="0"/>
        <w:spacing w:before="139" w:after="0" w:line="322" w:lineRule="exact"/>
        <w:ind w:right="192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lastRenderedPageBreak/>
        <w:t xml:space="preserve">  </w:t>
      </w:r>
      <w:r w:rsidR="00E40BA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E40BA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</w:t>
      </w:r>
      <w:r w:rsidR="004F19A0" w:rsidRPr="0074597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Учебно-тематический</w:t>
      </w:r>
      <w:r w:rsidR="004F19A0" w:rsidRPr="007459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en-US"/>
        </w:rPr>
        <w:t xml:space="preserve"> </w:t>
      </w:r>
      <w:r w:rsidR="004F19A0" w:rsidRPr="0074597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план</w:t>
      </w:r>
    </w:p>
    <w:p w:rsidR="004F19A0" w:rsidRPr="0074597A" w:rsidRDefault="00B74077" w:rsidP="00B74077">
      <w:pPr>
        <w:widowControl w:val="0"/>
        <w:autoSpaceDE w:val="0"/>
        <w:autoSpaceDN w:val="0"/>
        <w:spacing w:after="0" w:line="322" w:lineRule="exact"/>
        <w:ind w:right="359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</w:t>
      </w:r>
      <w:r w:rsidR="00E40B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="004F19A0" w:rsidRPr="0074597A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дополнительной</w:t>
      </w:r>
      <w:r w:rsidR="004F19A0" w:rsidRPr="0074597A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="004F19A0" w:rsidRPr="0074597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="004F19A0" w:rsidRPr="0074597A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4F19A0" w:rsidRPr="0074597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общеразвивающей</w:t>
      </w:r>
      <w:r w:rsidR="004F19A0" w:rsidRPr="0074597A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="004F19A0" w:rsidRPr="0074597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</w:p>
    <w:p w:rsidR="004F19A0" w:rsidRPr="0074597A" w:rsidRDefault="00B74077" w:rsidP="00B74077">
      <w:pPr>
        <w:widowControl w:val="0"/>
        <w:autoSpaceDE w:val="0"/>
        <w:autoSpaceDN w:val="0"/>
        <w:spacing w:after="0" w:line="322" w:lineRule="exact"/>
        <w:ind w:right="1926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</w:t>
      </w:r>
      <w:r w:rsidR="00E40BA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</w:t>
      </w:r>
      <w:r w:rsidR="004F19A0" w:rsidRPr="0074597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«Искра» - «Очкын»</w:t>
      </w:r>
    </w:p>
    <w:p w:rsidR="004F19A0" w:rsidRPr="0074597A" w:rsidRDefault="004F19A0" w:rsidP="004F19A0">
      <w:pPr>
        <w:widowControl w:val="0"/>
        <w:autoSpaceDE w:val="0"/>
        <w:autoSpaceDN w:val="0"/>
        <w:spacing w:after="0" w:line="240" w:lineRule="auto"/>
        <w:ind w:right="1926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F19A0" w:rsidRPr="0074597A" w:rsidRDefault="004F19A0" w:rsidP="004F19A0">
      <w:pPr>
        <w:widowControl w:val="0"/>
        <w:autoSpaceDE w:val="0"/>
        <w:autoSpaceDN w:val="0"/>
        <w:spacing w:before="2" w:after="0" w:line="319" w:lineRule="exac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4597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Задачи:</w:t>
      </w:r>
    </w:p>
    <w:p w:rsidR="004F19A0" w:rsidRPr="004F19A0" w:rsidRDefault="004F19A0" w:rsidP="004F19A0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i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i/>
          <w:sz w:val="28"/>
          <w:lang w:eastAsia="en-US"/>
        </w:rPr>
        <w:t>Обучающие:</w:t>
      </w:r>
    </w:p>
    <w:p w:rsidR="004F19A0" w:rsidRPr="004F19A0" w:rsidRDefault="004F19A0" w:rsidP="004F19A0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Познакомить</w:t>
      </w:r>
      <w:r w:rsidRPr="004F19A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историей зарождения</w:t>
      </w:r>
      <w:r w:rsidRPr="004F19A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театрального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искусства.</w:t>
      </w:r>
    </w:p>
    <w:p w:rsidR="004F19A0" w:rsidRPr="004F19A0" w:rsidRDefault="004F19A0" w:rsidP="004F19A0">
      <w:pPr>
        <w:widowControl w:val="0"/>
        <w:tabs>
          <w:tab w:val="left" w:pos="3366"/>
        </w:tabs>
        <w:autoSpaceDE w:val="0"/>
        <w:autoSpaceDN w:val="0"/>
        <w:spacing w:after="0" w:line="240" w:lineRule="auto"/>
        <w:ind w:right="45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Помочь</w:t>
      </w:r>
      <w:r w:rsidRPr="004F19A0">
        <w:rPr>
          <w:rFonts w:ascii="Times New Roman" w:eastAsia="Times New Roman" w:hAnsi="Times New Roman" w:cs="Times New Roman"/>
          <w:spacing w:val="10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10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овладении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теоретическими</w:t>
      </w:r>
      <w:r w:rsidRPr="004F19A0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знаниями,</w:t>
      </w:r>
      <w:r w:rsidRPr="004F19A0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практическими</w:t>
      </w:r>
      <w:r w:rsidRPr="004F19A0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умениями</w:t>
      </w:r>
      <w:r w:rsidRPr="004F19A0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навыками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области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театральной деятельности.</w:t>
      </w:r>
    </w:p>
    <w:p w:rsidR="004F19A0" w:rsidRPr="004F19A0" w:rsidRDefault="004F19A0" w:rsidP="004F19A0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i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i/>
          <w:sz w:val="28"/>
          <w:lang w:eastAsia="en-US"/>
        </w:rPr>
        <w:t>Воспитательные:</w:t>
      </w:r>
    </w:p>
    <w:p w:rsidR="004F19A0" w:rsidRPr="004F19A0" w:rsidRDefault="004F19A0" w:rsidP="004F19A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Приобщить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духовным</w:t>
      </w:r>
      <w:r w:rsidRPr="004F19A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культурным</w:t>
      </w:r>
      <w:r w:rsidRPr="004F19A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ценностям</w:t>
      </w:r>
      <w:r w:rsidRPr="004F19A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мировой</w:t>
      </w:r>
      <w:r w:rsidRPr="004F19A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культуры,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F19A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искусству.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Воспитать</w:t>
      </w:r>
      <w:r w:rsidRPr="004F19A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эстетический вкус.</w:t>
      </w:r>
    </w:p>
    <w:p w:rsidR="004F19A0" w:rsidRPr="004F19A0" w:rsidRDefault="004F19A0" w:rsidP="004F19A0">
      <w:pPr>
        <w:widowControl w:val="0"/>
        <w:tabs>
          <w:tab w:val="left" w:pos="2311"/>
          <w:tab w:val="left" w:pos="2669"/>
          <w:tab w:val="left" w:pos="4052"/>
          <w:tab w:val="left" w:pos="5879"/>
          <w:tab w:val="left" w:pos="7413"/>
          <w:tab w:val="left" w:pos="7764"/>
          <w:tab w:val="left" w:pos="9719"/>
        </w:tabs>
        <w:autoSpaceDE w:val="0"/>
        <w:autoSpaceDN w:val="0"/>
        <w:spacing w:after="0" w:line="240" w:lineRule="auto"/>
        <w:ind w:right="22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Сформировать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у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учащихся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нравственное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отношение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к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окружающему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миру,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нравственные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качества личности.</w:t>
      </w:r>
    </w:p>
    <w:p w:rsidR="004F19A0" w:rsidRPr="004F19A0" w:rsidRDefault="004F19A0" w:rsidP="004F19A0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Сформировать</w:t>
      </w:r>
      <w:r w:rsidRPr="004F19A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адекватную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оценку</w:t>
      </w:r>
      <w:r w:rsidRPr="004F19A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окружающих,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самооценку,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уверенность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себе.</w:t>
      </w:r>
    </w:p>
    <w:p w:rsidR="004F19A0" w:rsidRPr="004F19A0" w:rsidRDefault="004F19A0" w:rsidP="004F19A0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i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i/>
          <w:sz w:val="28"/>
          <w:lang w:eastAsia="en-US"/>
        </w:rPr>
        <w:t>Развивающие:</w:t>
      </w:r>
    </w:p>
    <w:p w:rsidR="004F19A0" w:rsidRPr="004F19A0" w:rsidRDefault="004F19A0" w:rsidP="004F19A0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Развить</w:t>
      </w:r>
      <w:r w:rsidRPr="004F19A0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познавательные</w:t>
      </w:r>
      <w:r w:rsidRPr="004F19A0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процессы:</w:t>
      </w:r>
      <w:r w:rsidRPr="004F19A0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внимание,</w:t>
      </w:r>
      <w:r w:rsidRPr="004F19A0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воображение,</w:t>
      </w:r>
      <w:r w:rsidRPr="004F19A0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память,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образное</w:t>
      </w:r>
      <w:r w:rsidRPr="004F19A0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логическое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мышление.</w:t>
      </w:r>
    </w:p>
    <w:p w:rsidR="004F19A0" w:rsidRPr="004F19A0" w:rsidRDefault="004F19A0" w:rsidP="004F19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Развить</w:t>
      </w:r>
      <w:r w:rsidRPr="004F19A0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речевые</w:t>
      </w:r>
      <w:r w:rsidRPr="004F19A0">
        <w:rPr>
          <w:rFonts w:ascii="Times New Roman" w:eastAsia="Times New Roman" w:hAnsi="Times New Roman" w:cs="Times New Roman"/>
          <w:spacing w:val="30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характеристики</w:t>
      </w:r>
      <w:r w:rsidRPr="004F19A0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голоса:</w:t>
      </w:r>
      <w:r w:rsidRPr="004F19A0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правильное</w:t>
      </w:r>
      <w:r w:rsidRPr="004F19A0">
        <w:rPr>
          <w:rFonts w:ascii="Times New Roman" w:eastAsia="Times New Roman" w:hAnsi="Times New Roman" w:cs="Times New Roman"/>
          <w:spacing w:val="30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дыхание,</w:t>
      </w:r>
      <w:r w:rsidRPr="004F19A0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артикуляцию,</w:t>
      </w:r>
      <w:r w:rsidRPr="004F19A0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силу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голоса; мышечную свободу;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фантазию,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пластику.</w:t>
      </w:r>
    </w:p>
    <w:p w:rsidR="004F19A0" w:rsidRPr="004F19A0" w:rsidRDefault="004F19A0" w:rsidP="004F19A0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Развить</w:t>
      </w:r>
      <w:r w:rsidRPr="004F19A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творческие</w:t>
      </w:r>
      <w:r w:rsidRPr="004F19A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организаторские</w:t>
      </w:r>
      <w:r w:rsidRPr="004F19A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способности.</w:t>
      </w:r>
    </w:p>
    <w:p w:rsidR="004F19A0" w:rsidRPr="004F19A0" w:rsidRDefault="004F19A0" w:rsidP="004F19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Активизировать</w:t>
      </w:r>
      <w:r w:rsidRPr="004F19A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познавательные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интересы,</w:t>
      </w:r>
      <w:r w:rsidRPr="004F19A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самостоятельность</w:t>
      </w:r>
      <w:r w:rsidRPr="004F19A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мышления.</w:t>
      </w:r>
    </w:p>
    <w:p w:rsidR="004F19A0" w:rsidRDefault="004F19A0" w:rsidP="004F19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4F19A0" w:rsidRPr="00681EF1" w:rsidRDefault="00681EF1" w:rsidP="00681E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Первый год обучения</w:t>
      </w:r>
    </w:p>
    <w:p w:rsidR="004F19A0" w:rsidRPr="004F19A0" w:rsidRDefault="004F19A0" w:rsidP="004F19A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074"/>
        <w:gridCol w:w="1700"/>
        <w:gridCol w:w="1188"/>
        <w:gridCol w:w="1424"/>
        <w:gridCol w:w="2102"/>
      </w:tblGrid>
      <w:tr w:rsidR="004F19A0" w:rsidRPr="004F19A0" w:rsidTr="00681EF1">
        <w:trPr>
          <w:trHeight w:val="460"/>
        </w:trPr>
        <w:tc>
          <w:tcPr>
            <w:tcW w:w="806" w:type="dxa"/>
          </w:tcPr>
          <w:p w:rsidR="004F19A0" w:rsidRPr="004F19A0" w:rsidRDefault="004F19A0" w:rsidP="00681EF1">
            <w:pPr>
              <w:spacing w:line="230" w:lineRule="exact"/>
              <w:ind w:right="20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№</w:t>
            </w:r>
            <w:r w:rsidRPr="004F19A0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п.п.</w:t>
            </w:r>
          </w:p>
        </w:tc>
        <w:tc>
          <w:tcPr>
            <w:tcW w:w="3074" w:type="dxa"/>
          </w:tcPr>
          <w:p w:rsidR="004F19A0" w:rsidRPr="004F19A0" w:rsidRDefault="004F19A0" w:rsidP="00681EF1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Название</w:t>
            </w:r>
            <w:r w:rsidRPr="004F19A0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раздела,</w:t>
            </w:r>
            <w:r w:rsidRPr="004F19A0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темы</w:t>
            </w:r>
          </w:p>
        </w:tc>
        <w:tc>
          <w:tcPr>
            <w:tcW w:w="4312" w:type="dxa"/>
            <w:gridSpan w:val="3"/>
          </w:tcPr>
          <w:p w:rsidR="004F19A0" w:rsidRPr="004F19A0" w:rsidRDefault="004F19A0" w:rsidP="00681EF1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Количество</w:t>
            </w:r>
            <w:r w:rsidRPr="004F19A0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часов</w:t>
            </w:r>
          </w:p>
        </w:tc>
        <w:tc>
          <w:tcPr>
            <w:tcW w:w="2102" w:type="dxa"/>
          </w:tcPr>
          <w:p w:rsidR="004F19A0" w:rsidRPr="004F19A0" w:rsidRDefault="004F19A0" w:rsidP="00681EF1">
            <w:pPr>
              <w:spacing w:line="230" w:lineRule="exact"/>
              <w:ind w:right="14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Формы аттестации</w:t>
            </w:r>
            <w:r w:rsidRPr="004F19A0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и</w:t>
            </w:r>
            <w:r w:rsidRPr="004F19A0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контроля</w:t>
            </w:r>
          </w:p>
        </w:tc>
      </w:tr>
      <w:tr w:rsidR="004F19A0" w:rsidRPr="004F19A0" w:rsidTr="00681EF1">
        <w:trPr>
          <w:trHeight w:val="498"/>
        </w:trPr>
        <w:tc>
          <w:tcPr>
            <w:tcW w:w="806" w:type="dxa"/>
            <w:tcBorders>
              <w:right w:val="single" w:sz="4" w:space="0" w:color="auto"/>
            </w:tcBorders>
          </w:tcPr>
          <w:p w:rsidR="004F19A0" w:rsidRPr="004F19A0" w:rsidRDefault="004F19A0" w:rsidP="00681EF1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en-US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</w:tcPr>
          <w:p w:rsidR="004F19A0" w:rsidRPr="004F19A0" w:rsidRDefault="004F19A0" w:rsidP="00681EF1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en-US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:rsidR="004F19A0" w:rsidRPr="004F19A0" w:rsidRDefault="004F19A0" w:rsidP="00681EF1">
            <w:pPr>
              <w:spacing w:line="210" w:lineRule="exact"/>
              <w:ind w:right="57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всего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19A0" w:rsidRPr="004F19A0" w:rsidRDefault="004F19A0" w:rsidP="00681EF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теория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4F19A0" w:rsidRPr="004F19A0" w:rsidRDefault="004F19A0" w:rsidP="00681EF1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практика</w:t>
            </w:r>
          </w:p>
        </w:tc>
        <w:tc>
          <w:tcPr>
            <w:tcW w:w="2102" w:type="dxa"/>
            <w:tcBorders>
              <w:left w:val="single" w:sz="4" w:space="0" w:color="auto"/>
            </w:tcBorders>
          </w:tcPr>
          <w:p w:rsidR="004F19A0" w:rsidRPr="004F19A0" w:rsidRDefault="004F19A0" w:rsidP="00681EF1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en-US"/>
              </w:rPr>
            </w:pPr>
          </w:p>
        </w:tc>
      </w:tr>
      <w:tr w:rsidR="004F19A0" w:rsidRPr="0074597A" w:rsidTr="00681EF1">
        <w:trPr>
          <w:trHeight w:val="551"/>
        </w:trPr>
        <w:tc>
          <w:tcPr>
            <w:tcW w:w="806" w:type="dxa"/>
          </w:tcPr>
          <w:p w:rsidR="004F19A0" w:rsidRPr="0074597A" w:rsidRDefault="004F19A0" w:rsidP="00681EF1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4" w:type="dxa"/>
          </w:tcPr>
          <w:p w:rsidR="004F19A0" w:rsidRPr="0074597A" w:rsidRDefault="004F19A0" w:rsidP="00681EF1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Вводное занятие.</w:t>
            </w:r>
          </w:p>
        </w:tc>
        <w:tc>
          <w:tcPr>
            <w:tcW w:w="1700" w:type="dxa"/>
          </w:tcPr>
          <w:p w:rsidR="004F19A0" w:rsidRPr="0074597A" w:rsidRDefault="004F19A0" w:rsidP="00681EF1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88" w:type="dxa"/>
            <w:tcBorders>
              <w:right w:val="single" w:sz="4" w:space="0" w:color="auto"/>
            </w:tcBorders>
          </w:tcPr>
          <w:p w:rsidR="004F19A0" w:rsidRPr="0074597A" w:rsidRDefault="004F19A0" w:rsidP="00681E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4" w:type="dxa"/>
            <w:tcBorders>
              <w:left w:val="single" w:sz="4" w:space="0" w:color="auto"/>
            </w:tcBorders>
          </w:tcPr>
          <w:p w:rsidR="004F19A0" w:rsidRPr="0074597A" w:rsidRDefault="004F19A0" w:rsidP="00681EF1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2" w:type="dxa"/>
          </w:tcPr>
          <w:p w:rsidR="004F19A0" w:rsidRPr="0074597A" w:rsidRDefault="004F19A0" w:rsidP="00681EF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Опрос,</w:t>
            </w:r>
            <w:r w:rsidRPr="007459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Игра</w:t>
            </w:r>
          </w:p>
          <w:p w:rsidR="004F19A0" w:rsidRPr="0074597A" w:rsidRDefault="004F19A0" w:rsidP="00681EF1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«Продолжи...»</w:t>
            </w:r>
          </w:p>
        </w:tc>
      </w:tr>
      <w:tr w:rsidR="004F19A0" w:rsidRPr="0074597A" w:rsidTr="00681EF1">
        <w:trPr>
          <w:trHeight w:val="645"/>
        </w:trPr>
        <w:tc>
          <w:tcPr>
            <w:tcW w:w="806" w:type="dxa"/>
          </w:tcPr>
          <w:p w:rsidR="004F19A0" w:rsidRPr="0074597A" w:rsidRDefault="004F19A0" w:rsidP="00681EF1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4" w:type="dxa"/>
          </w:tcPr>
          <w:p w:rsidR="004F19A0" w:rsidRPr="0074597A" w:rsidRDefault="004F19A0" w:rsidP="00681EF1">
            <w:pPr>
              <w:spacing w:line="322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 театральной</w:t>
            </w:r>
            <w:r w:rsidRPr="0074597A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культуры.</w:t>
            </w:r>
          </w:p>
        </w:tc>
        <w:tc>
          <w:tcPr>
            <w:tcW w:w="1700" w:type="dxa"/>
          </w:tcPr>
          <w:p w:rsidR="004F19A0" w:rsidRPr="0074597A" w:rsidRDefault="004F19A0" w:rsidP="00681EF1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88" w:type="dxa"/>
          </w:tcPr>
          <w:p w:rsidR="004F19A0" w:rsidRPr="0074597A" w:rsidRDefault="004F19A0" w:rsidP="00681EF1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24" w:type="dxa"/>
          </w:tcPr>
          <w:p w:rsidR="004F19A0" w:rsidRPr="0074597A" w:rsidRDefault="004F19A0" w:rsidP="00681EF1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02" w:type="dxa"/>
          </w:tcPr>
          <w:p w:rsidR="004F19A0" w:rsidRPr="0074597A" w:rsidRDefault="004F19A0" w:rsidP="00681E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19A0" w:rsidRPr="0074597A" w:rsidTr="00681EF1">
        <w:trPr>
          <w:trHeight w:val="1103"/>
        </w:trPr>
        <w:tc>
          <w:tcPr>
            <w:tcW w:w="806" w:type="dxa"/>
          </w:tcPr>
          <w:p w:rsidR="004F19A0" w:rsidRPr="0074597A" w:rsidRDefault="004F19A0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3074" w:type="dxa"/>
          </w:tcPr>
          <w:p w:rsidR="004F19A0" w:rsidRPr="0074597A" w:rsidRDefault="004F19A0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Зарождение</w:t>
            </w:r>
            <w:r w:rsidRPr="007459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искусства.</w:t>
            </w:r>
          </w:p>
        </w:tc>
        <w:tc>
          <w:tcPr>
            <w:tcW w:w="1700" w:type="dxa"/>
          </w:tcPr>
          <w:p w:rsidR="004F19A0" w:rsidRPr="0074597A" w:rsidRDefault="004F19A0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88" w:type="dxa"/>
          </w:tcPr>
          <w:p w:rsidR="004F19A0" w:rsidRPr="0074597A" w:rsidRDefault="004F19A0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24" w:type="dxa"/>
          </w:tcPr>
          <w:p w:rsidR="004F19A0" w:rsidRPr="0074597A" w:rsidRDefault="004F19A0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02" w:type="dxa"/>
          </w:tcPr>
          <w:p w:rsidR="004F19A0" w:rsidRPr="0074597A" w:rsidRDefault="004F19A0" w:rsidP="00681EF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Театр-экспромт</w:t>
            </w:r>
          </w:p>
          <w:p w:rsidR="004F19A0" w:rsidRPr="0074597A" w:rsidRDefault="004F19A0" w:rsidP="00681EF1">
            <w:pPr>
              <w:spacing w:line="270" w:lineRule="atLeas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«Перед охотой на</w:t>
            </w:r>
            <w:r w:rsidRPr="0074597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динозавра»,</w:t>
            </w:r>
            <w:r w:rsidRPr="007459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наблюдение.</w:t>
            </w:r>
          </w:p>
        </w:tc>
      </w:tr>
      <w:tr w:rsidR="004F19A0" w:rsidRPr="0074597A" w:rsidTr="00681EF1">
        <w:trPr>
          <w:trHeight w:val="1104"/>
        </w:trPr>
        <w:tc>
          <w:tcPr>
            <w:tcW w:w="806" w:type="dxa"/>
          </w:tcPr>
          <w:p w:rsidR="004F19A0" w:rsidRPr="0074597A" w:rsidRDefault="004F19A0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3074" w:type="dxa"/>
          </w:tcPr>
          <w:p w:rsidR="004F19A0" w:rsidRPr="0074597A" w:rsidRDefault="004F19A0" w:rsidP="00681EF1">
            <w:pPr>
              <w:ind w:right="1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 как вид</w:t>
            </w:r>
            <w:r w:rsidRPr="0074597A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искусства.</w:t>
            </w:r>
          </w:p>
        </w:tc>
        <w:tc>
          <w:tcPr>
            <w:tcW w:w="1700" w:type="dxa"/>
          </w:tcPr>
          <w:p w:rsidR="004F19A0" w:rsidRPr="0074597A" w:rsidRDefault="004F19A0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88" w:type="dxa"/>
          </w:tcPr>
          <w:p w:rsidR="004F19A0" w:rsidRPr="0074597A" w:rsidRDefault="004F19A0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24" w:type="dxa"/>
          </w:tcPr>
          <w:p w:rsidR="004F19A0" w:rsidRPr="0074597A" w:rsidRDefault="004F19A0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02" w:type="dxa"/>
          </w:tcPr>
          <w:p w:rsidR="004F19A0" w:rsidRPr="0074597A" w:rsidRDefault="004F19A0" w:rsidP="00681EF1">
            <w:pPr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Кроссворд</w:t>
            </w:r>
            <w:r w:rsidRPr="0074597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«Виды</w:t>
            </w:r>
            <w:r w:rsidRPr="0074597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искусства».</w:t>
            </w:r>
            <w:r w:rsidRPr="007459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Игра</w:t>
            </w:r>
          </w:p>
          <w:p w:rsidR="004F19A0" w:rsidRPr="0074597A" w:rsidRDefault="004F19A0" w:rsidP="00681EF1">
            <w:pPr>
              <w:spacing w:line="270" w:lineRule="atLeast"/>
              <w:ind w:right="4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«Соедини</w:t>
            </w:r>
            <w:r w:rsidRPr="007459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картинки».</w:t>
            </w:r>
          </w:p>
        </w:tc>
      </w:tr>
      <w:tr w:rsidR="004F19A0" w:rsidRPr="0074597A" w:rsidTr="00681EF1">
        <w:trPr>
          <w:trHeight w:val="1379"/>
        </w:trPr>
        <w:tc>
          <w:tcPr>
            <w:tcW w:w="806" w:type="dxa"/>
          </w:tcPr>
          <w:p w:rsidR="004F19A0" w:rsidRPr="0074597A" w:rsidRDefault="004F19A0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3074" w:type="dxa"/>
          </w:tcPr>
          <w:p w:rsidR="004F19A0" w:rsidRPr="0074597A" w:rsidRDefault="004F19A0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</w:t>
            </w:r>
            <w:r w:rsidRPr="0074597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Древней</w:t>
            </w:r>
            <w:r w:rsidRPr="007459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Греции.</w:t>
            </w:r>
          </w:p>
        </w:tc>
        <w:tc>
          <w:tcPr>
            <w:tcW w:w="1700" w:type="dxa"/>
          </w:tcPr>
          <w:p w:rsidR="004F19A0" w:rsidRPr="0074597A" w:rsidRDefault="004F19A0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88" w:type="dxa"/>
          </w:tcPr>
          <w:p w:rsidR="004F19A0" w:rsidRPr="0074597A" w:rsidRDefault="004F19A0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24" w:type="dxa"/>
          </w:tcPr>
          <w:p w:rsidR="004F19A0" w:rsidRPr="0074597A" w:rsidRDefault="004F19A0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02" w:type="dxa"/>
          </w:tcPr>
          <w:p w:rsidR="004F19A0" w:rsidRPr="0074597A" w:rsidRDefault="004F19A0" w:rsidP="00681EF1">
            <w:pPr>
              <w:ind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Викторина</w:t>
            </w:r>
            <w:r w:rsidRPr="0074597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«Театр</w:t>
            </w:r>
            <w:r w:rsidRPr="0074597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 Древней</w:t>
            </w:r>
            <w:r w:rsidRPr="007459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Греции».</w:t>
            </w:r>
            <w:r w:rsidRPr="0074597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Тест</w:t>
            </w:r>
          </w:p>
          <w:p w:rsidR="004F19A0" w:rsidRPr="0074597A" w:rsidRDefault="004F19A0" w:rsidP="00681EF1">
            <w:pPr>
              <w:spacing w:line="270" w:lineRule="atLeas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«Театр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Древней</w:t>
            </w:r>
            <w:r w:rsidRPr="0074597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Греции».</w:t>
            </w:r>
          </w:p>
        </w:tc>
      </w:tr>
      <w:tr w:rsidR="004F19A0" w:rsidRPr="0074597A" w:rsidTr="00681EF1">
        <w:trPr>
          <w:trHeight w:val="321"/>
        </w:trPr>
        <w:tc>
          <w:tcPr>
            <w:tcW w:w="806" w:type="dxa"/>
          </w:tcPr>
          <w:p w:rsidR="004F19A0" w:rsidRPr="0074597A" w:rsidRDefault="004F19A0" w:rsidP="00681EF1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3074" w:type="dxa"/>
          </w:tcPr>
          <w:p w:rsidR="004F19A0" w:rsidRPr="0074597A" w:rsidRDefault="004F19A0" w:rsidP="00681EF1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</w:t>
            </w:r>
            <w:r w:rsidRPr="007459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народный</w:t>
            </w:r>
          </w:p>
        </w:tc>
        <w:tc>
          <w:tcPr>
            <w:tcW w:w="1700" w:type="dxa"/>
          </w:tcPr>
          <w:p w:rsidR="004F19A0" w:rsidRPr="0074597A" w:rsidRDefault="004F19A0" w:rsidP="00681EF1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88" w:type="dxa"/>
          </w:tcPr>
          <w:p w:rsidR="004F19A0" w:rsidRPr="0074597A" w:rsidRDefault="004F19A0" w:rsidP="00681EF1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24" w:type="dxa"/>
          </w:tcPr>
          <w:p w:rsidR="004F19A0" w:rsidRPr="0074597A" w:rsidRDefault="004F19A0" w:rsidP="00681EF1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02" w:type="dxa"/>
          </w:tcPr>
          <w:p w:rsidR="004F19A0" w:rsidRPr="0074597A" w:rsidRDefault="004F19A0" w:rsidP="00681EF1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Инсценировка,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3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2977"/>
        <w:gridCol w:w="1701"/>
        <w:gridCol w:w="1275"/>
        <w:gridCol w:w="1418"/>
        <w:gridCol w:w="1984"/>
      </w:tblGrid>
      <w:tr w:rsidR="00681EF1" w:rsidRPr="0074597A" w:rsidTr="00681EF1">
        <w:trPr>
          <w:trHeight w:val="827"/>
        </w:trPr>
        <w:tc>
          <w:tcPr>
            <w:tcW w:w="856" w:type="dxa"/>
          </w:tcPr>
          <w:p w:rsidR="00681EF1" w:rsidRPr="0074597A" w:rsidRDefault="00681EF1" w:rsidP="00681E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977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театр.</w:t>
            </w:r>
          </w:p>
        </w:tc>
        <w:tc>
          <w:tcPr>
            <w:tcW w:w="1701" w:type="dxa"/>
          </w:tcPr>
          <w:p w:rsidR="00681EF1" w:rsidRPr="0074597A" w:rsidRDefault="00681EF1" w:rsidP="00681E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681EF1" w:rsidRPr="0074597A" w:rsidRDefault="00681EF1" w:rsidP="00681E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81EF1" w:rsidRPr="0074597A" w:rsidRDefault="00681EF1" w:rsidP="00681E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81EF1" w:rsidRPr="0074597A" w:rsidRDefault="00681EF1" w:rsidP="00681EF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викторина</w:t>
            </w:r>
          </w:p>
          <w:p w:rsidR="00681EF1" w:rsidRPr="0074597A" w:rsidRDefault="00681EF1" w:rsidP="00681EF1">
            <w:pPr>
              <w:spacing w:line="270" w:lineRule="atLeast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«Русский</w:t>
            </w:r>
            <w:r w:rsidRPr="007459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народный</w:t>
            </w:r>
            <w:r w:rsidRPr="0074597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театр».</w:t>
            </w:r>
          </w:p>
        </w:tc>
      </w:tr>
      <w:tr w:rsidR="00681EF1" w:rsidRPr="0074597A" w:rsidTr="00681EF1">
        <w:trPr>
          <w:trHeight w:val="827"/>
        </w:trPr>
        <w:tc>
          <w:tcPr>
            <w:tcW w:w="856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2.5</w:t>
            </w:r>
          </w:p>
        </w:tc>
        <w:tc>
          <w:tcPr>
            <w:tcW w:w="2977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</w:t>
            </w:r>
            <w:r w:rsidRPr="0074597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74597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зритель.</w:t>
            </w:r>
          </w:p>
        </w:tc>
        <w:tc>
          <w:tcPr>
            <w:tcW w:w="1701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</w:tcPr>
          <w:p w:rsidR="00681EF1" w:rsidRPr="0074597A" w:rsidRDefault="00681EF1" w:rsidP="00681EF1">
            <w:pPr>
              <w:spacing w:line="268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Викторина</w:t>
            </w:r>
            <w:r w:rsidRPr="007459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(тест)</w:t>
            </w:r>
          </w:p>
          <w:p w:rsidR="00681EF1" w:rsidRPr="0074597A" w:rsidRDefault="00681EF1" w:rsidP="00681EF1">
            <w:pPr>
              <w:spacing w:line="270" w:lineRule="atLeast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«Этикет</w:t>
            </w:r>
            <w:r w:rsidRPr="0074597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Pr="0074597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театре».</w:t>
            </w:r>
          </w:p>
        </w:tc>
      </w:tr>
      <w:tr w:rsidR="00681EF1" w:rsidRPr="0074597A" w:rsidTr="00681EF1">
        <w:trPr>
          <w:trHeight w:val="1655"/>
        </w:trPr>
        <w:tc>
          <w:tcPr>
            <w:tcW w:w="856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2977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Театральное</w:t>
            </w:r>
            <w:r w:rsidRPr="007459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 кулисье.</w:t>
            </w:r>
          </w:p>
        </w:tc>
        <w:tc>
          <w:tcPr>
            <w:tcW w:w="1701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</w:tcPr>
          <w:p w:rsidR="00681EF1" w:rsidRPr="0074597A" w:rsidRDefault="00681EF1" w:rsidP="00681EF1">
            <w:pPr>
              <w:ind w:right="4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Загадки,</w:t>
            </w:r>
            <w:r w:rsidRPr="007459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творческое</w:t>
            </w:r>
          </w:p>
          <w:p w:rsidR="00681EF1" w:rsidRPr="0074597A" w:rsidRDefault="00681EF1" w:rsidP="00681EF1">
            <w:pPr>
              <w:spacing w:line="270" w:lineRule="atLeast"/>
              <w:ind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задание</w:t>
            </w:r>
            <w:r w:rsidRPr="0074597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«Эскиз</w:t>
            </w:r>
            <w:r w:rsidRPr="0074597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костюма</w:t>
            </w:r>
            <w:r w:rsidRPr="007459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сказочного</w:t>
            </w:r>
            <w:r w:rsidRPr="007459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героя».</w:t>
            </w:r>
          </w:p>
        </w:tc>
      </w:tr>
      <w:tr w:rsidR="00681EF1" w:rsidRPr="0074597A" w:rsidTr="00681EF1">
        <w:trPr>
          <w:trHeight w:val="645"/>
        </w:trPr>
        <w:tc>
          <w:tcPr>
            <w:tcW w:w="856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77" w:type="dxa"/>
          </w:tcPr>
          <w:p w:rsidR="00681EF1" w:rsidRPr="0074597A" w:rsidRDefault="00681EF1" w:rsidP="00681EF1">
            <w:pPr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Техника и</w:t>
            </w:r>
            <w:r w:rsidRPr="007459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</w:t>
            </w:r>
          </w:p>
          <w:p w:rsidR="00681EF1" w:rsidRPr="0074597A" w:rsidRDefault="00681EF1" w:rsidP="00681EF1">
            <w:pPr>
              <w:spacing w:before="2" w:line="30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речи.</w:t>
            </w:r>
          </w:p>
        </w:tc>
        <w:tc>
          <w:tcPr>
            <w:tcW w:w="1701" w:type="dxa"/>
          </w:tcPr>
          <w:p w:rsidR="00681EF1" w:rsidRPr="0074597A" w:rsidRDefault="00681EF1" w:rsidP="00681EF1">
            <w:pPr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275" w:type="dxa"/>
          </w:tcPr>
          <w:p w:rsidR="00681EF1" w:rsidRPr="0074597A" w:rsidRDefault="00681EF1" w:rsidP="00681EF1">
            <w:pPr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</w:tcPr>
          <w:p w:rsidR="00681EF1" w:rsidRPr="0074597A" w:rsidRDefault="00681EF1" w:rsidP="00681EF1">
            <w:pPr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984" w:type="dxa"/>
          </w:tcPr>
          <w:p w:rsidR="00681EF1" w:rsidRPr="0074597A" w:rsidRDefault="00681EF1" w:rsidP="00681E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1EF1" w:rsidRPr="0074597A" w:rsidTr="00681EF1">
        <w:trPr>
          <w:trHeight w:val="1380"/>
        </w:trPr>
        <w:tc>
          <w:tcPr>
            <w:tcW w:w="856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2977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Речевой</w:t>
            </w:r>
            <w:r w:rsidRPr="0074597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тренинг.</w:t>
            </w:r>
          </w:p>
        </w:tc>
        <w:tc>
          <w:tcPr>
            <w:tcW w:w="1701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275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984" w:type="dxa"/>
          </w:tcPr>
          <w:p w:rsidR="00681EF1" w:rsidRPr="0074597A" w:rsidRDefault="00681EF1" w:rsidP="00681EF1">
            <w:pPr>
              <w:ind w:right="3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Речевые</w:t>
            </w:r>
            <w:r w:rsidRPr="007459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упражнения,</w:t>
            </w:r>
            <w:r w:rsidRPr="0074597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чтение</w:t>
            </w:r>
          </w:p>
          <w:p w:rsidR="00681EF1" w:rsidRPr="0074597A" w:rsidRDefault="00681EF1" w:rsidP="00681EF1">
            <w:pPr>
              <w:spacing w:line="270" w:lineRule="atLeas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стихотворений,</w:t>
            </w:r>
            <w:r w:rsidRPr="0074597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скороговорок.</w:t>
            </w:r>
          </w:p>
        </w:tc>
      </w:tr>
      <w:tr w:rsidR="00681EF1" w:rsidRPr="0074597A" w:rsidTr="00681EF1">
        <w:trPr>
          <w:trHeight w:val="1288"/>
        </w:trPr>
        <w:tc>
          <w:tcPr>
            <w:tcW w:w="856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2977" w:type="dxa"/>
          </w:tcPr>
          <w:p w:rsidR="00681EF1" w:rsidRPr="0074597A" w:rsidRDefault="00681EF1" w:rsidP="00681EF1">
            <w:pPr>
              <w:ind w:right="9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над</w:t>
            </w:r>
            <w:r w:rsidRPr="007459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литературно-</w:t>
            </w:r>
            <w:r w:rsidRPr="007459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художественным</w:t>
            </w:r>
          </w:p>
          <w:p w:rsidR="00681EF1" w:rsidRPr="0074597A" w:rsidRDefault="00681EF1" w:rsidP="00681EF1">
            <w:pPr>
              <w:spacing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произведением.</w:t>
            </w:r>
          </w:p>
        </w:tc>
        <w:tc>
          <w:tcPr>
            <w:tcW w:w="1701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5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84" w:type="dxa"/>
          </w:tcPr>
          <w:p w:rsidR="00681EF1" w:rsidRPr="0074597A" w:rsidRDefault="00681EF1" w:rsidP="00681EF1">
            <w:pPr>
              <w:ind w:right="2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Наблюдение,</w:t>
            </w:r>
            <w:r w:rsidRPr="007459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конкурс</w:t>
            </w:r>
            <w:r w:rsidRPr="0074597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чтецов.</w:t>
            </w:r>
          </w:p>
        </w:tc>
      </w:tr>
      <w:tr w:rsidR="00681EF1" w:rsidRPr="0074597A" w:rsidTr="00681EF1">
        <w:trPr>
          <w:trHeight w:val="321"/>
        </w:trPr>
        <w:tc>
          <w:tcPr>
            <w:tcW w:w="856" w:type="dxa"/>
          </w:tcPr>
          <w:p w:rsidR="00681EF1" w:rsidRPr="0074597A" w:rsidRDefault="00681EF1" w:rsidP="00681EF1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</w:tcPr>
          <w:p w:rsidR="00681EF1" w:rsidRPr="0074597A" w:rsidRDefault="00681EF1" w:rsidP="00681EF1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Ритмопластика.</w:t>
            </w:r>
          </w:p>
        </w:tc>
        <w:tc>
          <w:tcPr>
            <w:tcW w:w="1701" w:type="dxa"/>
          </w:tcPr>
          <w:p w:rsidR="00681EF1" w:rsidRPr="0074597A" w:rsidRDefault="00681EF1" w:rsidP="00681EF1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75" w:type="dxa"/>
          </w:tcPr>
          <w:p w:rsidR="00681EF1" w:rsidRPr="0074597A" w:rsidRDefault="00681EF1" w:rsidP="00681EF1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681EF1" w:rsidRPr="0074597A" w:rsidRDefault="00681EF1" w:rsidP="00681EF1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84" w:type="dxa"/>
          </w:tcPr>
          <w:p w:rsidR="00681EF1" w:rsidRPr="0074597A" w:rsidRDefault="00681EF1" w:rsidP="00681E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1EF1" w:rsidRPr="0074597A" w:rsidTr="00681EF1">
        <w:trPr>
          <w:trHeight w:val="551"/>
        </w:trPr>
        <w:tc>
          <w:tcPr>
            <w:tcW w:w="856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2977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Пластический</w:t>
            </w:r>
            <w:r w:rsidRPr="007459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тренинг.</w:t>
            </w:r>
          </w:p>
        </w:tc>
        <w:tc>
          <w:tcPr>
            <w:tcW w:w="1701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5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4" w:type="dxa"/>
          </w:tcPr>
          <w:p w:rsidR="00681EF1" w:rsidRPr="0074597A" w:rsidRDefault="00681EF1" w:rsidP="00681EF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Контрольные</w:t>
            </w:r>
          </w:p>
          <w:p w:rsidR="00681EF1" w:rsidRPr="0074597A" w:rsidRDefault="00681EF1" w:rsidP="00681EF1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упражнения.</w:t>
            </w:r>
          </w:p>
        </w:tc>
      </w:tr>
      <w:tr w:rsidR="00681EF1" w:rsidRPr="0074597A" w:rsidTr="00681EF1">
        <w:trPr>
          <w:trHeight w:val="1103"/>
        </w:trPr>
        <w:tc>
          <w:tcPr>
            <w:tcW w:w="856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2977" w:type="dxa"/>
          </w:tcPr>
          <w:p w:rsidR="00681EF1" w:rsidRPr="0074597A" w:rsidRDefault="00681EF1" w:rsidP="00681EF1">
            <w:pPr>
              <w:ind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Пластический образ</w:t>
            </w:r>
            <w:r w:rsidRPr="0074597A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персонажа.</w:t>
            </w:r>
          </w:p>
        </w:tc>
        <w:tc>
          <w:tcPr>
            <w:tcW w:w="1701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5" w:type="dxa"/>
          </w:tcPr>
          <w:p w:rsidR="00681EF1" w:rsidRPr="0074597A" w:rsidRDefault="00681EF1" w:rsidP="00681E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4" w:type="dxa"/>
          </w:tcPr>
          <w:p w:rsidR="00681EF1" w:rsidRPr="0074597A" w:rsidRDefault="00681EF1" w:rsidP="00681EF1">
            <w:pPr>
              <w:ind w:right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Творческие</w:t>
            </w:r>
            <w:r w:rsidRPr="007459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задания-</w:t>
            </w:r>
          </w:p>
          <w:p w:rsidR="00681EF1" w:rsidRPr="0074597A" w:rsidRDefault="00681EF1" w:rsidP="00681EF1">
            <w:pPr>
              <w:spacing w:line="270" w:lineRule="atLeast"/>
              <w:ind w:right="2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пластические</w:t>
            </w:r>
            <w:r w:rsidRPr="007459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импровизации.</w:t>
            </w:r>
          </w:p>
        </w:tc>
      </w:tr>
      <w:tr w:rsidR="00681EF1" w:rsidRPr="0074597A" w:rsidTr="00681EF1">
        <w:trPr>
          <w:trHeight w:val="645"/>
        </w:trPr>
        <w:tc>
          <w:tcPr>
            <w:tcW w:w="856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77" w:type="dxa"/>
          </w:tcPr>
          <w:p w:rsidR="00681EF1" w:rsidRPr="0074597A" w:rsidRDefault="00681EF1" w:rsidP="00681EF1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Актерское</w:t>
            </w:r>
          </w:p>
          <w:p w:rsidR="00681EF1" w:rsidRPr="0074597A" w:rsidRDefault="00681EF1" w:rsidP="00681EF1">
            <w:pPr>
              <w:spacing w:before="2" w:line="30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мастерство.</w:t>
            </w:r>
          </w:p>
        </w:tc>
        <w:tc>
          <w:tcPr>
            <w:tcW w:w="1701" w:type="dxa"/>
          </w:tcPr>
          <w:p w:rsidR="00681EF1" w:rsidRPr="0074597A" w:rsidRDefault="00681EF1" w:rsidP="00681EF1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275" w:type="dxa"/>
          </w:tcPr>
          <w:p w:rsidR="00681EF1" w:rsidRPr="0074597A" w:rsidRDefault="00681EF1" w:rsidP="00681EF1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</w:tcPr>
          <w:p w:rsidR="00681EF1" w:rsidRPr="0074597A" w:rsidRDefault="00681EF1" w:rsidP="00681EF1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984" w:type="dxa"/>
          </w:tcPr>
          <w:p w:rsidR="00681EF1" w:rsidRPr="0074597A" w:rsidRDefault="00681EF1" w:rsidP="00681E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1EF1" w:rsidRPr="0074597A" w:rsidTr="00681EF1">
        <w:trPr>
          <w:trHeight w:val="1103"/>
        </w:trPr>
        <w:tc>
          <w:tcPr>
            <w:tcW w:w="856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2977" w:type="dxa"/>
          </w:tcPr>
          <w:p w:rsidR="00681EF1" w:rsidRPr="0074597A" w:rsidRDefault="00681EF1" w:rsidP="00681EF1">
            <w:pPr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внимания,</w:t>
            </w:r>
            <w:r w:rsidRPr="0074597A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воображения,</w:t>
            </w:r>
            <w:r w:rsidRPr="007459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памяти.</w:t>
            </w:r>
          </w:p>
        </w:tc>
        <w:tc>
          <w:tcPr>
            <w:tcW w:w="1701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5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84" w:type="dxa"/>
          </w:tcPr>
          <w:p w:rsidR="00681EF1" w:rsidRPr="0074597A" w:rsidRDefault="00681EF1" w:rsidP="00681EF1">
            <w:pPr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Наблюдение,</w:t>
            </w:r>
            <w:r w:rsidRPr="0074597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контрольные</w:t>
            </w:r>
            <w:r w:rsidRPr="0074597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упражнения</w:t>
            </w:r>
          </w:p>
          <w:p w:rsidR="00681EF1" w:rsidRPr="0074597A" w:rsidRDefault="00681EF1" w:rsidP="00681EF1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тренинга.</w:t>
            </w:r>
          </w:p>
        </w:tc>
      </w:tr>
      <w:tr w:rsidR="00681EF1" w:rsidRPr="0074597A" w:rsidTr="00681EF1">
        <w:trPr>
          <w:trHeight w:val="551"/>
        </w:trPr>
        <w:tc>
          <w:tcPr>
            <w:tcW w:w="856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5.2</w:t>
            </w:r>
          </w:p>
        </w:tc>
        <w:tc>
          <w:tcPr>
            <w:tcW w:w="2977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Сценическое</w:t>
            </w:r>
            <w:r w:rsidRPr="007459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действие.</w:t>
            </w:r>
          </w:p>
        </w:tc>
        <w:tc>
          <w:tcPr>
            <w:tcW w:w="1701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5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4" w:type="dxa"/>
          </w:tcPr>
          <w:p w:rsidR="00681EF1" w:rsidRPr="0074597A" w:rsidRDefault="00681EF1" w:rsidP="00681EF1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Этюд,</w:t>
            </w:r>
          </w:p>
          <w:p w:rsidR="00681EF1" w:rsidRPr="0074597A" w:rsidRDefault="00681EF1" w:rsidP="00681EF1">
            <w:pPr>
              <w:spacing w:line="264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миниатюра.</w:t>
            </w:r>
          </w:p>
        </w:tc>
      </w:tr>
      <w:tr w:rsidR="00681EF1" w:rsidRPr="0074597A" w:rsidTr="00681EF1">
        <w:trPr>
          <w:trHeight w:val="1380"/>
        </w:trPr>
        <w:tc>
          <w:tcPr>
            <w:tcW w:w="856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5.3</w:t>
            </w:r>
          </w:p>
        </w:tc>
        <w:tc>
          <w:tcPr>
            <w:tcW w:w="2977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Творческая</w:t>
            </w:r>
            <w:r w:rsidRPr="007459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мастерская.</w:t>
            </w:r>
          </w:p>
        </w:tc>
        <w:tc>
          <w:tcPr>
            <w:tcW w:w="1701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75" w:type="dxa"/>
          </w:tcPr>
          <w:p w:rsidR="00681EF1" w:rsidRPr="0074597A" w:rsidRDefault="00681EF1" w:rsidP="00681E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84" w:type="dxa"/>
          </w:tcPr>
          <w:p w:rsidR="00681EF1" w:rsidRPr="0074597A" w:rsidRDefault="00681EF1" w:rsidP="00681EF1">
            <w:pPr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Сценическое</w:t>
            </w:r>
            <w:r w:rsidRPr="007459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выступление,</w:t>
            </w:r>
            <w:r w:rsidRPr="007459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театрализованное</w:t>
            </w:r>
          </w:p>
          <w:p w:rsidR="00681EF1" w:rsidRPr="0074597A" w:rsidRDefault="00681EF1" w:rsidP="00681EF1">
            <w:pPr>
              <w:spacing w:line="270" w:lineRule="atLeas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4597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представление,</w:t>
            </w:r>
            <w:r w:rsidRPr="0074597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концерт.</w:t>
            </w:r>
          </w:p>
        </w:tc>
      </w:tr>
      <w:tr w:rsidR="00681EF1" w:rsidRPr="0074597A" w:rsidTr="00681EF1">
        <w:trPr>
          <w:trHeight w:val="645"/>
        </w:trPr>
        <w:tc>
          <w:tcPr>
            <w:tcW w:w="856" w:type="dxa"/>
          </w:tcPr>
          <w:p w:rsidR="00681EF1" w:rsidRPr="0074597A" w:rsidRDefault="00681EF1" w:rsidP="00681EF1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77" w:type="dxa"/>
          </w:tcPr>
          <w:p w:rsidR="00681EF1" w:rsidRPr="0074597A" w:rsidRDefault="00681EF1" w:rsidP="00681EF1">
            <w:pPr>
              <w:spacing w:line="322" w:lineRule="exact"/>
              <w:ind w:right="4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</w:t>
            </w:r>
            <w:r w:rsidRPr="007459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над</w:t>
            </w:r>
            <w:r w:rsidRPr="0074597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пьесой</w:t>
            </w:r>
            <w:r w:rsidRPr="0074597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</w:t>
            </w:r>
            <w:r w:rsidRPr="0074597A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спектаклем.</w:t>
            </w:r>
          </w:p>
        </w:tc>
        <w:tc>
          <w:tcPr>
            <w:tcW w:w="1701" w:type="dxa"/>
          </w:tcPr>
          <w:p w:rsidR="00681EF1" w:rsidRPr="0074597A" w:rsidRDefault="00681EF1" w:rsidP="00681EF1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</w:tcPr>
          <w:p w:rsidR="00681EF1" w:rsidRPr="0074597A" w:rsidRDefault="00681EF1" w:rsidP="00681EF1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681EF1" w:rsidRPr="0074597A" w:rsidRDefault="00681EF1" w:rsidP="00681EF1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984" w:type="dxa"/>
          </w:tcPr>
          <w:p w:rsidR="00681EF1" w:rsidRPr="0074597A" w:rsidRDefault="00681EF1" w:rsidP="00681E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1EF1" w:rsidRPr="0074597A" w:rsidTr="00681EF1">
        <w:trPr>
          <w:trHeight w:val="551"/>
        </w:trPr>
        <w:tc>
          <w:tcPr>
            <w:tcW w:w="856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2977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Выбор</w:t>
            </w:r>
            <w:r w:rsidRPr="0074597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пьесы.</w:t>
            </w:r>
          </w:p>
        </w:tc>
        <w:tc>
          <w:tcPr>
            <w:tcW w:w="1701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681EF1" w:rsidRPr="0074597A" w:rsidRDefault="00681EF1" w:rsidP="00681E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81EF1" w:rsidRPr="0074597A" w:rsidRDefault="00681EF1" w:rsidP="00681EF1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Опрос.</w:t>
            </w:r>
          </w:p>
        </w:tc>
      </w:tr>
      <w:tr w:rsidR="00681EF1" w:rsidRPr="0074597A" w:rsidTr="00681EF1">
        <w:trPr>
          <w:trHeight w:val="642"/>
        </w:trPr>
        <w:tc>
          <w:tcPr>
            <w:tcW w:w="856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6.2</w:t>
            </w:r>
          </w:p>
        </w:tc>
        <w:tc>
          <w:tcPr>
            <w:tcW w:w="2977" w:type="dxa"/>
          </w:tcPr>
          <w:p w:rsidR="00681EF1" w:rsidRPr="0074597A" w:rsidRDefault="00681EF1" w:rsidP="00681EF1">
            <w:pPr>
              <w:tabs>
                <w:tab w:val="left" w:pos="1468"/>
              </w:tabs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Тема,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сверхзадача,</w:t>
            </w:r>
          </w:p>
          <w:p w:rsidR="00681EF1" w:rsidRPr="0074597A" w:rsidRDefault="00681EF1" w:rsidP="00681EF1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событийный</w:t>
            </w:r>
            <w:r w:rsidRPr="007459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ряд.</w:t>
            </w:r>
          </w:p>
        </w:tc>
        <w:tc>
          <w:tcPr>
            <w:tcW w:w="1701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</w:tcPr>
          <w:p w:rsidR="00681EF1" w:rsidRPr="0074597A" w:rsidRDefault="00681EF1" w:rsidP="00681E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81EF1" w:rsidRPr="0074597A" w:rsidRDefault="00681EF1" w:rsidP="00681EF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</w:tcPr>
          <w:p w:rsidR="00681EF1" w:rsidRPr="0074597A" w:rsidRDefault="00681EF1" w:rsidP="00681EF1">
            <w:pPr>
              <w:ind w:right="4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Творческое</w:t>
            </w:r>
            <w:r w:rsidRPr="0074597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задание.</w:t>
            </w:r>
          </w:p>
        </w:tc>
      </w:tr>
      <w:tr w:rsidR="00681EF1" w:rsidRPr="0074597A" w:rsidTr="00681EF1">
        <w:trPr>
          <w:trHeight w:val="323"/>
        </w:trPr>
        <w:tc>
          <w:tcPr>
            <w:tcW w:w="856" w:type="dxa"/>
          </w:tcPr>
          <w:p w:rsidR="00681EF1" w:rsidRPr="0074597A" w:rsidRDefault="00681EF1" w:rsidP="00681EF1">
            <w:pPr>
              <w:spacing w:line="30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6.3</w:t>
            </w:r>
          </w:p>
        </w:tc>
        <w:tc>
          <w:tcPr>
            <w:tcW w:w="2977" w:type="dxa"/>
          </w:tcPr>
          <w:p w:rsidR="00681EF1" w:rsidRPr="0074597A" w:rsidRDefault="00681EF1" w:rsidP="00681EF1">
            <w:pPr>
              <w:tabs>
                <w:tab w:val="left" w:pos="1473"/>
                <w:tab w:val="left" w:pos="2677"/>
              </w:tabs>
              <w:spacing w:line="30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пьесы</w:t>
            </w: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по</w:t>
            </w:r>
          </w:p>
        </w:tc>
        <w:tc>
          <w:tcPr>
            <w:tcW w:w="1701" w:type="dxa"/>
          </w:tcPr>
          <w:p w:rsidR="00681EF1" w:rsidRPr="0074597A" w:rsidRDefault="00681EF1" w:rsidP="00681EF1">
            <w:pPr>
              <w:spacing w:line="30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</w:tcPr>
          <w:p w:rsidR="00681EF1" w:rsidRPr="0074597A" w:rsidRDefault="00681EF1" w:rsidP="00681E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81EF1" w:rsidRPr="0074597A" w:rsidRDefault="00681EF1" w:rsidP="00681EF1">
            <w:pPr>
              <w:spacing w:line="30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</w:tcPr>
          <w:p w:rsidR="00681EF1" w:rsidRPr="0074597A" w:rsidRDefault="00681EF1" w:rsidP="00681EF1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Опрос.</w:t>
            </w:r>
          </w:p>
        </w:tc>
      </w:tr>
    </w:tbl>
    <w:p w:rsidR="004F19A0" w:rsidRPr="0074597A" w:rsidRDefault="004F19A0" w:rsidP="00681EF1">
      <w:pPr>
        <w:widowControl w:val="0"/>
        <w:autoSpaceDE w:val="0"/>
        <w:autoSpaceDN w:val="0"/>
        <w:spacing w:after="0" w:line="267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4F19A0" w:rsidRPr="0074597A" w:rsidSect="00B74077">
          <w:pgSz w:w="11910" w:h="16840"/>
          <w:pgMar w:top="709" w:right="620" w:bottom="540" w:left="660" w:header="0" w:footer="268" w:gutter="0"/>
          <w:cols w:space="720"/>
        </w:sectPr>
      </w:pPr>
    </w:p>
    <w:p w:rsidR="006F295D" w:rsidRPr="0074597A" w:rsidRDefault="006F295D" w:rsidP="006F295D">
      <w:pPr>
        <w:widowControl w:val="0"/>
        <w:autoSpaceDE w:val="0"/>
        <w:autoSpaceDN w:val="0"/>
        <w:spacing w:before="73" w:after="0" w:line="240" w:lineRule="auto"/>
        <w:jc w:val="center"/>
        <w:rPr>
          <w:rStyle w:val="a4"/>
          <w:rFonts w:ascii="Times New Roman" w:hAnsi="Times New Roman" w:cs="Times New Roman"/>
        </w:rPr>
      </w:pPr>
      <w:r w:rsidRPr="0074597A">
        <w:rPr>
          <w:rStyle w:val="a4"/>
          <w:rFonts w:ascii="Times New Roman" w:hAnsi="Times New Roman" w:cs="Times New Roman"/>
        </w:rPr>
        <w:lastRenderedPageBreak/>
        <w:t>Содержание</w:t>
      </w:r>
    </w:p>
    <w:p w:rsidR="006F295D" w:rsidRPr="0074597A" w:rsidRDefault="006F295D" w:rsidP="006F295D">
      <w:pPr>
        <w:widowControl w:val="0"/>
        <w:autoSpaceDE w:val="0"/>
        <w:autoSpaceDN w:val="0"/>
        <w:spacing w:before="73" w:after="0" w:line="240" w:lineRule="auto"/>
        <w:jc w:val="center"/>
        <w:rPr>
          <w:rStyle w:val="a4"/>
          <w:rFonts w:ascii="Times New Roman" w:hAnsi="Times New Roman" w:cs="Times New Roman"/>
        </w:rPr>
      </w:pPr>
      <w:r w:rsidRPr="0074597A">
        <w:rPr>
          <w:rStyle w:val="a4"/>
          <w:rFonts w:ascii="Times New Roman" w:hAnsi="Times New Roman" w:cs="Times New Roman"/>
        </w:rPr>
        <w:t>дополнительной общеобразовательной общеразвивающей программы</w:t>
      </w:r>
    </w:p>
    <w:p w:rsidR="004F19A0" w:rsidRDefault="006F295D" w:rsidP="006F295D">
      <w:pPr>
        <w:widowControl w:val="0"/>
        <w:autoSpaceDE w:val="0"/>
        <w:autoSpaceDN w:val="0"/>
        <w:spacing w:after="0" w:line="268" w:lineRule="exact"/>
        <w:rPr>
          <w:rStyle w:val="a4"/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</w:rPr>
        <w:t xml:space="preserve">                                                                            </w:t>
      </w:r>
      <w:r w:rsidRPr="0074597A">
        <w:rPr>
          <w:rStyle w:val="a4"/>
          <w:rFonts w:ascii="Times New Roman" w:hAnsi="Times New Roman" w:cs="Times New Roman"/>
        </w:rPr>
        <w:t>«Искра» - «Очкын</w:t>
      </w:r>
      <w:r>
        <w:rPr>
          <w:rStyle w:val="a4"/>
          <w:rFonts w:ascii="Times New Roman" w:hAnsi="Times New Roman" w:cs="Times New Roman"/>
        </w:rPr>
        <w:t>»</w:t>
      </w:r>
    </w:p>
    <w:p w:rsidR="006F295D" w:rsidRDefault="006F295D" w:rsidP="006F295D">
      <w:pPr>
        <w:widowControl w:val="0"/>
        <w:autoSpaceDE w:val="0"/>
        <w:autoSpaceDN w:val="0"/>
        <w:spacing w:after="0" w:line="268" w:lineRule="exact"/>
        <w:rPr>
          <w:rStyle w:val="a4"/>
          <w:rFonts w:ascii="Times New Roman" w:hAnsi="Times New Roman" w:cs="Times New Roman"/>
        </w:rPr>
      </w:pPr>
    </w:p>
    <w:p w:rsidR="006F295D" w:rsidRPr="00E40BA1" w:rsidRDefault="006F295D" w:rsidP="006F295D">
      <w:pPr>
        <w:widowControl w:val="0"/>
        <w:autoSpaceDE w:val="0"/>
        <w:autoSpaceDN w:val="0"/>
        <w:spacing w:before="73"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1 года обучения</w:t>
      </w:r>
    </w:p>
    <w:p w:rsidR="006F295D" w:rsidRPr="00E40BA1" w:rsidRDefault="006F295D" w:rsidP="006F295D">
      <w:pPr>
        <w:widowControl w:val="0"/>
        <w:autoSpaceDE w:val="0"/>
        <w:autoSpaceDN w:val="0"/>
        <w:spacing w:before="73"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1.Вводное занятие</w:t>
      </w:r>
    </w:p>
    <w:p w:rsidR="006F295D" w:rsidRPr="00E40BA1" w:rsidRDefault="006F295D" w:rsidP="006F295D">
      <w:pPr>
        <w:widowControl w:val="0"/>
        <w:autoSpaceDE w:val="0"/>
        <w:autoSpaceDN w:val="0"/>
        <w:spacing w:before="73"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Знакомство с коллективом. Игра «Снежный ком»,</w:t>
      </w:r>
    </w:p>
    <w:p w:rsidR="006F295D" w:rsidRPr="00E40BA1" w:rsidRDefault="006F295D" w:rsidP="006F295D">
      <w:pPr>
        <w:widowControl w:val="0"/>
        <w:autoSpaceDE w:val="0"/>
        <w:autoSpaceDN w:val="0"/>
        <w:spacing w:before="73"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Выявление уровня и объема знаний о театре. Игра «Продолжи…». Особенности занятий в театральной студии. Театр - коллективное творчество. Игра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«Клубок». Обсуждение плана работы на год. Требования к знаниям и умениям. Требования к нормам поведения. Инструктаж по технике безопасности.</w:t>
      </w:r>
    </w:p>
    <w:p w:rsidR="006F295D" w:rsidRPr="00E40BA1" w:rsidRDefault="006F295D" w:rsidP="006F295D">
      <w:pPr>
        <w:widowControl w:val="0"/>
        <w:tabs>
          <w:tab w:val="left" w:pos="615"/>
        </w:tabs>
        <w:autoSpaceDE w:val="0"/>
        <w:autoSpaceDN w:val="0"/>
        <w:spacing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1.1Основы театральной культуры</w:t>
      </w:r>
    </w:p>
    <w:p w:rsidR="006F295D" w:rsidRPr="00E40BA1" w:rsidRDefault="006F295D" w:rsidP="006F295D">
      <w:pPr>
        <w:widowControl w:val="0"/>
        <w:tabs>
          <w:tab w:val="left" w:pos="827"/>
        </w:tabs>
        <w:autoSpaceDE w:val="0"/>
        <w:autoSpaceDN w:val="0"/>
        <w:spacing w:after="0" w:line="360" w:lineRule="auto"/>
        <w:ind w:left="-284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 xml:space="preserve">     1.2 Зарождение искусства.</w:t>
      </w:r>
    </w:p>
    <w:p w:rsidR="006F295D" w:rsidRPr="00E40BA1" w:rsidRDefault="006F295D" w:rsidP="006F295D">
      <w:pPr>
        <w:widowControl w:val="0"/>
        <w:tabs>
          <w:tab w:val="left" w:pos="1879"/>
          <w:tab w:val="left" w:pos="3808"/>
          <w:tab w:val="left" w:pos="5756"/>
          <w:tab w:val="left" w:pos="7827"/>
          <w:tab w:val="left" w:pos="9728"/>
        </w:tabs>
        <w:autoSpaceDE w:val="0"/>
        <w:autoSpaceDN w:val="0"/>
        <w:spacing w:after="0" w:line="360" w:lineRule="auto"/>
        <w:ind w:right="222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 xml:space="preserve">Теория. Обряды и ритуалы в первобытном обществе. Зарождение искусства. </w:t>
      </w:r>
    </w:p>
    <w:p w:rsidR="006F295D" w:rsidRPr="00E40BA1" w:rsidRDefault="006F295D" w:rsidP="006F295D">
      <w:pPr>
        <w:widowControl w:val="0"/>
        <w:tabs>
          <w:tab w:val="left" w:pos="1879"/>
          <w:tab w:val="left" w:pos="3808"/>
          <w:tab w:val="left" w:pos="5756"/>
          <w:tab w:val="left" w:pos="7827"/>
          <w:tab w:val="left" w:pos="9728"/>
        </w:tabs>
        <w:autoSpaceDE w:val="0"/>
        <w:autoSpaceDN w:val="0"/>
        <w:spacing w:after="0" w:line="360" w:lineRule="auto"/>
        <w:ind w:right="222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Просмотр презентации, видеофильма(«ТеатральнаяФа-соль-ка», канал «Карусель»).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Игра «Путешествие на машине времени».</w:t>
      </w:r>
    </w:p>
    <w:p w:rsidR="006F295D" w:rsidRPr="00E40BA1" w:rsidRDefault="006F295D" w:rsidP="006F295D">
      <w:pPr>
        <w:widowControl w:val="0"/>
        <w:tabs>
          <w:tab w:val="left" w:pos="826"/>
        </w:tabs>
        <w:autoSpaceDE w:val="0"/>
        <w:autoSpaceDN w:val="0"/>
        <w:spacing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 xml:space="preserve"> 1.3 Театр как вид искусства.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30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Теория. Виды искусства (литература, музыка, живопись). Театр как вид искусства. Особенности театрального искусства. Отличие театра от других видов искусства. Виды и жанры театрального искусства. Презентация «Виды театрального искусства».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Театральные термины: Театр, Опера, Балет, Кукольный Театр.</w:t>
      </w:r>
    </w:p>
    <w:p w:rsidR="006F295D" w:rsidRPr="00E40BA1" w:rsidRDefault="006F295D" w:rsidP="006F295D">
      <w:pPr>
        <w:widowControl w:val="0"/>
        <w:autoSpaceDE w:val="0"/>
        <w:autoSpaceDN w:val="0"/>
        <w:spacing w:before="2" w:after="0" w:line="360" w:lineRule="auto"/>
        <w:ind w:right="231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Просмотр отрывков из спектаклей (кукольный театр, драматический театр, театр оперы и балета).</w:t>
      </w:r>
    </w:p>
    <w:p w:rsidR="006F295D" w:rsidRPr="00E40BA1" w:rsidRDefault="006F295D" w:rsidP="006F295D">
      <w:pPr>
        <w:widowControl w:val="0"/>
        <w:tabs>
          <w:tab w:val="left" w:pos="827"/>
        </w:tabs>
        <w:autoSpaceDE w:val="0"/>
        <w:autoSpaceDN w:val="0"/>
        <w:spacing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1.4. Театр Древней Греции.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25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Теория. Представления в честь Дионисия. Мифологические основы представлений. Устройство древнегреческого театра. Маски древнегреческого театра. Драматургия Древней Греции. Основные жанры. Презентация «Театр Древней Греции».</w:t>
      </w:r>
    </w:p>
    <w:p w:rsidR="006F295D" w:rsidRPr="00E40BA1" w:rsidRDefault="006F295D" w:rsidP="006F295D">
      <w:pPr>
        <w:widowControl w:val="0"/>
        <w:autoSpaceDE w:val="0"/>
        <w:autoSpaceDN w:val="0"/>
        <w:spacing w:before="2"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Чтение отрывков из драматургических текстов.</w:t>
      </w:r>
    </w:p>
    <w:p w:rsidR="006F295D" w:rsidRPr="00E40BA1" w:rsidRDefault="006F295D" w:rsidP="006F295D">
      <w:pPr>
        <w:widowControl w:val="0"/>
        <w:tabs>
          <w:tab w:val="left" w:pos="827"/>
        </w:tabs>
        <w:autoSpaceDE w:val="0"/>
        <w:autoSpaceDN w:val="0"/>
        <w:spacing w:before="1"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1.5 Русский народный театр.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32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Теория. Народные обряды и игры. Скоморошество. Народная драма. Церковный, школьный театр. Создание профессионального театра. Презентация «Русский народный театр».</w:t>
      </w:r>
    </w:p>
    <w:p w:rsidR="006F295D" w:rsidRPr="00E40BA1" w:rsidRDefault="006F295D" w:rsidP="006F295D">
      <w:pPr>
        <w:widowControl w:val="0"/>
        <w:autoSpaceDE w:val="0"/>
        <w:autoSpaceDN w:val="0"/>
        <w:spacing w:before="1"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Театральные термины: Скоморохи.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30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Инсценировка «Ярмарка с Петрушкой» с элементами ряженья и кукольного театра.</w:t>
      </w:r>
    </w:p>
    <w:p w:rsidR="006F295D" w:rsidRPr="00E40BA1" w:rsidRDefault="006F295D" w:rsidP="006F295D">
      <w:pPr>
        <w:widowControl w:val="0"/>
        <w:tabs>
          <w:tab w:val="left" w:pos="757"/>
        </w:tabs>
        <w:autoSpaceDE w:val="0"/>
        <w:autoSpaceDN w:val="0"/>
        <w:spacing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1.6 Театр и зритель.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Теория. Этикет в театре. Культура восприятия театральной постановки. Анализ постановки.</w:t>
      </w:r>
    </w:p>
    <w:p w:rsidR="006F295D" w:rsidRPr="00E40BA1" w:rsidRDefault="006F295D" w:rsidP="006F295D">
      <w:pPr>
        <w:widowControl w:val="0"/>
        <w:tabs>
          <w:tab w:val="left" w:pos="1920"/>
          <w:tab w:val="left" w:pos="3686"/>
          <w:tab w:val="left" w:pos="5099"/>
          <w:tab w:val="left" w:pos="6573"/>
          <w:tab w:val="left" w:pos="7879"/>
          <w:tab w:val="left" w:pos="9355"/>
        </w:tabs>
        <w:autoSpaceDE w:val="0"/>
        <w:autoSpaceDN w:val="0"/>
        <w:spacing w:after="0" w:line="360" w:lineRule="auto"/>
        <w:ind w:right="230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</w:t>
      </w:r>
      <w:r w:rsidRPr="00E40BA1">
        <w:rPr>
          <w:rStyle w:val="a4"/>
          <w:rFonts w:ascii="Times New Roman" w:hAnsi="Times New Roman" w:cs="Times New Roman"/>
          <w:b w:val="0"/>
        </w:rPr>
        <w:tab/>
        <w:t>Театральная</w:t>
      </w:r>
      <w:r w:rsidRPr="00E40BA1">
        <w:rPr>
          <w:rStyle w:val="a4"/>
          <w:rFonts w:ascii="Times New Roman" w:hAnsi="Times New Roman" w:cs="Times New Roman"/>
          <w:b w:val="0"/>
        </w:rPr>
        <w:tab/>
        <w:t>гостиная.</w:t>
      </w:r>
      <w:r w:rsidRPr="00E40BA1">
        <w:rPr>
          <w:rStyle w:val="a4"/>
          <w:rFonts w:ascii="Times New Roman" w:hAnsi="Times New Roman" w:cs="Times New Roman"/>
          <w:b w:val="0"/>
        </w:rPr>
        <w:tab/>
        <w:t>Просмотр</w:t>
      </w:r>
      <w:r w:rsidRPr="00E40BA1">
        <w:rPr>
          <w:rStyle w:val="a4"/>
          <w:rFonts w:ascii="Times New Roman" w:hAnsi="Times New Roman" w:cs="Times New Roman"/>
          <w:b w:val="0"/>
        </w:rPr>
        <w:tab/>
        <w:t>в/записи</w:t>
      </w:r>
      <w:r w:rsidRPr="00E40BA1">
        <w:rPr>
          <w:rStyle w:val="a4"/>
          <w:rFonts w:ascii="Times New Roman" w:hAnsi="Times New Roman" w:cs="Times New Roman"/>
          <w:b w:val="0"/>
        </w:rPr>
        <w:tab/>
        <w:t>спектакля</w:t>
      </w:r>
      <w:r w:rsidRPr="00E40BA1">
        <w:rPr>
          <w:rStyle w:val="a4"/>
          <w:rFonts w:ascii="Times New Roman" w:hAnsi="Times New Roman" w:cs="Times New Roman"/>
          <w:b w:val="0"/>
        </w:rPr>
        <w:tab/>
        <w:t>(детский спектакль).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31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Театральные термины: Спектакль, Этикет, Премьера, Аншлаг, Билет, Афиша, Акт, Антракт, Капельдинер.</w:t>
      </w:r>
    </w:p>
    <w:p w:rsidR="006F295D" w:rsidRPr="00E40BA1" w:rsidRDefault="006F295D" w:rsidP="006F295D">
      <w:pPr>
        <w:widowControl w:val="0"/>
        <w:tabs>
          <w:tab w:val="left" w:pos="826"/>
        </w:tabs>
        <w:autoSpaceDE w:val="0"/>
        <w:autoSpaceDN w:val="0"/>
        <w:spacing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1.7 Театральное закулисье.</w:t>
      </w:r>
    </w:p>
    <w:p w:rsidR="006F295D" w:rsidRPr="00E40BA1" w:rsidRDefault="006F295D" w:rsidP="006F295D">
      <w:pPr>
        <w:widowControl w:val="0"/>
        <w:autoSpaceDE w:val="0"/>
        <w:autoSpaceDN w:val="0"/>
        <w:spacing w:before="73"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Теория.Театр-здание.Устройство</w:t>
      </w:r>
      <w:r w:rsidRPr="00E40BA1">
        <w:rPr>
          <w:rStyle w:val="a4"/>
          <w:rFonts w:ascii="Times New Roman" w:hAnsi="Times New Roman" w:cs="Times New Roman"/>
          <w:b w:val="0"/>
        </w:rPr>
        <w:tab/>
        <w:t>сцены и зрительного зала.</w:t>
      </w:r>
      <w:r w:rsidRPr="00E40BA1">
        <w:rPr>
          <w:rStyle w:val="a4"/>
          <w:rFonts w:ascii="Times New Roman" w:hAnsi="Times New Roman" w:cs="Times New Roman"/>
          <w:b w:val="0"/>
        </w:rPr>
        <w:tab/>
        <w:t>Театральных профессии. Просмотр презентации «В театре» (в/ф «Путешествие в театр»).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Театральные термины: Сцена, Актер, Режиссер, Бутафор, Гример.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Творческая мастерская «Мы - художники».</w:t>
      </w:r>
    </w:p>
    <w:p w:rsidR="006F295D" w:rsidRPr="00E40BA1" w:rsidRDefault="006F295D" w:rsidP="006F295D">
      <w:pPr>
        <w:widowControl w:val="0"/>
        <w:tabs>
          <w:tab w:val="left" w:pos="615"/>
        </w:tabs>
        <w:autoSpaceDE w:val="0"/>
        <w:autoSpaceDN w:val="0"/>
        <w:spacing w:before="1"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lastRenderedPageBreak/>
        <w:t>Техника и культура речи.</w:t>
      </w:r>
    </w:p>
    <w:p w:rsidR="006F295D" w:rsidRPr="00E40BA1" w:rsidRDefault="006F295D" w:rsidP="006F295D">
      <w:pPr>
        <w:widowControl w:val="0"/>
        <w:numPr>
          <w:ilvl w:val="1"/>
          <w:numId w:val="21"/>
        </w:numPr>
        <w:tabs>
          <w:tab w:val="left" w:pos="826"/>
        </w:tabs>
        <w:autoSpaceDE w:val="0"/>
        <w:autoSpaceDN w:val="0"/>
        <w:spacing w:before="2" w:after="0" w:line="360" w:lineRule="auto"/>
        <w:ind w:left="825" w:hanging="493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Речевой тренинг.</w:t>
      </w:r>
    </w:p>
    <w:p w:rsidR="006F295D" w:rsidRDefault="006F295D" w:rsidP="006F295D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  <w:lang w:eastAsia="en-US"/>
        </w:rPr>
      </w:pP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30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Теория. Рождение звука. Строение речевого аппарата. Дыхание и голос. Постановка дыхания. Артикуляция и дикция. Звукоряд. Гласные, согласные. Свойства голоса. Тон. Тембр. Интонация. Расширение диапазона и силы голоса. Полетность голоса.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30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Речевой тренинг: дыхательная гимнастика. Артикуляционная гимнастика: упражнения для языка, челюсти, губ. Дикционные упражнения. Упражнения на развитие речевых характеристик голоса. Чистоговорки, скороговорки, потешки, небылицы, стихи.</w:t>
      </w:r>
    </w:p>
    <w:p w:rsidR="006F295D" w:rsidRPr="00E40BA1" w:rsidRDefault="006F295D" w:rsidP="006F295D">
      <w:pPr>
        <w:widowControl w:val="0"/>
        <w:tabs>
          <w:tab w:val="left" w:pos="826"/>
        </w:tabs>
        <w:autoSpaceDE w:val="0"/>
        <w:autoSpaceDN w:val="0"/>
        <w:spacing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 xml:space="preserve">       1.2. Работа над литературно-художественным произведением.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23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Теория. Орфоэпия. Нормы произношения. Говорим правильно. Логико- интонационная структура речи. Интонация, паузы, логические ударения.</w:t>
      </w:r>
    </w:p>
    <w:p w:rsidR="006F295D" w:rsidRDefault="006F295D" w:rsidP="006F295D">
      <w:pPr>
        <w:widowControl w:val="0"/>
        <w:autoSpaceDE w:val="0"/>
        <w:autoSpaceDN w:val="0"/>
        <w:spacing w:after="0" w:line="360" w:lineRule="auto"/>
        <w:ind w:right="230"/>
        <w:rPr>
          <w:rFonts w:ascii="Times New Roman" w:hAnsi="Times New Roman" w:cs="Times New Roman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Работа над литературным текстом (стихотворение, произведения фольклора). Выбор произведения. Индивидуальная и подгрупповая работа над выбранным материалом. Аудиозап</w:t>
      </w:r>
      <w:r>
        <w:rPr>
          <w:rStyle w:val="a4"/>
          <w:rFonts w:ascii="Times New Roman" w:hAnsi="Times New Roman" w:cs="Times New Roman"/>
          <w:b w:val="0"/>
        </w:rPr>
        <w:t xml:space="preserve">ись и прослушивание. </w:t>
      </w:r>
      <w:r w:rsidRPr="00E40BA1">
        <w:rPr>
          <w:rFonts w:ascii="Times New Roman" w:hAnsi="Times New Roman" w:cs="Times New Roman"/>
        </w:rPr>
        <w:t>Самоанализ</w:t>
      </w:r>
      <w:r>
        <w:rPr>
          <w:rFonts w:ascii="Times New Roman" w:hAnsi="Times New Roman" w:cs="Times New Roman"/>
        </w:rPr>
        <w:t xml:space="preserve"> </w:t>
      </w:r>
      <w:r w:rsidRPr="00E40BA1">
        <w:rPr>
          <w:rFonts w:ascii="Times New Roman" w:hAnsi="Times New Roman" w:cs="Times New Roman"/>
        </w:rPr>
        <w:t>творческой</w:t>
      </w:r>
      <w:r>
        <w:rPr>
          <w:rFonts w:ascii="Times New Roman" w:hAnsi="Times New Roman" w:cs="Times New Roman"/>
        </w:rPr>
        <w:t xml:space="preserve"> </w:t>
      </w:r>
      <w:r w:rsidRPr="00E40BA1">
        <w:rPr>
          <w:rFonts w:ascii="Times New Roman" w:hAnsi="Times New Roman" w:cs="Times New Roman"/>
        </w:rPr>
        <w:t>работы.Конкурс</w:t>
      </w:r>
      <w:r>
        <w:rPr>
          <w:rFonts w:ascii="Times New Roman" w:hAnsi="Times New Roman" w:cs="Times New Roman"/>
        </w:rPr>
        <w:t xml:space="preserve"> </w:t>
      </w:r>
      <w:r w:rsidRPr="00E40BA1">
        <w:rPr>
          <w:rFonts w:ascii="Times New Roman" w:hAnsi="Times New Roman" w:cs="Times New Roman"/>
        </w:rPr>
        <w:t>чтец</w:t>
      </w:r>
      <w:r>
        <w:rPr>
          <w:rFonts w:ascii="Times New Roman" w:hAnsi="Times New Roman" w:cs="Times New Roman"/>
        </w:rPr>
        <w:t>ов.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360" w:lineRule="auto"/>
        <w:ind w:right="230"/>
        <w:rPr>
          <w:rStyle w:val="a4"/>
          <w:rFonts w:ascii="Times New Roman" w:hAnsi="Times New Roman" w:cs="Times New Roman"/>
          <w:b w:val="0"/>
          <w:bCs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 xml:space="preserve"> Ритмопластика.</w:t>
      </w:r>
    </w:p>
    <w:p w:rsidR="006F295D" w:rsidRPr="00E40BA1" w:rsidRDefault="006F295D" w:rsidP="006F295D">
      <w:pPr>
        <w:widowControl w:val="0"/>
        <w:tabs>
          <w:tab w:val="left" w:pos="826"/>
        </w:tabs>
        <w:autoSpaceDE w:val="0"/>
        <w:autoSpaceDN w:val="0"/>
        <w:spacing w:before="3" w:after="0" w:line="360" w:lineRule="auto"/>
        <w:ind w:left="-284"/>
        <w:jc w:val="both"/>
        <w:rPr>
          <w:rStyle w:val="a4"/>
          <w:rFonts w:ascii="Times New Roman" w:hAnsi="Times New Roman" w:cs="Times New Roman"/>
          <w:b w:val="0"/>
        </w:rPr>
      </w:pPr>
      <w:r>
        <w:rPr>
          <w:rStyle w:val="a4"/>
          <w:rFonts w:ascii="Times New Roman" w:hAnsi="Times New Roman" w:cs="Times New Roman"/>
          <w:b w:val="0"/>
        </w:rPr>
        <w:t xml:space="preserve">      1.2.</w:t>
      </w:r>
      <w:r w:rsidRPr="00E40BA1">
        <w:rPr>
          <w:rStyle w:val="a4"/>
          <w:rFonts w:ascii="Times New Roman" w:hAnsi="Times New Roman" w:cs="Times New Roman"/>
          <w:b w:val="0"/>
        </w:rPr>
        <w:t>Пластический тренинг.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Теория. Пластическая выразительность.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29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Ритмопластический тренинг: Осанка. Построение позвоночника. Развитие индивидуальности. Коммуникабельность и избавление от комплексов. Разминка, настройка, освобождение мышц от напряжения и зажимов, релаксация.</w:t>
      </w:r>
    </w:p>
    <w:p w:rsidR="006F295D" w:rsidRPr="00E40BA1" w:rsidRDefault="006F295D" w:rsidP="006F295D">
      <w:pPr>
        <w:widowControl w:val="0"/>
        <w:tabs>
          <w:tab w:val="left" w:pos="826"/>
        </w:tabs>
        <w:autoSpaceDE w:val="0"/>
        <w:autoSpaceDN w:val="0"/>
        <w:spacing w:before="1"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 xml:space="preserve">     1.3.Пластический образ персонажа.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33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Музыка и движение. Темп и ритм. Эмоциональное восприятие музыки через пластику тела.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28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Пластический образ живой и неживой природы. Просмотр д/ф о природе, животных. Пластические импровизации на музыкальную тему. Пластические импровизации на смену настроения. Пластические импровизации на передачу образа животных.</w:t>
      </w:r>
    </w:p>
    <w:p w:rsidR="006F295D" w:rsidRPr="00E40BA1" w:rsidRDefault="006F295D" w:rsidP="006F295D">
      <w:pPr>
        <w:widowControl w:val="0"/>
        <w:tabs>
          <w:tab w:val="left" w:pos="615"/>
        </w:tabs>
        <w:autoSpaceDE w:val="0"/>
        <w:autoSpaceDN w:val="0"/>
        <w:spacing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 xml:space="preserve">   2. Актерское мастерство.</w:t>
      </w:r>
    </w:p>
    <w:p w:rsidR="006F295D" w:rsidRPr="00E40BA1" w:rsidRDefault="006F295D" w:rsidP="006F295D">
      <w:pPr>
        <w:widowControl w:val="0"/>
        <w:numPr>
          <w:ilvl w:val="1"/>
          <w:numId w:val="21"/>
        </w:numPr>
        <w:tabs>
          <w:tab w:val="left" w:pos="826"/>
        </w:tabs>
        <w:autoSpaceDE w:val="0"/>
        <w:autoSpaceDN w:val="0"/>
        <w:spacing w:after="0" w:line="360" w:lineRule="auto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Организация внимания, воображения, памяти.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Теория. Внимание. Воображение. Память. Снятие зажимов и комплексов. Развитие фантазии и воображения.</w:t>
      </w:r>
    </w:p>
    <w:p w:rsidR="006F295D" w:rsidRPr="00E40BA1" w:rsidRDefault="006F295D" w:rsidP="006F295D">
      <w:pPr>
        <w:widowControl w:val="0"/>
        <w:tabs>
          <w:tab w:val="left" w:pos="1886"/>
          <w:tab w:val="left" w:pos="3424"/>
          <w:tab w:val="left" w:pos="4707"/>
          <w:tab w:val="left" w:pos="7254"/>
          <w:tab w:val="left" w:pos="7657"/>
          <w:tab w:val="left" w:pos="9398"/>
          <w:tab w:val="left" w:pos="10242"/>
        </w:tabs>
        <w:autoSpaceDE w:val="0"/>
        <w:autoSpaceDN w:val="0"/>
        <w:spacing w:after="0" w:line="360" w:lineRule="auto"/>
        <w:ind w:right="231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</w:t>
      </w:r>
      <w:r w:rsidRPr="00E40BA1">
        <w:rPr>
          <w:rStyle w:val="a4"/>
          <w:rFonts w:ascii="Times New Roman" w:hAnsi="Times New Roman" w:cs="Times New Roman"/>
          <w:b w:val="0"/>
        </w:rPr>
        <w:tab/>
        <w:t>Актерский</w:t>
      </w:r>
      <w:r w:rsidRPr="00E40BA1">
        <w:rPr>
          <w:rStyle w:val="a4"/>
          <w:rFonts w:ascii="Times New Roman" w:hAnsi="Times New Roman" w:cs="Times New Roman"/>
          <w:b w:val="0"/>
        </w:rPr>
        <w:tab/>
        <w:t>тренинг:</w:t>
      </w:r>
      <w:r w:rsidRPr="00E40BA1">
        <w:rPr>
          <w:rStyle w:val="a4"/>
          <w:rFonts w:ascii="Times New Roman" w:hAnsi="Times New Roman" w:cs="Times New Roman"/>
          <w:b w:val="0"/>
        </w:rPr>
        <w:tab/>
        <w:t>Общеразвивающие</w:t>
      </w:r>
      <w:r w:rsidRPr="00E40BA1">
        <w:rPr>
          <w:rStyle w:val="a4"/>
          <w:rFonts w:ascii="Times New Roman" w:hAnsi="Times New Roman" w:cs="Times New Roman"/>
          <w:b w:val="0"/>
        </w:rPr>
        <w:tab/>
        <w:t>и</w:t>
      </w:r>
      <w:r w:rsidRPr="00E40BA1">
        <w:rPr>
          <w:rStyle w:val="a4"/>
          <w:rFonts w:ascii="Times New Roman" w:hAnsi="Times New Roman" w:cs="Times New Roman"/>
          <w:b w:val="0"/>
        </w:rPr>
        <w:tab/>
        <w:t>театральные</w:t>
      </w:r>
      <w:r w:rsidRPr="00E40BA1">
        <w:rPr>
          <w:rStyle w:val="a4"/>
          <w:rFonts w:ascii="Times New Roman" w:hAnsi="Times New Roman" w:cs="Times New Roman"/>
          <w:b w:val="0"/>
        </w:rPr>
        <w:tab/>
        <w:t>игры</w:t>
      </w:r>
      <w:r w:rsidRPr="00E40BA1">
        <w:rPr>
          <w:rStyle w:val="a4"/>
          <w:rFonts w:ascii="Times New Roman" w:hAnsi="Times New Roman" w:cs="Times New Roman"/>
          <w:b w:val="0"/>
        </w:rPr>
        <w:tab/>
        <w:t>и упражнения. Упражнения на коллективность творчества.</w:t>
      </w:r>
    </w:p>
    <w:p w:rsidR="006F295D" w:rsidRPr="00E40BA1" w:rsidRDefault="006F295D" w:rsidP="006F295D">
      <w:pPr>
        <w:widowControl w:val="0"/>
        <w:tabs>
          <w:tab w:val="left" w:pos="826"/>
        </w:tabs>
        <w:autoSpaceDE w:val="0"/>
        <w:autoSpaceDN w:val="0"/>
        <w:spacing w:before="77"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>
        <w:rPr>
          <w:rStyle w:val="a4"/>
          <w:rFonts w:ascii="Times New Roman" w:hAnsi="Times New Roman" w:cs="Times New Roman"/>
          <w:b w:val="0"/>
        </w:rPr>
        <w:t>1.3.</w:t>
      </w:r>
      <w:r w:rsidRPr="00E40BA1">
        <w:rPr>
          <w:rStyle w:val="a4"/>
          <w:rFonts w:ascii="Times New Roman" w:hAnsi="Times New Roman" w:cs="Times New Roman"/>
          <w:b w:val="0"/>
        </w:rPr>
        <w:t>Сценическое действие.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29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Теория. Действие - язык театрального искусства. Целенаправленность и логика действия. Связь предлагаемых обстоятельств с поведением. «Я в предлагаемых обстоятельствах». Этюд. Виды этюдов. Элементы бессловесного действия. «Вес».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«Оценка». «Пристройка».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Театральные термины: «действие», «предлагаемые обстоятельства», «событие»,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«этюд», «вес», «оценка», «пристройка».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30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Практическое овладение логикой действия. Упражнения и этюды. Выбор драматического отрывка (миниатюры). Этюдные пробы. Анализ. Показ и обсуждение.</w:t>
      </w:r>
    </w:p>
    <w:p w:rsidR="006F295D" w:rsidRPr="00E40BA1" w:rsidRDefault="006F295D" w:rsidP="006F295D">
      <w:pPr>
        <w:widowControl w:val="0"/>
        <w:tabs>
          <w:tab w:val="left" w:pos="827"/>
        </w:tabs>
        <w:autoSpaceDE w:val="0"/>
        <w:autoSpaceDN w:val="0"/>
        <w:spacing w:before="1"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1.5Творческая мастерская.</w:t>
      </w:r>
    </w:p>
    <w:p w:rsidR="006F295D" w:rsidRDefault="006F295D" w:rsidP="006F295D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  <w:lang w:eastAsia="en-US"/>
        </w:rPr>
      </w:pP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31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lastRenderedPageBreak/>
        <w:t>Практика. Новогоднее театрализованное представление. Работа над созданием образа сказочных персонажей. Характер, речь персонажа, походка. Костюм и грим. Работа со зрителем: проведение конкурсов и игр. Изготовление реквизита, костюмов. Репетиции. Творческий показ. Анализ работы и обсуждение.</w:t>
      </w:r>
    </w:p>
    <w:p w:rsidR="006F295D" w:rsidRPr="00E40BA1" w:rsidRDefault="006F295D" w:rsidP="006F295D">
      <w:pPr>
        <w:widowControl w:val="0"/>
        <w:tabs>
          <w:tab w:val="left" w:pos="615"/>
        </w:tabs>
        <w:autoSpaceDE w:val="0"/>
        <w:autoSpaceDN w:val="0"/>
        <w:spacing w:before="1" w:after="0" w:line="360" w:lineRule="auto"/>
        <w:ind w:right="5847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 xml:space="preserve">   Работа над пьесой и спектаклем. 6.1.Выбор</w:t>
      </w:r>
      <w:r>
        <w:rPr>
          <w:rStyle w:val="a4"/>
          <w:rFonts w:ascii="Times New Roman" w:hAnsi="Times New Roman" w:cs="Times New Roman"/>
          <w:b w:val="0"/>
        </w:rPr>
        <w:t xml:space="preserve"> </w:t>
      </w:r>
      <w:r w:rsidRPr="00E40BA1">
        <w:rPr>
          <w:rStyle w:val="a4"/>
          <w:rFonts w:ascii="Times New Roman" w:hAnsi="Times New Roman" w:cs="Times New Roman"/>
          <w:b w:val="0"/>
        </w:rPr>
        <w:t>пьесы.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Работа за столом. Чтение пьесы. Обсуждение пьесы. Что понравилось. Какие вызвала чувства.</w:t>
      </w:r>
    </w:p>
    <w:p w:rsidR="006F295D" w:rsidRPr="00E40BA1" w:rsidRDefault="006F295D" w:rsidP="006F295D">
      <w:pPr>
        <w:widowControl w:val="0"/>
        <w:tabs>
          <w:tab w:val="left" w:pos="827"/>
        </w:tabs>
        <w:autoSpaceDE w:val="0"/>
        <w:autoSpaceDN w:val="0"/>
        <w:spacing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6.2Тема, сверхзадача, событийный ряд.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31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Определение темы пьесы. Основная идея пьесы. Анализ сюжетной линии. Главные события, событийный ряд. Основной конфликт. «Роман жизни героя».</w:t>
      </w:r>
    </w:p>
    <w:p w:rsidR="006F295D" w:rsidRPr="00E40BA1" w:rsidRDefault="006F295D" w:rsidP="006F295D">
      <w:pPr>
        <w:widowControl w:val="0"/>
        <w:tabs>
          <w:tab w:val="left" w:pos="826"/>
        </w:tabs>
        <w:autoSpaceDE w:val="0"/>
        <w:autoSpaceDN w:val="0"/>
        <w:spacing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6.3.Анализ пьесы по событиям.</w:t>
      </w:r>
    </w:p>
    <w:p w:rsidR="006F295D" w:rsidRDefault="006F295D" w:rsidP="006F295D">
      <w:pPr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 xml:space="preserve">Практика. Анализ пьесы по </w:t>
      </w:r>
      <w:r>
        <w:rPr>
          <w:rStyle w:val="a4"/>
          <w:rFonts w:ascii="Times New Roman" w:hAnsi="Times New Roman" w:cs="Times New Roman"/>
          <w:b w:val="0"/>
        </w:rPr>
        <w:t xml:space="preserve">событиям. </w:t>
      </w:r>
      <w:r w:rsidRPr="00E40BA1">
        <w:rPr>
          <w:rStyle w:val="a4"/>
          <w:rFonts w:ascii="Times New Roman" w:hAnsi="Times New Roman" w:cs="Times New Roman"/>
          <w:b w:val="0"/>
        </w:rPr>
        <w:t>Выделение в событии линии действий. Определение мотивов поведения, целей героев. Выстраивание логической цепочки.</w:t>
      </w:r>
    </w:p>
    <w:p w:rsidR="006F295D" w:rsidRPr="00E40BA1" w:rsidRDefault="006F295D" w:rsidP="006F295D">
      <w:pPr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6.4.Работа над отдельными эпизодами.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26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Творческие этюдные пробы. Показ и обсуждение. Распределение ролей. Составление графика репетиций. Работа над отдельными сценами. Закрепление мизансцен отдельных эпизодов. Репетиции. Групповая, подгрупповая, индивидуальная работа.</w:t>
      </w:r>
    </w:p>
    <w:p w:rsidR="006F295D" w:rsidRPr="00E40BA1" w:rsidRDefault="006F295D" w:rsidP="006F295D">
      <w:pPr>
        <w:widowControl w:val="0"/>
        <w:tabs>
          <w:tab w:val="left" w:pos="827"/>
        </w:tabs>
        <w:autoSpaceDE w:val="0"/>
        <w:autoSpaceDN w:val="0"/>
        <w:spacing w:before="1"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6.5.Выразительность речи, мимики, жестов.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31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Работа над созданием образа, выразительностью и характером персонажа. Поиск выразительных средств и приемов. Выбор музыкального оформления. Подбор грима.</w:t>
      </w:r>
    </w:p>
    <w:p w:rsidR="006F295D" w:rsidRPr="00E40BA1" w:rsidRDefault="006F295D" w:rsidP="006F295D">
      <w:pPr>
        <w:widowControl w:val="0"/>
        <w:tabs>
          <w:tab w:val="left" w:pos="827"/>
        </w:tabs>
        <w:autoSpaceDE w:val="0"/>
        <w:autoSpaceDN w:val="0"/>
        <w:spacing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>
        <w:rPr>
          <w:rStyle w:val="a4"/>
          <w:rFonts w:ascii="Times New Roman" w:hAnsi="Times New Roman" w:cs="Times New Roman"/>
          <w:b w:val="0"/>
        </w:rPr>
        <w:t>6.2</w:t>
      </w:r>
      <w:r w:rsidRPr="00E40BA1">
        <w:rPr>
          <w:rStyle w:val="a4"/>
          <w:rFonts w:ascii="Times New Roman" w:hAnsi="Times New Roman" w:cs="Times New Roman"/>
          <w:b w:val="0"/>
        </w:rPr>
        <w:t>Изготовление реквизита, декораций.</w:t>
      </w:r>
    </w:p>
    <w:p w:rsidR="006F295D" w:rsidRDefault="006F295D" w:rsidP="006F295D">
      <w:pPr>
        <w:widowControl w:val="0"/>
        <w:autoSpaceDE w:val="0"/>
        <w:autoSpaceDN w:val="0"/>
        <w:spacing w:after="0" w:line="360" w:lineRule="auto"/>
        <w:ind w:right="230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Эскизы декораций и костюмов. Оформление сцены. Изготовление костюмов, реквизита, декораций.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30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 xml:space="preserve"> 6.3.Прогонные и генеральные репетиции.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32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Репетиции как творческий процесс и коллективная работа на результат с использованием всех знаний, навыков, технических средств и таланта.</w:t>
      </w:r>
    </w:p>
    <w:p w:rsidR="006F295D" w:rsidRPr="00E40BA1" w:rsidRDefault="006F295D" w:rsidP="006F295D">
      <w:pPr>
        <w:widowControl w:val="0"/>
        <w:tabs>
          <w:tab w:val="left" w:pos="826"/>
        </w:tabs>
        <w:autoSpaceDE w:val="0"/>
        <w:autoSpaceDN w:val="0"/>
        <w:spacing w:after="0" w:line="360" w:lineRule="auto"/>
        <w:ind w:left="333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6.4Показ спектакля.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27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Премьера. Показ спектакля зрителю (младшим школьникам, одноклассникам, родителям (законным представителям несовершеннолетнего учащегося)). Творческие встречи со зрителем. Анализ показа спектакля. Оформление альбома «Наш Театр».</w:t>
      </w:r>
    </w:p>
    <w:p w:rsidR="006F295D" w:rsidRPr="00E40BA1" w:rsidRDefault="006F295D" w:rsidP="006F295D">
      <w:pPr>
        <w:widowControl w:val="0"/>
        <w:tabs>
          <w:tab w:val="left" w:pos="615"/>
        </w:tabs>
        <w:autoSpaceDE w:val="0"/>
        <w:autoSpaceDN w:val="0"/>
        <w:spacing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>
        <w:rPr>
          <w:rStyle w:val="a4"/>
          <w:rFonts w:ascii="Times New Roman" w:hAnsi="Times New Roman" w:cs="Times New Roman"/>
          <w:b w:val="0"/>
        </w:rPr>
        <w:t>2.</w:t>
      </w:r>
      <w:r w:rsidRPr="00E40BA1">
        <w:rPr>
          <w:rStyle w:val="a4"/>
          <w:rFonts w:ascii="Times New Roman" w:hAnsi="Times New Roman" w:cs="Times New Roman"/>
          <w:b w:val="0"/>
        </w:rPr>
        <w:t>Итоговое занятие.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ind w:right="229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Практика. Подведение итогов обучения. Творческие задания: Викторина о театре, тест на знание специальной терминологии, творческие задания по речи, ритмопластике и актерскому мастерству. Лучшие творческие работы за год. Награждение.</w:t>
      </w:r>
    </w:p>
    <w:p w:rsidR="006F295D" w:rsidRPr="00E40BA1" w:rsidRDefault="006F295D" w:rsidP="006F295D">
      <w:pPr>
        <w:widowControl w:val="0"/>
        <w:tabs>
          <w:tab w:val="left" w:pos="615"/>
        </w:tabs>
        <w:autoSpaceDE w:val="0"/>
        <w:autoSpaceDN w:val="0"/>
        <w:spacing w:after="0" w:line="360" w:lineRule="auto"/>
        <w:jc w:val="both"/>
        <w:outlineLvl w:val="0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3. Умные каникулы</w:t>
      </w:r>
    </w:p>
    <w:p w:rsidR="006F295D" w:rsidRPr="00E40BA1" w:rsidRDefault="006F295D" w:rsidP="006F295D">
      <w:pPr>
        <w:widowControl w:val="0"/>
        <w:numPr>
          <w:ilvl w:val="1"/>
          <w:numId w:val="21"/>
        </w:numPr>
        <w:tabs>
          <w:tab w:val="left" w:pos="950"/>
        </w:tabs>
        <w:autoSpaceDE w:val="0"/>
        <w:autoSpaceDN w:val="0"/>
        <w:spacing w:before="2" w:after="0" w:line="360" w:lineRule="auto"/>
        <w:ind w:right="247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Театрализованная программа «Светофорчик». Организация и проведение мероприятия по правилам дорожного движения.</w:t>
      </w:r>
    </w:p>
    <w:p w:rsidR="006F295D" w:rsidRPr="00E40BA1" w:rsidRDefault="006F295D" w:rsidP="006F295D">
      <w:pPr>
        <w:widowControl w:val="0"/>
        <w:numPr>
          <w:ilvl w:val="1"/>
          <w:numId w:val="21"/>
        </w:numPr>
        <w:tabs>
          <w:tab w:val="left" w:pos="936"/>
        </w:tabs>
        <w:autoSpaceDE w:val="0"/>
        <w:autoSpaceDN w:val="0"/>
        <w:spacing w:after="0" w:line="360" w:lineRule="auto"/>
        <w:ind w:right="246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Театрализовая программа «Киндер сюрприз». Организация и проведения мероприятия том чему учат в школе.</w:t>
      </w:r>
    </w:p>
    <w:p w:rsidR="006F295D" w:rsidRPr="00E40BA1" w:rsidRDefault="006F295D" w:rsidP="006F295D">
      <w:pPr>
        <w:widowControl w:val="0"/>
        <w:numPr>
          <w:ilvl w:val="1"/>
          <w:numId w:val="21"/>
        </w:numPr>
        <w:tabs>
          <w:tab w:val="left" w:pos="929"/>
        </w:tabs>
        <w:autoSpaceDE w:val="0"/>
        <w:autoSpaceDN w:val="0"/>
        <w:spacing w:after="0" w:line="360" w:lineRule="auto"/>
        <w:ind w:right="246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Театрализованная программа «Каникуляндия». Организация и проведение программы с играми и конкурсами.</w:t>
      </w:r>
    </w:p>
    <w:p w:rsidR="006F295D" w:rsidRPr="00E40BA1" w:rsidRDefault="006F295D" w:rsidP="006F295D">
      <w:pPr>
        <w:widowControl w:val="0"/>
        <w:numPr>
          <w:ilvl w:val="1"/>
          <w:numId w:val="21"/>
        </w:numPr>
        <w:tabs>
          <w:tab w:val="left" w:pos="959"/>
          <w:tab w:val="left" w:pos="960"/>
          <w:tab w:val="left" w:pos="3319"/>
          <w:tab w:val="left" w:pos="4812"/>
          <w:tab w:val="left" w:pos="6042"/>
          <w:tab w:val="left" w:pos="6918"/>
          <w:tab w:val="left" w:pos="8668"/>
          <w:tab w:val="left" w:pos="9022"/>
        </w:tabs>
        <w:autoSpaceDE w:val="0"/>
        <w:autoSpaceDN w:val="0"/>
        <w:spacing w:before="1" w:after="0" w:line="360" w:lineRule="auto"/>
        <w:ind w:right="227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Театрализованная</w:t>
      </w:r>
      <w:r w:rsidRPr="00E40BA1">
        <w:rPr>
          <w:rStyle w:val="a4"/>
          <w:rFonts w:ascii="Times New Roman" w:hAnsi="Times New Roman" w:cs="Times New Roman"/>
          <w:b w:val="0"/>
        </w:rPr>
        <w:tab/>
        <w:t>программа</w:t>
      </w:r>
      <w:r w:rsidRPr="00E40BA1">
        <w:rPr>
          <w:rStyle w:val="a4"/>
          <w:rFonts w:ascii="Times New Roman" w:hAnsi="Times New Roman" w:cs="Times New Roman"/>
          <w:b w:val="0"/>
        </w:rPr>
        <w:tab/>
        <w:t>«Летний</w:t>
      </w:r>
      <w:r w:rsidRPr="00E40BA1">
        <w:rPr>
          <w:rStyle w:val="a4"/>
          <w:rFonts w:ascii="Times New Roman" w:hAnsi="Times New Roman" w:cs="Times New Roman"/>
          <w:b w:val="0"/>
        </w:rPr>
        <w:tab/>
        <w:t>бум».</w:t>
      </w:r>
      <w:r w:rsidRPr="00E40BA1">
        <w:rPr>
          <w:rStyle w:val="a4"/>
          <w:rFonts w:ascii="Times New Roman" w:hAnsi="Times New Roman" w:cs="Times New Roman"/>
          <w:b w:val="0"/>
        </w:rPr>
        <w:tab/>
        <w:t>Организация</w:t>
      </w:r>
      <w:r w:rsidRPr="00E40BA1">
        <w:rPr>
          <w:rStyle w:val="a4"/>
          <w:rFonts w:ascii="Times New Roman" w:hAnsi="Times New Roman" w:cs="Times New Roman"/>
          <w:b w:val="0"/>
        </w:rPr>
        <w:tab/>
        <w:t>и</w:t>
      </w:r>
      <w:r w:rsidRPr="00E40BA1">
        <w:rPr>
          <w:rStyle w:val="a4"/>
          <w:rFonts w:ascii="Times New Roman" w:hAnsi="Times New Roman" w:cs="Times New Roman"/>
          <w:b w:val="0"/>
        </w:rPr>
        <w:tab/>
        <w:t xml:space="preserve">проведение </w:t>
      </w:r>
      <w:r w:rsidRPr="00E40BA1">
        <w:rPr>
          <w:rStyle w:val="a4"/>
          <w:rFonts w:ascii="Times New Roman" w:hAnsi="Times New Roman" w:cs="Times New Roman"/>
          <w:b w:val="0"/>
        </w:rPr>
        <w:lastRenderedPageBreak/>
        <w:t>познавательной программы про лето.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К концу первого года обучения учащиеся будут знать:</w:t>
      </w:r>
    </w:p>
    <w:p w:rsidR="006F295D" w:rsidRPr="00E40BA1" w:rsidRDefault="006F295D" w:rsidP="006F295D">
      <w:pPr>
        <w:widowControl w:val="0"/>
        <w:numPr>
          <w:ilvl w:val="2"/>
          <w:numId w:val="21"/>
        </w:numPr>
        <w:tabs>
          <w:tab w:val="left" w:pos="1053"/>
          <w:tab w:val="left" w:pos="1055"/>
        </w:tabs>
        <w:autoSpaceDE w:val="0"/>
        <w:autoSpaceDN w:val="0"/>
        <w:spacing w:after="0" w:line="360" w:lineRule="auto"/>
        <w:ind w:hanging="361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Историю возникновения театрального искусства.</w:t>
      </w:r>
    </w:p>
    <w:p w:rsidR="006F295D" w:rsidRPr="00E40BA1" w:rsidRDefault="006F295D" w:rsidP="006F295D">
      <w:pPr>
        <w:widowControl w:val="0"/>
        <w:numPr>
          <w:ilvl w:val="2"/>
          <w:numId w:val="21"/>
        </w:numPr>
        <w:tabs>
          <w:tab w:val="left" w:pos="1053"/>
          <w:tab w:val="left" w:pos="1055"/>
        </w:tabs>
        <w:autoSpaceDE w:val="0"/>
        <w:autoSpaceDN w:val="0"/>
        <w:spacing w:after="0" w:line="360" w:lineRule="auto"/>
        <w:ind w:hanging="361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Театральные термины: «Афиша», «Антракт», «Премьера», «Сцена», «Актер»,</w:t>
      </w: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«Режиссер», «Бутафор», «Гример».</w:t>
      </w:r>
    </w:p>
    <w:p w:rsidR="006F295D" w:rsidRPr="00E40BA1" w:rsidRDefault="006F295D" w:rsidP="006F295D">
      <w:pPr>
        <w:widowControl w:val="0"/>
        <w:numPr>
          <w:ilvl w:val="2"/>
          <w:numId w:val="21"/>
        </w:numPr>
        <w:tabs>
          <w:tab w:val="left" w:pos="1053"/>
          <w:tab w:val="left" w:pos="1055"/>
          <w:tab w:val="left" w:pos="4054"/>
          <w:tab w:val="left" w:pos="6527"/>
          <w:tab w:val="left" w:pos="8581"/>
        </w:tabs>
        <w:autoSpaceDE w:val="0"/>
        <w:autoSpaceDN w:val="0"/>
        <w:spacing w:before="1" w:after="0" w:line="360" w:lineRule="auto"/>
        <w:ind w:right="226"/>
        <w:jc w:val="both"/>
        <w:rPr>
          <w:rStyle w:val="a4"/>
          <w:rFonts w:ascii="Times New Roman" w:hAnsi="Times New Roman" w:cs="Times New Roman"/>
          <w:b w:val="0"/>
        </w:rPr>
      </w:pPr>
      <w:r>
        <w:rPr>
          <w:rStyle w:val="a4"/>
          <w:rFonts w:ascii="Times New Roman" w:hAnsi="Times New Roman" w:cs="Times New Roman"/>
          <w:b w:val="0"/>
        </w:rPr>
        <w:t xml:space="preserve">Профессиональную терминологию: «действие», </w:t>
      </w:r>
      <w:r w:rsidRPr="00E40BA1">
        <w:rPr>
          <w:rStyle w:val="a4"/>
          <w:rFonts w:ascii="Times New Roman" w:hAnsi="Times New Roman" w:cs="Times New Roman"/>
          <w:b w:val="0"/>
        </w:rPr>
        <w:t>«предлагаемые обстоятельства», «событие», «этюд», «вес», «оценка», «пристройка».</w:t>
      </w:r>
    </w:p>
    <w:p w:rsidR="006F295D" w:rsidRPr="00E40BA1" w:rsidRDefault="006F295D" w:rsidP="006F295D">
      <w:pPr>
        <w:widowControl w:val="0"/>
        <w:numPr>
          <w:ilvl w:val="2"/>
          <w:numId w:val="21"/>
        </w:numPr>
        <w:tabs>
          <w:tab w:val="left" w:pos="1053"/>
          <w:tab w:val="left" w:pos="1055"/>
        </w:tabs>
        <w:autoSpaceDE w:val="0"/>
        <w:autoSpaceDN w:val="0"/>
        <w:spacing w:after="0" w:line="360" w:lineRule="auto"/>
        <w:ind w:hanging="361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Правила зрительского этикета.</w:t>
      </w:r>
    </w:p>
    <w:p w:rsidR="006F295D" w:rsidRPr="00E40BA1" w:rsidRDefault="006F295D" w:rsidP="006F295D">
      <w:pPr>
        <w:widowControl w:val="0"/>
        <w:autoSpaceDE w:val="0"/>
        <w:autoSpaceDN w:val="0"/>
        <w:spacing w:before="1"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Учащиеся будут уметь:</w:t>
      </w:r>
    </w:p>
    <w:p w:rsidR="006F295D" w:rsidRPr="00E40BA1" w:rsidRDefault="006F295D" w:rsidP="006F295D">
      <w:pPr>
        <w:widowControl w:val="0"/>
        <w:numPr>
          <w:ilvl w:val="2"/>
          <w:numId w:val="21"/>
        </w:numPr>
        <w:tabs>
          <w:tab w:val="left" w:pos="1053"/>
          <w:tab w:val="left" w:pos="1055"/>
        </w:tabs>
        <w:autoSpaceDE w:val="0"/>
        <w:autoSpaceDN w:val="0"/>
        <w:spacing w:after="0" w:line="360" w:lineRule="auto"/>
        <w:ind w:hanging="361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Владеть навыками работы над голосом (речевой тренинг).</w:t>
      </w:r>
    </w:p>
    <w:p w:rsidR="006F295D" w:rsidRPr="00E40BA1" w:rsidRDefault="006F295D" w:rsidP="006F295D">
      <w:pPr>
        <w:widowControl w:val="0"/>
        <w:numPr>
          <w:ilvl w:val="2"/>
          <w:numId w:val="21"/>
        </w:numPr>
        <w:tabs>
          <w:tab w:val="left" w:pos="1053"/>
          <w:tab w:val="left" w:pos="1055"/>
        </w:tabs>
        <w:autoSpaceDE w:val="0"/>
        <w:autoSpaceDN w:val="0"/>
        <w:spacing w:after="0" w:line="360" w:lineRule="auto"/>
        <w:ind w:right="233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Сосредотачиваться на выполнении индивидуального задания, исключая из поля внимания помехи внешнего мира.</w:t>
      </w:r>
    </w:p>
    <w:p w:rsidR="006F295D" w:rsidRPr="00E40BA1" w:rsidRDefault="006F295D" w:rsidP="006F295D">
      <w:pPr>
        <w:widowControl w:val="0"/>
        <w:numPr>
          <w:ilvl w:val="2"/>
          <w:numId w:val="21"/>
        </w:numPr>
        <w:tabs>
          <w:tab w:val="left" w:pos="1053"/>
          <w:tab w:val="left" w:pos="1055"/>
        </w:tabs>
        <w:autoSpaceDE w:val="0"/>
        <w:autoSpaceDN w:val="0"/>
        <w:spacing w:after="0" w:line="360" w:lineRule="auto"/>
        <w:ind w:hanging="361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Действовать по принципу «Я в предлагаемых обстоятельствах».</w:t>
      </w:r>
    </w:p>
    <w:p w:rsidR="006F295D" w:rsidRPr="00E40BA1" w:rsidRDefault="006F295D" w:rsidP="006F295D">
      <w:pPr>
        <w:widowControl w:val="0"/>
        <w:numPr>
          <w:ilvl w:val="2"/>
          <w:numId w:val="21"/>
        </w:numPr>
        <w:tabs>
          <w:tab w:val="left" w:pos="1053"/>
          <w:tab w:val="left" w:pos="1055"/>
        </w:tabs>
        <w:autoSpaceDE w:val="0"/>
        <w:autoSpaceDN w:val="0"/>
        <w:spacing w:after="0" w:line="360" w:lineRule="auto"/>
        <w:ind w:right="232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Видеть возможность разного поведения в одних и тех же предлагаемых обстоятельствах.</w:t>
      </w:r>
    </w:p>
    <w:p w:rsidR="006F295D" w:rsidRPr="00E40BA1" w:rsidRDefault="006F295D" w:rsidP="006F295D">
      <w:pPr>
        <w:widowControl w:val="0"/>
        <w:numPr>
          <w:ilvl w:val="2"/>
          <w:numId w:val="21"/>
        </w:numPr>
        <w:tabs>
          <w:tab w:val="left" w:pos="1053"/>
          <w:tab w:val="left" w:pos="1055"/>
          <w:tab w:val="left" w:pos="2135"/>
          <w:tab w:val="left" w:pos="2495"/>
          <w:tab w:val="left" w:pos="4348"/>
          <w:tab w:val="left" w:pos="6230"/>
          <w:tab w:val="left" w:pos="7688"/>
          <w:tab w:val="left" w:pos="9011"/>
        </w:tabs>
        <w:autoSpaceDE w:val="0"/>
        <w:autoSpaceDN w:val="0"/>
        <w:spacing w:after="0" w:line="360" w:lineRule="auto"/>
        <w:ind w:right="231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Видеть</w:t>
      </w:r>
      <w:r w:rsidRPr="00E40BA1">
        <w:rPr>
          <w:rStyle w:val="a4"/>
          <w:rFonts w:ascii="Times New Roman" w:hAnsi="Times New Roman" w:cs="Times New Roman"/>
          <w:b w:val="0"/>
        </w:rPr>
        <w:tab/>
        <w:t>в</w:t>
      </w:r>
      <w:r w:rsidRPr="00E40BA1">
        <w:rPr>
          <w:rStyle w:val="a4"/>
          <w:rFonts w:ascii="Times New Roman" w:hAnsi="Times New Roman" w:cs="Times New Roman"/>
          <w:b w:val="0"/>
        </w:rPr>
        <w:tab/>
        <w:t>особенностях</w:t>
      </w:r>
      <w:r w:rsidRPr="00E40BA1">
        <w:rPr>
          <w:rStyle w:val="a4"/>
          <w:rFonts w:ascii="Times New Roman" w:hAnsi="Times New Roman" w:cs="Times New Roman"/>
          <w:b w:val="0"/>
        </w:rPr>
        <w:tab/>
        <w:t>бессловесных</w:t>
      </w:r>
      <w:r w:rsidRPr="00E40BA1">
        <w:rPr>
          <w:rStyle w:val="a4"/>
          <w:rFonts w:ascii="Times New Roman" w:hAnsi="Times New Roman" w:cs="Times New Roman"/>
          <w:b w:val="0"/>
        </w:rPr>
        <w:tab/>
        <w:t>элементов</w:t>
      </w:r>
      <w:r w:rsidRPr="00E40BA1">
        <w:rPr>
          <w:rStyle w:val="a4"/>
          <w:rFonts w:ascii="Times New Roman" w:hAnsi="Times New Roman" w:cs="Times New Roman"/>
          <w:b w:val="0"/>
        </w:rPr>
        <w:tab/>
        <w:t>действий</w:t>
      </w:r>
      <w:r w:rsidRPr="00E40BA1">
        <w:rPr>
          <w:rStyle w:val="a4"/>
          <w:rFonts w:ascii="Times New Roman" w:hAnsi="Times New Roman" w:cs="Times New Roman"/>
          <w:b w:val="0"/>
        </w:rPr>
        <w:tab/>
        <w:t>проявления определенной индивидуальности человека.</w:t>
      </w:r>
    </w:p>
    <w:p w:rsidR="006F295D" w:rsidRPr="00E40BA1" w:rsidRDefault="006F295D" w:rsidP="006F295D">
      <w:pPr>
        <w:widowControl w:val="0"/>
        <w:tabs>
          <w:tab w:val="left" w:pos="1053"/>
          <w:tab w:val="left" w:pos="1055"/>
        </w:tabs>
        <w:autoSpaceDE w:val="0"/>
        <w:autoSpaceDN w:val="0"/>
        <w:spacing w:before="72"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 xml:space="preserve">                Определять замысел, сценическую задачу этюда.</w:t>
      </w:r>
    </w:p>
    <w:p w:rsidR="006F295D" w:rsidRPr="00E40BA1" w:rsidRDefault="006F295D" w:rsidP="006F295D">
      <w:pPr>
        <w:widowControl w:val="0"/>
        <w:numPr>
          <w:ilvl w:val="2"/>
          <w:numId w:val="21"/>
        </w:numPr>
        <w:tabs>
          <w:tab w:val="left" w:pos="1053"/>
          <w:tab w:val="left" w:pos="1055"/>
        </w:tabs>
        <w:autoSpaceDE w:val="0"/>
        <w:autoSpaceDN w:val="0"/>
        <w:spacing w:after="0" w:line="360" w:lineRule="auto"/>
        <w:ind w:hanging="361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Показать индивидуальный этюд на предложенную тему.</w:t>
      </w:r>
    </w:p>
    <w:p w:rsidR="006F295D" w:rsidRPr="00E40BA1" w:rsidRDefault="006F295D" w:rsidP="006F295D">
      <w:pPr>
        <w:widowControl w:val="0"/>
        <w:numPr>
          <w:ilvl w:val="2"/>
          <w:numId w:val="21"/>
        </w:numPr>
        <w:tabs>
          <w:tab w:val="left" w:pos="1053"/>
          <w:tab w:val="left" w:pos="1055"/>
        </w:tabs>
        <w:autoSpaceDE w:val="0"/>
        <w:autoSpaceDN w:val="0"/>
        <w:spacing w:after="0" w:line="360" w:lineRule="auto"/>
        <w:ind w:right="233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Анализировать свою работу на сценической площадке и работу своих товарищей.</w:t>
      </w:r>
    </w:p>
    <w:p w:rsidR="006F295D" w:rsidRDefault="006F295D" w:rsidP="006F295D">
      <w:pPr>
        <w:widowControl w:val="0"/>
        <w:numPr>
          <w:ilvl w:val="2"/>
          <w:numId w:val="21"/>
        </w:numPr>
        <w:tabs>
          <w:tab w:val="left" w:pos="1053"/>
          <w:tab w:val="left" w:pos="1055"/>
        </w:tabs>
        <w:autoSpaceDE w:val="0"/>
        <w:autoSpaceDN w:val="0"/>
        <w:spacing w:after="0" w:line="360" w:lineRule="auto"/>
        <w:ind w:hanging="361"/>
        <w:jc w:val="both"/>
        <w:rPr>
          <w:rStyle w:val="a4"/>
          <w:rFonts w:ascii="Times New Roman" w:hAnsi="Times New Roman" w:cs="Times New Roman"/>
          <w:b w:val="0"/>
        </w:rPr>
      </w:pPr>
      <w:r w:rsidRPr="00E40BA1">
        <w:rPr>
          <w:rStyle w:val="a4"/>
          <w:rFonts w:ascii="Times New Roman" w:hAnsi="Times New Roman" w:cs="Times New Roman"/>
          <w:b w:val="0"/>
        </w:rPr>
        <w:t>Коллективно выполнять задания.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Начало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 –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с 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сентября,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окончание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 года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– по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май.</w:t>
      </w:r>
    </w:p>
    <w:p w:rsidR="006F295D" w:rsidRPr="002E6195" w:rsidRDefault="006F295D" w:rsidP="006F29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4"/>
        <w:gridCol w:w="1560"/>
        <w:gridCol w:w="1275"/>
        <w:gridCol w:w="1986"/>
        <w:gridCol w:w="1136"/>
      </w:tblGrid>
      <w:tr w:rsidR="006F295D" w:rsidRPr="002E6195" w:rsidTr="00453097">
        <w:trPr>
          <w:trHeight w:val="1151"/>
        </w:trPr>
        <w:tc>
          <w:tcPr>
            <w:tcW w:w="675" w:type="dxa"/>
          </w:tcPr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6F295D" w:rsidRPr="002E6195" w:rsidRDefault="006F295D" w:rsidP="00453097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4" w:type="dxa"/>
          </w:tcPr>
          <w:p w:rsidR="006F295D" w:rsidRPr="002E6195" w:rsidRDefault="006F295D" w:rsidP="00453097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F295D" w:rsidRPr="002E6195" w:rsidRDefault="006F295D" w:rsidP="00453097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Год</w:t>
            </w:r>
            <w:r w:rsidRPr="002E619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560" w:type="dxa"/>
          </w:tcPr>
          <w:p w:rsidR="006F295D" w:rsidRPr="002E6195" w:rsidRDefault="006F295D" w:rsidP="00453097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F295D" w:rsidRPr="002E6195" w:rsidRDefault="006F295D" w:rsidP="00453097">
            <w:pPr>
              <w:ind w:right="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Объѐм</w:t>
            </w:r>
          </w:p>
          <w:p w:rsidR="006F295D" w:rsidRPr="002E6195" w:rsidRDefault="006F295D" w:rsidP="00453097">
            <w:pPr>
              <w:ind w:right="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учебных</w:t>
            </w:r>
            <w:r w:rsidRPr="002E619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275" w:type="dxa"/>
          </w:tcPr>
          <w:p w:rsidR="006F295D" w:rsidRPr="002E6195" w:rsidRDefault="006F295D" w:rsidP="00453097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F295D" w:rsidRPr="002E6195" w:rsidRDefault="006F295D" w:rsidP="00453097">
            <w:pPr>
              <w:spacing w:before="1"/>
              <w:ind w:right="2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  <w:r w:rsidRPr="002E619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учебных</w:t>
            </w:r>
            <w:r w:rsidRPr="002E6195">
              <w:rPr>
                <w:rFonts w:ascii="Times New Roman" w:eastAsia="Times New Roman" w:hAnsi="Times New Roman" w:cs="Times New Roman"/>
                <w:b/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недель</w:t>
            </w:r>
          </w:p>
        </w:tc>
        <w:tc>
          <w:tcPr>
            <w:tcW w:w="1986" w:type="dxa"/>
          </w:tcPr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F295D" w:rsidRPr="002E6195" w:rsidRDefault="006F295D" w:rsidP="00453097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Режим</w:t>
            </w:r>
            <w:r w:rsidRPr="002E619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работы</w:t>
            </w:r>
          </w:p>
        </w:tc>
        <w:tc>
          <w:tcPr>
            <w:tcW w:w="1136" w:type="dxa"/>
          </w:tcPr>
          <w:p w:rsidR="006F295D" w:rsidRPr="002E6195" w:rsidRDefault="006F295D" w:rsidP="00453097">
            <w:pPr>
              <w:ind w:righ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Количест</w:t>
            </w:r>
            <w:r w:rsidRPr="002E6195">
              <w:rPr>
                <w:rFonts w:ascii="Times New Roman" w:eastAsia="Times New Roman" w:hAnsi="Times New Roman" w:cs="Times New Roman"/>
                <w:b/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во</w:t>
            </w:r>
          </w:p>
          <w:p w:rsidR="006F295D" w:rsidRPr="002E6195" w:rsidRDefault="006F295D" w:rsidP="00453097">
            <w:pPr>
              <w:ind w:right="15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учебных</w:t>
            </w:r>
            <w:r w:rsidRPr="002E6195">
              <w:rPr>
                <w:rFonts w:ascii="Times New Roman" w:eastAsia="Times New Roman" w:hAnsi="Times New Roman" w:cs="Times New Roman"/>
                <w:b/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дней</w:t>
            </w:r>
          </w:p>
        </w:tc>
      </w:tr>
      <w:tr w:rsidR="006F295D" w:rsidRPr="002E6195" w:rsidTr="00453097">
        <w:trPr>
          <w:trHeight w:val="964"/>
        </w:trPr>
        <w:tc>
          <w:tcPr>
            <w:tcW w:w="675" w:type="dxa"/>
          </w:tcPr>
          <w:p w:rsidR="006F295D" w:rsidRPr="002E6195" w:rsidRDefault="006F295D" w:rsidP="00453097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F295D" w:rsidRPr="002E6195" w:rsidRDefault="006F295D" w:rsidP="00453097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4" w:type="dxa"/>
          </w:tcPr>
          <w:p w:rsidR="006F295D" w:rsidRPr="002E6195" w:rsidRDefault="006F295D" w:rsidP="00453097">
            <w:pPr>
              <w:spacing w:before="153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2E61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</w:t>
            </w:r>
            <w:r w:rsidRPr="002E61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обучения</w:t>
            </w:r>
          </w:p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«Стартовый»</w:t>
            </w:r>
          </w:p>
        </w:tc>
        <w:tc>
          <w:tcPr>
            <w:tcW w:w="1560" w:type="dxa"/>
          </w:tcPr>
          <w:p w:rsidR="006F295D" w:rsidRPr="002E6195" w:rsidRDefault="006F295D" w:rsidP="00453097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F295D" w:rsidRPr="002E6195" w:rsidRDefault="006F295D" w:rsidP="00453097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275" w:type="dxa"/>
          </w:tcPr>
          <w:p w:rsidR="006F295D" w:rsidRPr="002E6195" w:rsidRDefault="006F295D" w:rsidP="00453097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F295D" w:rsidRPr="002E6195" w:rsidRDefault="006F295D" w:rsidP="00453097">
            <w:pPr>
              <w:spacing w:before="1"/>
              <w:ind w:right="4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986" w:type="dxa"/>
          </w:tcPr>
          <w:p w:rsidR="006F295D" w:rsidRPr="002E6195" w:rsidRDefault="006F295D" w:rsidP="00453097">
            <w:pPr>
              <w:ind w:right="5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 раза в</w:t>
            </w:r>
            <w:r w:rsidRPr="002E61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неделю</w:t>
            </w:r>
          </w:p>
          <w:p w:rsidR="006F295D" w:rsidRPr="002E6195" w:rsidRDefault="006F295D" w:rsidP="00453097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</w:t>
            </w:r>
            <w:r w:rsidRPr="002E61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</w:t>
            </w:r>
            <w:r w:rsidRPr="002E61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часа</w:t>
            </w:r>
          </w:p>
        </w:tc>
        <w:tc>
          <w:tcPr>
            <w:tcW w:w="1136" w:type="dxa"/>
          </w:tcPr>
          <w:p w:rsidR="006F295D" w:rsidRPr="002E6195" w:rsidRDefault="006F295D" w:rsidP="00453097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6F295D" w:rsidRPr="002E6195" w:rsidRDefault="006F295D" w:rsidP="00453097">
            <w:pPr>
              <w:spacing w:before="1"/>
              <w:ind w:right="4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6F295D" w:rsidRPr="002E6195" w:rsidTr="00453097">
        <w:trPr>
          <w:trHeight w:val="967"/>
        </w:trPr>
        <w:tc>
          <w:tcPr>
            <w:tcW w:w="675" w:type="dxa"/>
          </w:tcPr>
          <w:p w:rsidR="006F295D" w:rsidRPr="002E6195" w:rsidRDefault="006F295D" w:rsidP="00453097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4" w:type="dxa"/>
          </w:tcPr>
          <w:p w:rsidR="006F295D" w:rsidRPr="002E6195" w:rsidRDefault="006F295D" w:rsidP="00453097">
            <w:pPr>
              <w:spacing w:before="156" w:line="322" w:lineRule="exact"/>
              <w:ind w:right="7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2E61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</w:t>
            </w:r>
            <w:r w:rsidRPr="002E61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обучения</w:t>
            </w:r>
          </w:p>
          <w:p w:rsidR="006F295D" w:rsidRPr="002E6195" w:rsidRDefault="006F295D" w:rsidP="00453097">
            <w:pPr>
              <w:ind w:right="7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«Базовый»</w:t>
            </w:r>
          </w:p>
        </w:tc>
        <w:tc>
          <w:tcPr>
            <w:tcW w:w="1560" w:type="dxa"/>
          </w:tcPr>
          <w:p w:rsidR="006F295D" w:rsidRPr="002E6195" w:rsidRDefault="006F295D" w:rsidP="00453097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275" w:type="dxa"/>
          </w:tcPr>
          <w:p w:rsidR="006F295D" w:rsidRPr="002E6195" w:rsidRDefault="006F295D" w:rsidP="00453097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F295D" w:rsidRPr="002E6195" w:rsidRDefault="006F295D" w:rsidP="00453097">
            <w:pPr>
              <w:ind w:right="4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986" w:type="dxa"/>
          </w:tcPr>
          <w:p w:rsidR="006F295D" w:rsidRPr="002E6195" w:rsidRDefault="006F295D" w:rsidP="00453097">
            <w:pPr>
              <w:ind w:right="5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 раза в</w:t>
            </w:r>
            <w:r w:rsidRPr="002E61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неделю</w:t>
            </w:r>
          </w:p>
          <w:p w:rsidR="006F295D" w:rsidRPr="002E6195" w:rsidRDefault="006F295D" w:rsidP="00453097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</w:t>
            </w:r>
            <w:r w:rsidRPr="002E61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</w:t>
            </w:r>
            <w:r w:rsidRPr="002E61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часа</w:t>
            </w:r>
          </w:p>
        </w:tc>
        <w:tc>
          <w:tcPr>
            <w:tcW w:w="1136" w:type="dxa"/>
          </w:tcPr>
          <w:p w:rsidR="006F295D" w:rsidRPr="002E6195" w:rsidRDefault="006F295D" w:rsidP="00453097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6F295D" w:rsidRPr="002E6195" w:rsidRDefault="006F295D" w:rsidP="00453097">
            <w:pPr>
              <w:ind w:right="4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6F295D" w:rsidRPr="002E6195" w:rsidTr="00453097">
        <w:trPr>
          <w:trHeight w:val="969"/>
        </w:trPr>
        <w:tc>
          <w:tcPr>
            <w:tcW w:w="675" w:type="dxa"/>
          </w:tcPr>
          <w:p w:rsidR="006F295D" w:rsidRPr="002E6195" w:rsidRDefault="006F295D" w:rsidP="00453097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04" w:type="dxa"/>
          </w:tcPr>
          <w:p w:rsidR="006F295D" w:rsidRPr="002E6195" w:rsidRDefault="006F295D" w:rsidP="00453097">
            <w:pPr>
              <w:spacing w:before="156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2E61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</w:t>
            </w:r>
            <w:r w:rsidRPr="002E61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обучения</w:t>
            </w:r>
          </w:p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«Продвинутый»</w:t>
            </w:r>
          </w:p>
        </w:tc>
        <w:tc>
          <w:tcPr>
            <w:tcW w:w="1560" w:type="dxa"/>
          </w:tcPr>
          <w:p w:rsidR="006F295D" w:rsidRPr="002E6195" w:rsidRDefault="006F295D" w:rsidP="00453097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275" w:type="dxa"/>
          </w:tcPr>
          <w:p w:rsidR="006F295D" w:rsidRPr="002E6195" w:rsidRDefault="006F295D" w:rsidP="00453097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F295D" w:rsidRPr="002E6195" w:rsidRDefault="006F295D" w:rsidP="00453097">
            <w:pPr>
              <w:spacing w:before="1"/>
              <w:ind w:right="4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986" w:type="dxa"/>
          </w:tcPr>
          <w:p w:rsidR="006F295D" w:rsidRPr="002E6195" w:rsidRDefault="006F295D" w:rsidP="00453097">
            <w:pPr>
              <w:ind w:right="5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 раза в</w:t>
            </w:r>
            <w:r w:rsidRPr="002E61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неделю</w:t>
            </w:r>
          </w:p>
          <w:p w:rsidR="006F295D" w:rsidRPr="002E6195" w:rsidRDefault="006F295D" w:rsidP="00453097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</w:t>
            </w:r>
            <w:r w:rsidRPr="002E61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</w:t>
            </w:r>
            <w:r w:rsidRPr="002E61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часа</w:t>
            </w:r>
          </w:p>
        </w:tc>
        <w:tc>
          <w:tcPr>
            <w:tcW w:w="1136" w:type="dxa"/>
          </w:tcPr>
          <w:p w:rsidR="006F295D" w:rsidRPr="002E6195" w:rsidRDefault="006F295D" w:rsidP="00453097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6F295D" w:rsidRPr="002E6195" w:rsidRDefault="006F295D" w:rsidP="00453097">
            <w:pPr>
              <w:spacing w:before="1"/>
              <w:ind w:right="4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</w:tbl>
    <w:p w:rsidR="006F295D" w:rsidRPr="002E6195" w:rsidRDefault="006F295D" w:rsidP="006F295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Условия</w:t>
      </w:r>
      <w:r w:rsidRPr="002E619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реализации</w:t>
      </w:r>
      <w:r w:rsidRPr="002E619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программы</w:t>
      </w:r>
    </w:p>
    <w:p w:rsidR="006F295D" w:rsidRPr="002E6195" w:rsidRDefault="006F295D" w:rsidP="006F295D">
      <w:pPr>
        <w:widowControl w:val="0"/>
        <w:autoSpaceDE w:val="0"/>
        <w:autoSpaceDN w:val="0"/>
        <w:spacing w:before="114" w:after="0" w:line="321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Материально-техническое</w:t>
      </w:r>
      <w:r w:rsidRPr="002E6195">
        <w:rPr>
          <w:rFonts w:ascii="Times New Roman" w:eastAsia="Times New Roman" w:hAnsi="Times New Roman" w:cs="Times New Roman"/>
          <w:i/>
          <w:spacing w:val="-8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обеспечение:</w:t>
      </w:r>
    </w:p>
    <w:p w:rsidR="006F295D" w:rsidRPr="002E6195" w:rsidRDefault="006F295D" w:rsidP="006F295D">
      <w:pPr>
        <w:widowControl w:val="0"/>
        <w:numPr>
          <w:ilvl w:val="2"/>
          <w:numId w:val="15"/>
        </w:numPr>
        <w:tabs>
          <w:tab w:val="left" w:pos="1055"/>
        </w:tabs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Помещение для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просторный, хорошо проветриваемый класс со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свободной серединой и минимальным количеством мебели, пригодной для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использования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качестве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выгородки,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нормами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СанПиН.</w:t>
      </w:r>
    </w:p>
    <w:p w:rsidR="006F295D" w:rsidRPr="002E6195" w:rsidRDefault="006F295D" w:rsidP="006F295D">
      <w:pPr>
        <w:widowControl w:val="0"/>
        <w:numPr>
          <w:ilvl w:val="2"/>
          <w:numId w:val="15"/>
        </w:numPr>
        <w:tabs>
          <w:tab w:val="left" w:pos="1053"/>
          <w:tab w:val="left" w:pos="1055"/>
        </w:tabs>
        <w:autoSpaceDE w:val="0"/>
        <w:autoSpaceDN w:val="0"/>
        <w:spacing w:after="0" w:line="342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Элементы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театральной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декорации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(ширмы,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кубы,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скамейки),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костюмы.</w:t>
      </w:r>
    </w:p>
    <w:p w:rsidR="006F295D" w:rsidRPr="002E6195" w:rsidRDefault="006F295D" w:rsidP="006F295D">
      <w:pPr>
        <w:widowControl w:val="0"/>
        <w:numPr>
          <w:ilvl w:val="2"/>
          <w:numId w:val="15"/>
        </w:numPr>
        <w:tabs>
          <w:tab w:val="left" w:pos="1053"/>
          <w:tab w:val="left" w:pos="1055"/>
        </w:tabs>
        <w:autoSpaceDE w:val="0"/>
        <w:autoSpaceDN w:val="0"/>
        <w:spacing w:after="0" w:line="342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Компьютер,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проектор,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экран.</w:t>
      </w:r>
    </w:p>
    <w:p w:rsidR="006F295D" w:rsidRPr="002E6195" w:rsidRDefault="006F295D" w:rsidP="006F295D">
      <w:pPr>
        <w:widowControl w:val="0"/>
        <w:numPr>
          <w:ilvl w:val="2"/>
          <w:numId w:val="15"/>
        </w:numPr>
        <w:tabs>
          <w:tab w:val="left" w:pos="1053"/>
          <w:tab w:val="left" w:pos="1055"/>
        </w:tabs>
        <w:autoSpaceDE w:val="0"/>
        <w:autoSpaceDN w:val="0"/>
        <w:spacing w:after="0" w:line="342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Звуковая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аппаратура: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динамики,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микрофоны</w:t>
      </w:r>
    </w:p>
    <w:p w:rsidR="006F295D" w:rsidRPr="002E6195" w:rsidRDefault="006F295D" w:rsidP="006F295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Информационное</w:t>
      </w:r>
      <w:r w:rsidRPr="002E6195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обеспечение:</w:t>
      </w:r>
      <w:r w:rsidRPr="002E6195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интернет-ресурсы,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видео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материал.</w:t>
      </w:r>
    </w:p>
    <w:p w:rsidR="006F295D" w:rsidRPr="002E6195" w:rsidRDefault="006F295D" w:rsidP="006F295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Кадровое</w:t>
      </w:r>
      <w:r w:rsidRPr="002E6195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обеспечение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Согласно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профессиональному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стандарту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«Педагог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дополнительного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 учащихся и взрослых» по данной программе может работать педагог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уровнем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квалификации,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соответствующим обозначениям таблицы пункта 2 Профессионального стандарта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(Описание трудовых функций, входящих в профессиональный стандарт), а именно: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коды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 В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 уровнями квалификации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6.</w:t>
      </w:r>
    </w:p>
    <w:p w:rsidR="006F295D" w:rsidRPr="002E6195" w:rsidRDefault="006F295D" w:rsidP="006F295D">
      <w:pPr>
        <w:widowControl w:val="0"/>
        <w:autoSpaceDE w:val="0"/>
        <w:autoSpaceDN w:val="0"/>
        <w:spacing w:before="250"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Формы</w:t>
      </w:r>
      <w:r w:rsidRPr="002E619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аттестации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Свидетельством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успешного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являются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портфолио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сформированные из дипломов, грамот, фотографий, видео (результат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участия 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конкурсах,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фестивалях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 мероприятиях).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Формы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подведения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итогов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реализации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образовательной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программы:</w:t>
      </w:r>
      <w:r w:rsidRPr="002E6195">
        <w:rPr>
          <w:rFonts w:ascii="Times New Roman" w:eastAsia="Times New Roman" w:hAnsi="Times New Roman" w:cs="Times New Roman"/>
          <w:i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2E6195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показе</w:t>
      </w:r>
      <w:r w:rsidRPr="002E6195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спектаклей,</w:t>
      </w:r>
      <w:r w:rsidRPr="002E6195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концертов,</w:t>
      </w:r>
      <w:r w:rsidRPr="002E6195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конкурсно-игровых</w:t>
      </w:r>
      <w:r w:rsidRPr="002E6195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программ;</w:t>
      </w:r>
      <w:r w:rsidRPr="002E6195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районных,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областных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фестивалях;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проектная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социально-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творческая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деятельность.</w:t>
      </w:r>
    </w:p>
    <w:p w:rsidR="006F295D" w:rsidRDefault="006F295D" w:rsidP="006F29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autoSpaceDE w:val="0"/>
        <w:autoSpaceDN w:val="0"/>
        <w:spacing w:before="139"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Оценочные</w:t>
      </w:r>
      <w:r w:rsidRPr="002E61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материалы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подведения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итогов по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выбран: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спектакль,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областных,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международных,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всероссийских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конкурсах,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фестивалях.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457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Критерии и формы оценки качества знаний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Программой</w:t>
      </w:r>
      <w:r w:rsidRPr="002E6195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предусмотрены</w:t>
      </w:r>
      <w:r w:rsidRPr="002E6195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формы</w:t>
      </w:r>
      <w:r w:rsidRPr="002E6195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контроля: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-анкетирование;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-тестирование;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Эффективным</w:t>
      </w:r>
      <w:r w:rsidRPr="002E6195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способом</w:t>
      </w:r>
      <w:r w:rsidRPr="002E6195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проверки</w:t>
      </w:r>
      <w:r w:rsidRPr="002E6195">
        <w:rPr>
          <w:rFonts w:ascii="Times New Roman" w:eastAsia="Times New Roman" w:hAnsi="Times New Roman" w:cs="Times New Roman"/>
          <w:spacing w:val="2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2E6195">
        <w:rPr>
          <w:rFonts w:ascii="Times New Roman" w:eastAsia="Times New Roman" w:hAnsi="Times New Roman" w:cs="Times New Roman"/>
          <w:spacing w:val="2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2E6195">
        <w:rPr>
          <w:rFonts w:ascii="Times New Roman" w:eastAsia="Times New Roman" w:hAnsi="Times New Roman" w:cs="Times New Roman"/>
          <w:spacing w:val="2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является</w:t>
      </w:r>
      <w:r w:rsidRPr="002E6195">
        <w:rPr>
          <w:rFonts w:ascii="Times New Roman" w:eastAsia="Times New Roman" w:hAnsi="Times New Roman" w:cs="Times New Roman"/>
          <w:spacing w:val="2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итоговая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творческая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учащегося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проза,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стихотворение,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монолог).</w:t>
      </w:r>
    </w:p>
    <w:p w:rsidR="006F295D" w:rsidRPr="002E6195" w:rsidRDefault="006F295D" w:rsidP="006F295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</w:t>
      </w:r>
      <w:r w:rsidRPr="002E6195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2E6195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прослеживается</w:t>
      </w:r>
      <w:r w:rsidRPr="002E6195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творческих</w:t>
      </w:r>
      <w:r w:rsidRPr="002E6195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достижениях</w:t>
      </w:r>
      <w:r w:rsidRPr="002E6195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(грамоты,</w:t>
      </w:r>
      <w:r w:rsidRPr="002E6195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дипломы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грант)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призовых местах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2E6195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конкурсах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фестивалях.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6F295D" w:rsidRPr="002E6195" w:rsidSect="002C6889">
          <w:pgSz w:w="11910" w:h="16840"/>
          <w:pgMar w:top="426" w:right="620" w:bottom="540" w:left="660" w:header="0" w:footer="268" w:gutter="0"/>
          <w:cols w:space="720"/>
        </w:sectPr>
      </w:pPr>
    </w:p>
    <w:p w:rsidR="006F295D" w:rsidRPr="002E6195" w:rsidRDefault="006F295D" w:rsidP="006F295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процессе</w:t>
      </w:r>
      <w:r w:rsidRPr="002E6195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2E6195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2E6195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«Основы</w:t>
      </w:r>
      <w:r w:rsidRPr="002E6195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театрального</w:t>
      </w:r>
      <w:r w:rsidRPr="002E6195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искусства»</w:t>
      </w:r>
      <w:r w:rsidRPr="002E6195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каждом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этапе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проводится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мониторинг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знаний,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умений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навыков.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Вводный</w:t>
      </w:r>
      <w:r w:rsidRPr="002E6195">
        <w:rPr>
          <w:rFonts w:ascii="Times New Roman" w:eastAsia="Times New Roman" w:hAnsi="Times New Roman" w:cs="Times New Roman"/>
          <w:b/>
          <w:spacing w:val="39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2E6195">
        <w:rPr>
          <w:rFonts w:ascii="Times New Roman" w:eastAsia="Times New Roman" w:hAnsi="Times New Roman" w:cs="Times New Roman"/>
          <w:spacing w:val="39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проводится</w:t>
      </w:r>
      <w:r w:rsidRPr="002E619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начале</w:t>
      </w:r>
      <w:r w:rsidRPr="002E619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2E6195">
        <w:rPr>
          <w:rFonts w:ascii="Times New Roman" w:eastAsia="Times New Roman" w:hAnsi="Times New Roman" w:cs="Times New Roman"/>
          <w:spacing w:val="4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</w:t>
      </w:r>
      <w:r w:rsidRPr="002E619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39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виде</w:t>
      </w:r>
      <w:r w:rsidRPr="002E619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собеседования,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творческого задания,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викторины.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numPr>
          <w:ilvl w:val="0"/>
          <w:numId w:val="14"/>
        </w:numPr>
        <w:tabs>
          <w:tab w:val="left" w:pos="934"/>
        </w:tabs>
        <w:autoSpaceDE w:val="0"/>
        <w:autoSpaceDN w:val="0"/>
        <w:spacing w:after="0" w:line="240" w:lineRule="auto"/>
        <w:ind w:right="234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год обучения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– собеседование (уровень и объем знаний о театре), творческое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задание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(на фантазию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 творческое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мышление).</w:t>
      </w:r>
    </w:p>
    <w:p w:rsidR="006F295D" w:rsidRPr="002E6195" w:rsidRDefault="006F295D" w:rsidP="006F295D">
      <w:pPr>
        <w:widowControl w:val="0"/>
        <w:numPr>
          <w:ilvl w:val="0"/>
          <w:numId w:val="14"/>
        </w:numPr>
        <w:tabs>
          <w:tab w:val="left" w:pos="1006"/>
        </w:tabs>
        <w:autoSpaceDE w:val="0"/>
        <w:autoSpaceDN w:val="0"/>
        <w:spacing w:after="0" w:line="240" w:lineRule="auto"/>
        <w:ind w:right="229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год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обучения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викторина,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тест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театральной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культуры,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творческое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задание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(этюд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предложенную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тему),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чтение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наизусть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стихотворения.</w:t>
      </w:r>
    </w:p>
    <w:p w:rsidR="006F295D" w:rsidRPr="002E6195" w:rsidRDefault="006F295D" w:rsidP="006F295D">
      <w:pPr>
        <w:widowControl w:val="0"/>
        <w:numPr>
          <w:ilvl w:val="0"/>
          <w:numId w:val="14"/>
        </w:numPr>
        <w:tabs>
          <w:tab w:val="left" w:pos="906"/>
        </w:tabs>
        <w:autoSpaceDE w:val="0"/>
        <w:autoSpaceDN w:val="0"/>
        <w:spacing w:before="1" w:after="0" w:line="240" w:lineRule="auto"/>
        <w:ind w:right="231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год обучения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– тест на знание основ театральной культуры, творческое задание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(этюд на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предложенную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тему),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чтение наизусть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стихотворения.</w:t>
      </w:r>
    </w:p>
    <w:p w:rsidR="006F295D" w:rsidRPr="002E6195" w:rsidRDefault="006F295D" w:rsidP="006F295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Промежуточный</w:t>
      </w:r>
      <w:r w:rsidRPr="002E619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итогам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первого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полугодия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(усвоение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контрольных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упражнений,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этюдов,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новогоднем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театрализованном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представлении,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показах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мероприятиях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общеобразовательного учреждения).</w:t>
      </w:r>
    </w:p>
    <w:p w:rsidR="006F295D" w:rsidRPr="002E6195" w:rsidRDefault="006F295D" w:rsidP="006F295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Итоговый</w:t>
      </w:r>
      <w:r w:rsidRPr="002E619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конце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(активность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70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показах,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 в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учебном спектакле</w:t>
      </w:r>
      <w:r w:rsidRPr="002E6195">
        <w:rPr>
          <w:rFonts w:ascii="Times New Roman" w:eastAsia="Times New Roman" w:hAnsi="Times New Roman" w:cs="Times New Roman"/>
          <w:spacing w:val="68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уровень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освоения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программ).</w:t>
      </w:r>
    </w:p>
    <w:p w:rsidR="006F295D" w:rsidRPr="002E6195" w:rsidRDefault="006F295D" w:rsidP="006F295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numPr>
          <w:ilvl w:val="0"/>
          <w:numId w:val="13"/>
        </w:numPr>
        <w:tabs>
          <w:tab w:val="left" w:pos="936"/>
        </w:tabs>
        <w:autoSpaceDE w:val="0"/>
        <w:autoSpaceDN w:val="0"/>
        <w:spacing w:after="0" w:line="240" w:lineRule="auto"/>
        <w:ind w:right="230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год обучения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– викторина (уровень и объем знаний о театре), тест на знание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терминологии, чтение наизусть стихотворения, показ этюда «Я 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предлагаемых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обстоятельствах»,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коллективной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(миниатюра,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спектакль).</w:t>
      </w:r>
    </w:p>
    <w:p w:rsidR="006F295D" w:rsidRPr="002E6195" w:rsidRDefault="006F295D" w:rsidP="006F295D">
      <w:pPr>
        <w:widowControl w:val="0"/>
        <w:numPr>
          <w:ilvl w:val="0"/>
          <w:numId w:val="13"/>
        </w:numPr>
        <w:tabs>
          <w:tab w:val="left" w:pos="906"/>
        </w:tabs>
        <w:autoSpaceDE w:val="0"/>
        <w:autoSpaceDN w:val="0"/>
        <w:spacing w:before="2" w:after="0" w:line="240" w:lineRule="auto"/>
        <w:ind w:right="230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год обучения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– тест на знание основ театральной культуры, творческое задание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(этюд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взаимодействие, общение), чтение наизусть стихотворения, тест на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знание специальной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терминологии, участие в коллективной творческой работе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(миниатюра,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спектакль,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театрализованное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представление).</w:t>
      </w:r>
    </w:p>
    <w:p w:rsidR="006F295D" w:rsidRPr="002E6195" w:rsidRDefault="006F295D" w:rsidP="006F295D">
      <w:pPr>
        <w:widowControl w:val="0"/>
        <w:numPr>
          <w:ilvl w:val="0"/>
          <w:numId w:val="13"/>
        </w:numPr>
        <w:tabs>
          <w:tab w:val="left" w:pos="939"/>
        </w:tabs>
        <w:autoSpaceDE w:val="0"/>
        <w:autoSpaceDN w:val="0"/>
        <w:spacing w:before="1" w:after="0" w:line="240" w:lineRule="auto"/>
        <w:ind w:right="224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год обучения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– проектная работа по основам театральной культуры (история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театра),</w:t>
      </w:r>
      <w:r w:rsidRPr="002E6195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творческое</w:t>
      </w:r>
      <w:r w:rsidRPr="002E6195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задание</w:t>
      </w:r>
      <w:r w:rsidRPr="002E6195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(самостоятельная</w:t>
      </w:r>
      <w:r w:rsidRPr="002E6195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творческая</w:t>
      </w:r>
      <w:r w:rsidRPr="002E6195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работа),</w:t>
      </w:r>
      <w:r w:rsidRPr="002E6195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чтение</w:t>
      </w:r>
    </w:p>
    <w:p w:rsidR="006F295D" w:rsidRDefault="006F295D" w:rsidP="006F29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autoSpaceDE w:val="0"/>
        <w:autoSpaceDN w:val="0"/>
        <w:spacing w:before="73"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наизусть стихотворения и прозаического отрывка, тест на знание специальной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терминологии,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коллективной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(миниатюра,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спектакль,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театрализованное представление).</w:t>
      </w:r>
    </w:p>
    <w:p w:rsidR="006F295D" w:rsidRPr="002E6195" w:rsidRDefault="006F295D" w:rsidP="006F295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tabs>
          <w:tab w:val="left" w:pos="1329"/>
          <w:tab w:val="left" w:pos="1852"/>
          <w:tab w:val="left" w:pos="2188"/>
          <w:tab w:val="left" w:pos="3330"/>
          <w:tab w:val="left" w:pos="4624"/>
          <w:tab w:val="left" w:pos="5903"/>
          <w:tab w:val="left" w:pos="7482"/>
          <w:tab w:val="left" w:pos="8807"/>
          <w:tab w:val="left" w:pos="10108"/>
        </w:tabs>
        <w:autoSpaceDE w:val="0"/>
        <w:autoSpaceDN w:val="0"/>
        <w:spacing w:after="0" w:line="242" w:lineRule="auto"/>
        <w:ind w:right="2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же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в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течение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учебного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процесса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проводится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2E619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текущий</w:t>
      </w:r>
      <w:r w:rsidRPr="002E619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по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освоению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конкретной темы,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упражнения,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задания.</w:t>
      </w:r>
    </w:p>
    <w:p w:rsidR="006F295D" w:rsidRPr="002E6195" w:rsidRDefault="006F295D" w:rsidP="006F295D">
      <w:pPr>
        <w:widowControl w:val="0"/>
        <w:autoSpaceDE w:val="0"/>
        <w:autoSpaceDN w:val="0"/>
        <w:spacing w:before="235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Применяются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следующие </w:t>
      </w:r>
      <w:r w:rsidRPr="002E619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формы</w:t>
      </w:r>
      <w:r w:rsidRPr="002E6195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проверки</w:t>
      </w:r>
      <w:r w:rsidRPr="002E6195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усвоения</w:t>
      </w:r>
      <w:r w:rsidRPr="002E619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знаний:</w:t>
      </w:r>
    </w:p>
    <w:p w:rsidR="006F295D" w:rsidRPr="002E6195" w:rsidRDefault="006F295D" w:rsidP="006F295D">
      <w:pPr>
        <w:widowControl w:val="0"/>
        <w:numPr>
          <w:ilvl w:val="2"/>
          <w:numId w:val="15"/>
        </w:numPr>
        <w:tabs>
          <w:tab w:val="left" w:pos="1053"/>
          <w:tab w:val="left" w:pos="1055"/>
        </w:tabs>
        <w:autoSpaceDE w:val="0"/>
        <w:autoSpaceDN w:val="0"/>
        <w:spacing w:before="1" w:after="0" w:line="342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дискуссии.</w:t>
      </w:r>
    </w:p>
    <w:p w:rsidR="006F295D" w:rsidRPr="002E6195" w:rsidRDefault="006F295D" w:rsidP="006F295D">
      <w:pPr>
        <w:widowControl w:val="0"/>
        <w:numPr>
          <w:ilvl w:val="2"/>
          <w:numId w:val="15"/>
        </w:numPr>
        <w:tabs>
          <w:tab w:val="left" w:pos="1053"/>
          <w:tab w:val="left" w:pos="1055"/>
        </w:tabs>
        <w:autoSpaceDE w:val="0"/>
        <w:autoSpaceDN w:val="0"/>
        <w:spacing w:after="0" w:line="342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Выполнение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контрольных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упражнений,</w:t>
      </w:r>
      <w:r w:rsidRPr="002E6195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этюдов.</w:t>
      </w:r>
    </w:p>
    <w:p w:rsidR="006F295D" w:rsidRPr="002E6195" w:rsidRDefault="006F295D" w:rsidP="006F295D">
      <w:pPr>
        <w:widowControl w:val="0"/>
        <w:numPr>
          <w:ilvl w:val="2"/>
          <w:numId w:val="15"/>
        </w:numPr>
        <w:tabs>
          <w:tab w:val="left" w:pos="1053"/>
          <w:tab w:val="left" w:pos="1055"/>
        </w:tabs>
        <w:autoSpaceDE w:val="0"/>
        <w:autoSpaceDN w:val="0"/>
        <w:spacing w:before="1" w:after="0" w:line="342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Показ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самостоятельных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работ.</w:t>
      </w:r>
    </w:p>
    <w:p w:rsidR="006F295D" w:rsidRPr="002E6195" w:rsidRDefault="006F295D" w:rsidP="006F295D">
      <w:pPr>
        <w:widowControl w:val="0"/>
        <w:numPr>
          <w:ilvl w:val="2"/>
          <w:numId w:val="15"/>
        </w:numPr>
        <w:tabs>
          <w:tab w:val="left" w:pos="1053"/>
          <w:tab w:val="left" w:pos="1055"/>
        </w:tabs>
        <w:autoSpaceDE w:val="0"/>
        <w:autoSpaceDN w:val="0"/>
        <w:spacing w:after="0" w:line="342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играх,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викторинах,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конкурсах, фестивалях.</w:t>
      </w:r>
    </w:p>
    <w:p w:rsidR="006F295D" w:rsidRPr="002E6195" w:rsidRDefault="006F295D" w:rsidP="006F295D">
      <w:pPr>
        <w:widowControl w:val="0"/>
        <w:numPr>
          <w:ilvl w:val="2"/>
          <w:numId w:val="15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над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созданием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спектакля.</w:t>
      </w:r>
    </w:p>
    <w:p w:rsidR="006F295D" w:rsidRPr="002E6195" w:rsidRDefault="006F295D" w:rsidP="006F295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autoSpaceDE w:val="0"/>
        <w:autoSpaceDN w:val="0"/>
        <w:spacing w:after="0" w:line="320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Критерии</w:t>
      </w:r>
      <w:r w:rsidRPr="002E619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усвоения</w:t>
      </w:r>
      <w:r w:rsidRPr="002E619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образовательной</w:t>
      </w:r>
      <w:r w:rsidRPr="002E619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программы:</w:t>
      </w:r>
    </w:p>
    <w:p w:rsidR="006F295D" w:rsidRPr="002E6195" w:rsidRDefault="006F295D" w:rsidP="006F295D">
      <w:pPr>
        <w:widowControl w:val="0"/>
        <w:numPr>
          <w:ilvl w:val="3"/>
          <w:numId w:val="15"/>
        </w:numPr>
        <w:tabs>
          <w:tab w:val="left" w:pos="1414"/>
        </w:tabs>
        <w:autoSpaceDE w:val="0"/>
        <w:autoSpaceDN w:val="0"/>
        <w:spacing w:after="0" w:line="43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Владение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теоретическими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знаниями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специальной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терминологией.</w:t>
      </w:r>
    </w:p>
    <w:p w:rsidR="006F295D" w:rsidRPr="002E6195" w:rsidRDefault="006F295D" w:rsidP="006F295D">
      <w:pPr>
        <w:widowControl w:val="0"/>
        <w:numPr>
          <w:ilvl w:val="3"/>
          <w:numId w:val="15"/>
        </w:numPr>
        <w:tabs>
          <w:tab w:val="left" w:pos="1414"/>
        </w:tabs>
        <w:autoSpaceDE w:val="0"/>
        <w:autoSpaceDN w:val="0"/>
        <w:spacing w:before="3" w:after="0" w:line="232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Владение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основами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актерского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мастерства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(творческое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воображение,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логика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действий,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органичность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выразительность,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способность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импровизации,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эмоциональная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возбудимость,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выразительность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речи).</w:t>
      </w:r>
    </w:p>
    <w:p w:rsidR="006F295D" w:rsidRPr="002E6195" w:rsidRDefault="006F295D" w:rsidP="006F295D">
      <w:pPr>
        <w:widowControl w:val="0"/>
        <w:numPr>
          <w:ilvl w:val="3"/>
          <w:numId w:val="15"/>
        </w:numPr>
        <w:tabs>
          <w:tab w:val="left" w:pos="1414"/>
        </w:tabs>
        <w:autoSpaceDE w:val="0"/>
        <w:autoSpaceDN w:val="0"/>
        <w:spacing w:before="24" w:after="0" w:line="225" w:lineRule="auto"/>
        <w:ind w:right="23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самостоятельно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тренинги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(речевой,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пластический,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актерский).</w:t>
      </w:r>
    </w:p>
    <w:p w:rsidR="006F295D" w:rsidRPr="002E6195" w:rsidRDefault="006F295D" w:rsidP="006F295D">
      <w:pPr>
        <w:widowControl w:val="0"/>
        <w:numPr>
          <w:ilvl w:val="3"/>
          <w:numId w:val="15"/>
        </w:numPr>
        <w:tabs>
          <w:tab w:val="left" w:pos="1414"/>
        </w:tabs>
        <w:autoSpaceDE w:val="0"/>
        <w:autoSpaceDN w:val="0"/>
        <w:spacing w:before="5" w:after="0" w:line="43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Активность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участия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творческих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проектах и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разработках.</w:t>
      </w:r>
    </w:p>
    <w:p w:rsidR="006F295D" w:rsidRPr="002E6195" w:rsidRDefault="006F295D" w:rsidP="006F295D">
      <w:pPr>
        <w:widowControl w:val="0"/>
        <w:numPr>
          <w:ilvl w:val="3"/>
          <w:numId w:val="15"/>
        </w:numPr>
        <w:tabs>
          <w:tab w:val="left" w:pos="1414"/>
        </w:tabs>
        <w:autoSpaceDE w:val="0"/>
        <w:autoSpaceDN w:val="0"/>
        <w:spacing w:after="0" w:line="42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Креативность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выполнении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творческих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заданий.</w:t>
      </w:r>
    </w:p>
    <w:p w:rsidR="006F295D" w:rsidRPr="002E6195" w:rsidRDefault="006F295D" w:rsidP="006F295D">
      <w:pPr>
        <w:widowControl w:val="0"/>
        <w:numPr>
          <w:ilvl w:val="3"/>
          <w:numId w:val="15"/>
        </w:numPr>
        <w:tabs>
          <w:tab w:val="left" w:pos="1414"/>
        </w:tabs>
        <w:autoSpaceDE w:val="0"/>
        <w:autoSpaceDN w:val="0"/>
        <w:spacing w:after="0" w:line="42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Умение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взаимодействовать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товарищами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педагогом.</w:t>
      </w:r>
    </w:p>
    <w:p w:rsidR="006F295D" w:rsidRPr="002E6195" w:rsidRDefault="006F295D" w:rsidP="006F295D">
      <w:pPr>
        <w:widowControl w:val="0"/>
        <w:numPr>
          <w:ilvl w:val="3"/>
          <w:numId w:val="15"/>
        </w:numPr>
        <w:tabs>
          <w:tab w:val="left" w:pos="1414"/>
        </w:tabs>
        <w:autoSpaceDE w:val="0"/>
        <w:autoSpaceDN w:val="0"/>
        <w:spacing w:after="0" w:line="43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Умение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организовать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время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деятельность.</w:t>
      </w:r>
    </w:p>
    <w:p w:rsidR="006F295D" w:rsidRPr="002E6195" w:rsidRDefault="006F295D" w:rsidP="006F295D">
      <w:pPr>
        <w:widowControl w:val="0"/>
        <w:autoSpaceDE w:val="0"/>
        <w:autoSpaceDN w:val="0"/>
        <w:spacing w:before="308" w:after="0" w:line="321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Диагностический</w:t>
      </w:r>
      <w:r w:rsidRPr="002E619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материал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23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Диагностика</w:t>
      </w:r>
      <w:r w:rsidRPr="002E6195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результативности</w:t>
      </w:r>
      <w:r w:rsidRPr="002E6195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2E6195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образовательного</w:t>
      </w:r>
      <w:r w:rsidRPr="002E6195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процесса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программе «Искра» выделяются в качестве основных пять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показателей:</w:t>
      </w:r>
    </w:p>
    <w:p w:rsidR="006F295D" w:rsidRPr="002E6195" w:rsidRDefault="006F295D" w:rsidP="006F295D">
      <w:pPr>
        <w:widowControl w:val="0"/>
        <w:numPr>
          <w:ilvl w:val="1"/>
          <w:numId w:val="13"/>
        </w:numPr>
        <w:tabs>
          <w:tab w:val="left" w:pos="1749"/>
          <w:tab w:val="left" w:pos="1750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Качество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знаний,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умений,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навыков.</w:t>
      </w:r>
    </w:p>
    <w:p w:rsidR="006F295D" w:rsidRPr="002E6195" w:rsidRDefault="006F295D" w:rsidP="006F295D">
      <w:pPr>
        <w:widowControl w:val="0"/>
        <w:numPr>
          <w:ilvl w:val="1"/>
          <w:numId w:val="13"/>
        </w:numPr>
        <w:tabs>
          <w:tab w:val="left" w:pos="1749"/>
          <w:tab w:val="left" w:pos="1750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Особенности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мотивации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занятиям.</w:t>
      </w:r>
    </w:p>
    <w:p w:rsidR="006F295D" w:rsidRPr="002E6195" w:rsidRDefault="006F295D" w:rsidP="006F295D">
      <w:pPr>
        <w:widowControl w:val="0"/>
        <w:numPr>
          <w:ilvl w:val="1"/>
          <w:numId w:val="13"/>
        </w:numPr>
        <w:tabs>
          <w:tab w:val="left" w:pos="1749"/>
          <w:tab w:val="left" w:pos="1750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Творческая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активность.</w:t>
      </w:r>
    </w:p>
    <w:p w:rsidR="006F295D" w:rsidRPr="002E6195" w:rsidRDefault="006F295D" w:rsidP="006F295D">
      <w:pPr>
        <w:widowControl w:val="0"/>
        <w:numPr>
          <w:ilvl w:val="1"/>
          <w:numId w:val="13"/>
        </w:numPr>
        <w:tabs>
          <w:tab w:val="left" w:pos="1749"/>
          <w:tab w:val="left" w:pos="17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Эмоционально-художественная</w:t>
      </w:r>
      <w:r w:rsidRPr="002E6195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настроенность.</w:t>
      </w:r>
    </w:p>
    <w:p w:rsidR="006F295D" w:rsidRPr="002E6195" w:rsidRDefault="006F295D" w:rsidP="006F295D">
      <w:pPr>
        <w:widowControl w:val="0"/>
        <w:numPr>
          <w:ilvl w:val="1"/>
          <w:numId w:val="13"/>
        </w:numPr>
        <w:tabs>
          <w:tab w:val="left" w:pos="1749"/>
          <w:tab w:val="left" w:pos="175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Достижения.</w:t>
      </w:r>
    </w:p>
    <w:p w:rsidR="006F295D" w:rsidRPr="002E6195" w:rsidRDefault="006F295D" w:rsidP="006F295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2E6195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характеристики</w:t>
      </w:r>
      <w:r w:rsidRPr="002E619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каждого</w:t>
      </w:r>
      <w:r w:rsidRPr="002E619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показателя</w:t>
      </w:r>
      <w:r w:rsidRPr="002E6195">
        <w:rPr>
          <w:rFonts w:ascii="Times New Roman" w:eastAsia="Times New Roman" w:hAnsi="Times New Roman" w:cs="Times New Roman"/>
          <w:spacing w:val="39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разработаны</w:t>
      </w:r>
      <w:r w:rsidRPr="002E619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критерии</w:t>
      </w:r>
      <w:r w:rsidRPr="002E6195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2E6195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четырѐм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уровням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дополнительного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следующей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моделью: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501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Первый уровень – подготовительный;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Второй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уровень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– начальный;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Третий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уровень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освоения;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Четвертый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уровень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совершенствования.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Критерии</w:t>
      </w:r>
      <w:r w:rsidRPr="002E6195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оценки.</w:t>
      </w:r>
    </w:p>
    <w:p w:rsidR="006F295D" w:rsidRDefault="006F295D" w:rsidP="006F29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autoSpaceDE w:val="0"/>
        <w:autoSpaceDN w:val="0"/>
        <w:spacing w:before="73"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Профессиональный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Устойчивая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мотивация,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связанная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выбором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бедующей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профессии.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Ведущие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мотивы: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познавательный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общению,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умение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добиться высоких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результатов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Творческая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активность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 к творчеству отсутствует. Инициативу не проявляет. Не испытывает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радости от открытия. Отказывается от поручений, заданий. Производит операции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заранее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данному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плану.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Нет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навыка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самостоятельного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решения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проблем.</w:t>
      </w:r>
    </w:p>
    <w:p w:rsidR="006F295D" w:rsidRPr="002E6195" w:rsidRDefault="006F295D" w:rsidP="006F295D">
      <w:pPr>
        <w:widowControl w:val="0"/>
        <w:autoSpaceDE w:val="0"/>
        <w:autoSpaceDN w:val="0"/>
        <w:spacing w:before="1"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Инициативу проявляет редко. Испытывает потребность в получении новых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открытии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себя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новых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способов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деятельности.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Добросовестно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выполняет поручения, задания. Способен разрешить проблемную ситуацию, но при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помощи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педагога.</w:t>
      </w:r>
    </w:p>
    <w:p w:rsidR="006F295D" w:rsidRPr="002E6195" w:rsidRDefault="006F295D" w:rsidP="006F295D">
      <w:pPr>
        <w:widowControl w:val="0"/>
        <w:autoSpaceDE w:val="0"/>
        <w:autoSpaceDN w:val="0"/>
        <w:spacing w:before="1"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Есть</w:t>
      </w:r>
      <w:r w:rsidRPr="002E6195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положительный</w:t>
      </w:r>
      <w:r w:rsidRPr="002E6195">
        <w:rPr>
          <w:rFonts w:ascii="Times New Roman" w:eastAsia="Times New Roman" w:hAnsi="Times New Roman" w:cs="Times New Roman"/>
          <w:spacing w:val="48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эмоциональный</w:t>
      </w:r>
      <w:r w:rsidRPr="002E6195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отклик</w:t>
      </w:r>
      <w:r w:rsidRPr="002E6195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2E6195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успехи</w:t>
      </w:r>
      <w:r w:rsidRPr="002E6195">
        <w:rPr>
          <w:rFonts w:ascii="Times New Roman" w:eastAsia="Times New Roman" w:hAnsi="Times New Roman" w:cs="Times New Roman"/>
          <w:spacing w:val="4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свои</w:t>
      </w:r>
      <w:r w:rsidRPr="002E6195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коллектива.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Проявляет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инициативу,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но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часто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способен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оценить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выполнить.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10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Инициативу проявляет постоянно и способен оценить и выполнить их.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Эмоционально-художественная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настроенность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Подавленный, напруженный, бедные и мало выразительные мимики, жесты,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голос.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может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четко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выразить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эмоциональное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состояние,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проникая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художественный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образ.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Есть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потребность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выполнять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воспринимать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произведения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искусства,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но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не всегда.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Замечает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разные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эмоциональные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состояния,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пытается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выразить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состояние, не проникая в художественный образ. Есть потребность выполнять или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воспринимать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произведения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искусства,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но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не всегда.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Распознает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других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людей.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Выражает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эмоциональное состояние при помощи мимики, жестов, голоса, речи, включаясь 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художественный образ. Есть устойчивое желание в восприятии или исполнении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произведения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искусства.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Распознает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других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людей.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Выражает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эмоциональное состояние при помощи мимики, жестов, голоса, речи, включаясь 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художественный образ. Есть устойчивое желание в восприятии или исполнении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произведения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искусства.</w:t>
      </w:r>
    </w:p>
    <w:p w:rsidR="006F295D" w:rsidRPr="002E6195" w:rsidRDefault="006F295D" w:rsidP="006F295D">
      <w:pPr>
        <w:widowControl w:val="0"/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достижение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Пассивное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делах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объединения.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Активное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делах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объединения,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отдела.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Значительные</w:t>
      </w:r>
      <w:r w:rsidRPr="002E6195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результаты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района,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города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т.д.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Значительные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результаты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района,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города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т.д.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Поступление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театральные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вузы.</w:t>
      </w:r>
    </w:p>
    <w:p w:rsidR="006F295D" w:rsidRPr="006F295D" w:rsidRDefault="006F295D" w:rsidP="006F295D">
      <w:pPr>
        <w:pStyle w:val="a9"/>
        <w:numPr>
          <w:ilvl w:val="0"/>
          <w:numId w:val="21"/>
        </w:numPr>
        <w:spacing w:before="2"/>
        <w:ind w:right="4796"/>
        <w:rPr>
          <w:sz w:val="24"/>
          <w:szCs w:val="24"/>
        </w:rPr>
      </w:pPr>
      <w:r w:rsidRPr="006F295D">
        <w:rPr>
          <w:sz w:val="24"/>
          <w:szCs w:val="24"/>
        </w:rPr>
        <w:t>Параметры оценивая результативности.</w:t>
      </w:r>
      <w:r w:rsidRPr="006F295D">
        <w:rPr>
          <w:spacing w:val="-67"/>
          <w:sz w:val="24"/>
          <w:szCs w:val="24"/>
        </w:rPr>
        <w:t xml:space="preserve"> </w:t>
      </w:r>
      <w:r w:rsidRPr="006F295D">
        <w:rPr>
          <w:sz w:val="24"/>
          <w:szCs w:val="24"/>
        </w:rPr>
        <w:t>1 балл</w:t>
      </w:r>
      <w:r w:rsidRPr="006F295D">
        <w:rPr>
          <w:spacing w:val="-2"/>
          <w:sz w:val="24"/>
          <w:szCs w:val="24"/>
        </w:rPr>
        <w:t xml:space="preserve"> </w:t>
      </w:r>
      <w:r w:rsidRPr="006F295D">
        <w:rPr>
          <w:sz w:val="24"/>
          <w:szCs w:val="24"/>
        </w:rPr>
        <w:t>–</w:t>
      </w:r>
      <w:r w:rsidRPr="006F295D">
        <w:rPr>
          <w:spacing w:val="-2"/>
          <w:sz w:val="24"/>
          <w:szCs w:val="24"/>
        </w:rPr>
        <w:t xml:space="preserve"> </w:t>
      </w:r>
      <w:r w:rsidRPr="006F295D">
        <w:rPr>
          <w:sz w:val="24"/>
          <w:szCs w:val="24"/>
        </w:rPr>
        <w:t>низкий</w:t>
      </w:r>
      <w:r w:rsidRPr="006F295D">
        <w:rPr>
          <w:spacing w:val="-1"/>
          <w:sz w:val="24"/>
          <w:szCs w:val="24"/>
        </w:rPr>
        <w:t xml:space="preserve"> </w:t>
      </w:r>
      <w:r w:rsidRPr="006F295D">
        <w:rPr>
          <w:sz w:val="24"/>
          <w:szCs w:val="24"/>
        </w:rPr>
        <w:t>уровень</w:t>
      </w:r>
    </w:p>
    <w:p w:rsidR="006F295D" w:rsidRPr="006F295D" w:rsidRDefault="006F295D" w:rsidP="006F295D">
      <w:pPr>
        <w:pStyle w:val="a9"/>
        <w:numPr>
          <w:ilvl w:val="0"/>
          <w:numId w:val="21"/>
        </w:numPr>
        <w:ind w:right="6375"/>
        <w:rPr>
          <w:sz w:val="24"/>
          <w:szCs w:val="24"/>
        </w:rPr>
      </w:pPr>
      <w:r w:rsidRPr="006F295D">
        <w:rPr>
          <w:sz w:val="24"/>
          <w:szCs w:val="24"/>
        </w:rPr>
        <w:t>2 балла – средний уровень</w:t>
      </w:r>
      <w:r w:rsidRPr="006F295D">
        <w:rPr>
          <w:spacing w:val="-67"/>
          <w:sz w:val="24"/>
          <w:szCs w:val="24"/>
        </w:rPr>
        <w:t xml:space="preserve"> </w:t>
      </w:r>
      <w:r w:rsidRPr="006F295D">
        <w:rPr>
          <w:sz w:val="24"/>
          <w:szCs w:val="24"/>
        </w:rPr>
        <w:t>3</w:t>
      </w:r>
      <w:r w:rsidRPr="006F295D">
        <w:rPr>
          <w:spacing w:val="-2"/>
          <w:sz w:val="24"/>
          <w:szCs w:val="24"/>
        </w:rPr>
        <w:t xml:space="preserve"> </w:t>
      </w:r>
      <w:r w:rsidRPr="006F295D">
        <w:rPr>
          <w:sz w:val="24"/>
          <w:szCs w:val="24"/>
        </w:rPr>
        <w:t>балла</w:t>
      </w:r>
      <w:r w:rsidRPr="006F295D">
        <w:rPr>
          <w:spacing w:val="-5"/>
          <w:sz w:val="24"/>
          <w:szCs w:val="24"/>
        </w:rPr>
        <w:t xml:space="preserve"> </w:t>
      </w:r>
      <w:r w:rsidRPr="006F295D">
        <w:rPr>
          <w:sz w:val="24"/>
          <w:szCs w:val="24"/>
        </w:rPr>
        <w:t>–</w:t>
      </w:r>
      <w:r w:rsidRPr="006F295D">
        <w:rPr>
          <w:spacing w:val="-2"/>
          <w:sz w:val="24"/>
          <w:szCs w:val="24"/>
        </w:rPr>
        <w:t xml:space="preserve"> </w:t>
      </w:r>
      <w:r w:rsidRPr="006F295D">
        <w:rPr>
          <w:sz w:val="24"/>
          <w:szCs w:val="24"/>
        </w:rPr>
        <w:t>высокий</w:t>
      </w:r>
      <w:r w:rsidRPr="006F295D">
        <w:rPr>
          <w:spacing w:val="-3"/>
          <w:sz w:val="24"/>
          <w:szCs w:val="24"/>
        </w:rPr>
        <w:t xml:space="preserve"> </w:t>
      </w:r>
      <w:r w:rsidRPr="006F295D">
        <w:rPr>
          <w:sz w:val="24"/>
          <w:szCs w:val="24"/>
        </w:rPr>
        <w:t>уровень</w:t>
      </w:r>
    </w:p>
    <w:p w:rsidR="006F295D" w:rsidRPr="006F295D" w:rsidRDefault="006F295D" w:rsidP="006F295D">
      <w:pPr>
        <w:pStyle w:val="a9"/>
        <w:numPr>
          <w:ilvl w:val="0"/>
          <w:numId w:val="21"/>
        </w:numPr>
        <w:spacing w:before="9"/>
        <w:rPr>
          <w:sz w:val="24"/>
          <w:szCs w:val="24"/>
        </w:rPr>
      </w:pPr>
      <w:r w:rsidRPr="006F295D">
        <w:rPr>
          <w:sz w:val="24"/>
          <w:szCs w:val="24"/>
        </w:rPr>
        <w:t>Образовательная программа «Искра» включает 5 основных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разделов.</w:t>
      </w:r>
    </w:p>
    <w:p w:rsidR="006F295D" w:rsidRPr="006F295D" w:rsidRDefault="006F295D" w:rsidP="006F295D">
      <w:pPr>
        <w:pStyle w:val="a9"/>
        <w:numPr>
          <w:ilvl w:val="0"/>
          <w:numId w:val="21"/>
        </w:numPr>
        <w:spacing w:line="317" w:lineRule="exact"/>
        <w:jc w:val="both"/>
        <w:rPr>
          <w:sz w:val="24"/>
          <w:szCs w:val="24"/>
        </w:rPr>
      </w:pPr>
      <w:r w:rsidRPr="006F295D">
        <w:rPr>
          <w:i/>
          <w:sz w:val="24"/>
          <w:szCs w:val="24"/>
        </w:rPr>
        <w:lastRenderedPageBreak/>
        <w:t>Раздел</w:t>
      </w:r>
      <w:r w:rsidRPr="006F295D">
        <w:rPr>
          <w:i/>
          <w:spacing w:val="34"/>
          <w:sz w:val="24"/>
          <w:szCs w:val="24"/>
        </w:rPr>
        <w:t xml:space="preserve"> </w:t>
      </w:r>
      <w:r w:rsidRPr="006F295D">
        <w:rPr>
          <w:i/>
          <w:sz w:val="24"/>
          <w:szCs w:val="24"/>
        </w:rPr>
        <w:t>«Основы</w:t>
      </w:r>
      <w:r w:rsidRPr="006F295D">
        <w:rPr>
          <w:i/>
          <w:spacing w:val="37"/>
          <w:sz w:val="24"/>
          <w:szCs w:val="24"/>
        </w:rPr>
        <w:t xml:space="preserve"> </w:t>
      </w:r>
      <w:r w:rsidRPr="006F295D">
        <w:rPr>
          <w:i/>
          <w:sz w:val="24"/>
          <w:szCs w:val="24"/>
        </w:rPr>
        <w:t>театральной</w:t>
      </w:r>
      <w:r w:rsidRPr="006F295D">
        <w:rPr>
          <w:i/>
          <w:spacing w:val="35"/>
          <w:sz w:val="24"/>
          <w:szCs w:val="24"/>
        </w:rPr>
        <w:t xml:space="preserve"> </w:t>
      </w:r>
      <w:r w:rsidRPr="006F295D">
        <w:rPr>
          <w:i/>
          <w:sz w:val="24"/>
          <w:szCs w:val="24"/>
        </w:rPr>
        <w:t>культуры»</w:t>
      </w:r>
      <w:r w:rsidRPr="006F295D">
        <w:rPr>
          <w:i/>
          <w:spacing w:val="41"/>
          <w:sz w:val="24"/>
          <w:szCs w:val="24"/>
        </w:rPr>
        <w:t xml:space="preserve"> </w:t>
      </w:r>
      <w:r w:rsidRPr="006F295D">
        <w:rPr>
          <w:sz w:val="24"/>
          <w:szCs w:val="24"/>
        </w:rPr>
        <w:t>направлен</w:t>
      </w:r>
      <w:r w:rsidRPr="006F295D">
        <w:rPr>
          <w:spacing w:val="35"/>
          <w:sz w:val="24"/>
          <w:szCs w:val="24"/>
        </w:rPr>
        <w:t xml:space="preserve"> </w:t>
      </w:r>
      <w:r w:rsidRPr="006F295D">
        <w:rPr>
          <w:sz w:val="24"/>
          <w:szCs w:val="24"/>
        </w:rPr>
        <w:t>на</w:t>
      </w:r>
      <w:r w:rsidRPr="006F295D">
        <w:rPr>
          <w:spacing w:val="34"/>
          <w:sz w:val="24"/>
          <w:szCs w:val="24"/>
        </w:rPr>
        <w:t xml:space="preserve"> </w:t>
      </w:r>
      <w:r w:rsidRPr="006F295D">
        <w:rPr>
          <w:sz w:val="24"/>
          <w:szCs w:val="24"/>
        </w:rPr>
        <w:t>ознакомление</w:t>
      </w:r>
      <w:r w:rsidRPr="006F295D">
        <w:rPr>
          <w:spacing w:val="34"/>
          <w:sz w:val="24"/>
          <w:szCs w:val="24"/>
        </w:rPr>
        <w:t xml:space="preserve"> </w:t>
      </w:r>
      <w:r w:rsidRPr="006F295D">
        <w:rPr>
          <w:sz w:val="24"/>
          <w:szCs w:val="24"/>
        </w:rPr>
        <w:t>с</w:t>
      </w:r>
      <w:r w:rsidRPr="006F295D">
        <w:rPr>
          <w:spacing w:val="37"/>
          <w:sz w:val="24"/>
          <w:szCs w:val="24"/>
        </w:rPr>
        <w:t xml:space="preserve"> </w:t>
      </w:r>
      <w:r w:rsidRPr="006F295D">
        <w:rPr>
          <w:sz w:val="24"/>
          <w:szCs w:val="24"/>
        </w:rPr>
        <w:t>историей возникновения</w:t>
      </w:r>
      <w:r w:rsidRPr="006F295D">
        <w:rPr>
          <w:spacing w:val="62"/>
          <w:sz w:val="24"/>
          <w:szCs w:val="24"/>
        </w:rPr>
        <w:t xml:space="preserve"> </w:t>
      </w:r>
      <w:r w:rsidRPr="006F295D">
        <w:rPr>
          <w:sz w:val="24"/>
          <w:szCs w:val="24"/>
        </w:rPr>
        <w:t>театра,</w:t>
      </w:r>
      <w:r w:rsidRPr="006F295D">
        <w:rPr>
          <w:spacing w:val="61"/>
          <w:sz w:val="24"/>
          <w:szCs w:val="24"/>
        </w:rPr>
        <w:t xml:space="preserve"> </w:t>
      </w:r>
      <w:r w:rsidRPr="006F295D">
        <w:rPr>
          <w:sz w:val="24"/>
          <w:szCs w:val="24"/>
        </w:rPr>
        <w:t>профессиональной</w:t>
      </w:r>
      <w:r w:rsidRPr="006F295D">
        <w:rPr>
          <w:spacing w:val="62"/>
          <w:sz w:val="24"/>
          <w:szCs w:val="24"/>
        </w:rPr>
        <w:t xml:space="preserve"> </w:t>
      </w:r>
      <w:r w:rsidRPr="006F295D">
        <w:rPr>
          <w:sz w:val="24"/>
          <w:szCs w:val="24"/>
        </w:rPr>
        <w:t>терминологией,</w:t>
      </w:r>
      <w:r w:rsidRPr="006F295D">
        <w:rPr>
          <w:spacing w:val="58"/>
          <w:sz w:val="24"/>
          <w:szCs w:val="24"/>
        </w:rPr>
        <w:t xml:space="preserve"> </w:t>
      </w:r>
      <w:r w:rsidRPr="006F295D">
        <w:rPr>
          <w:sz w:val="24"/>
          <w:szCs w:val="24"/>
        </w:rPr>
        <w:t>культурой</w:t>
      </w:r>
      <w:r w:rsidRPr="006F295D">
        <w:rPr>
          <w:spacing w:val="62"/>
          <w:sz w:val="24"/>
          <w:szCs w:val="24"/>
        </w:rPr>
        <w:t xml:space="preserve"> </w:t>
      </w:r>
      <w:r w:rsidRPr="006F295D">
        <w:rPr>
          <w:sz w:val="24"/>
          <w:szCs w:val="24"/>
        </w:rPr>
        <w:t>восприятия</w:t>
      </w:r>
      <w:r w:rsidRPr="006F295D">
        <w:rPr>
          <w:spacing w:val="-67"/>
          <w:sz w:val="24"/>
          <w:szCs w:val="24"/>
        </w:rPr>
        <w:t xml:space="preserve"> </w:t>
      </w:r>
      <w:r w:rsidRPr="006F295D">
        <w:rPr>
          <w:sz w:val="24"/>
          <w:szCs w:val="24"/>
        </w:rPr>
        <w:t>театрального искусства,</w:t>
      </w:r>
      <w:r w:rsidRPr="006F295D">
        <w:rPr>
          <w:spacing w:val="-1"/>
          <w:sz w:val="24"/>
          <w:szCs w:val="24"/>
        </w:rPr>
        <w:t xml:space="preserve"> </w:t>
      </w:r>
      <w:r w:rsidRPr="006F295D">
        <w:rPr>
          <w:sz w:val="24"/>
          <w:szCs w:val="24"/>
        </w:rPr>
        <w:t>этикетом.</w:t>
      </w:r>
    </w:p>
    <w:p w:rsidR="006F295D" w:rsidRDefault="006F295D" w:rsidP="006F295D">
      <w:pPr>
        <w:jc w:val="both"/>
        <w:rPr>
          <w:rFonts w:eastAsia="Times New Roman"/>
          <w:sz w:val="24"/>
          <w:szCs w:val="24"/>
        </w:rPr>
      </w:pPr>
    </w:p>
    <w:tbl>
      <w:tblPr>
        <w:tblStyle w:val="TableNormal"/>
        <w:tblW w:w="0" w:type="auto"/>
        <w:tblInd w:w="3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118"/>
        <w:gridCol w:w="3125"/>
      </w:tblGrid>
      <w:tr w:rsidR="006F295D" w:rsidRPr="002E6195" w:rsidTr="00453097">
        <w:trPr>
          <w:trHeight w:val="383"/>
        </w:trPr>
        <w:tc>
          <w:tcPr>
            <w:tcW w:w="9362" w:type="dxa"/>
            <w:gridSpan w:val="3"/>
          </w:tcPr>
          <w:p w:rsidR="006F295D" w:rsidRPr="002E6195" w:rsidRDefault="006F295D" w:rsidP="00453097">
            <w:pPr>
              <w:spacing w:before="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Основы</w:t>
            </w:r>
            <w:r w:rsidRPr="002E61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театральной</w:t>
            </w:r>
            <w:r w:rsidRPr="002E619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культуры</w:t>
            </w:r>
          </w:p>
        </w:tc>
      </w:tr>
      <w:tr w:rsidR="006F295D" w:rsidRPr="002E6195" w:rsidTr="00453097">
        <w:trPr>
          <w:trHeight w:val="381"/>
        </w:trPr>
        <w:tc>
          <w:tcPr>
            <w:tcW w:w="3119" w:type="dxa"/>
          </w:tcPr>
          <w:p w:rsidR="006F295D" w:rsidRPr="002E6195" w:rsidRDefault="006F295D" w:rsidP="00453097">
            <w:pPr>
              <w:spacing w:before="4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Pr="002E61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год</w:t>
            </w:r>
            <w:r w:rsidRPr="002E61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3118" w:type="dxa"/>
          </w:tcPr>
          <w:p w:rsidR="006F295D" w:rsidRPr="002E6195" w:rsidRDefault="006F295D" w:rsidP="00453097">
            <w:pPr>
              <w:spacing w:before="4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Pr="002E61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год</w:t>
            </w:r>
            <w:r w:rsidRPr="002E61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3125" w:type="dxa"/>
          </w:tcPr>
          <w:p w:rsidR="006F295D" w:rsidRPr="002E6195" w:rsidRDefault="006F295D" w:rsidP="00453097">
            <w:pPr>
              <w:spacing w:before="4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Pr="002E61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год</w:t>
            </w:r>
            <w:r w:rsidRPr="002E61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обучения</w:t>
            </w:r>
          </w:p>
        </w:tc>
      </w:tr>
      <w:tr w:rsidR="006F295D" w:rsidRPr="002E6195" w:rsidTr="00453097">
        <w:trPr>
          <w:trHeight w:val="427"/>
        </w:trPr>
        <w:tc>
          <w:tcPr>
            <w:tcW w:w="3119" w:type="dxa"/>
          </w:tcPr>
          <w:p w:rsidR="006F295D" w:rsidRPr="002E6195" w:rsidRDefault="006F295D" w:rsidP="00453097">
            <w:pPr>
              <w:spacing w:before="4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Зарождение</w:t>
            </w:r>
            <w:r w:rsidRPr="002E61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искусства</w:t>
            </w:r>
          </w:p>
        </w:tc>
        <w:tc>
          <w:tcPr>
            <w:tcW w:w="3118" w:type="dxa"/>
          </w:tcPr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5" w:type="dxa"/>
          </w:tcPr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295D" w:rsidRPr="002E6195" w:rsidTr="00453097">
        <w:trPr>
          <w:trHeight w:val="748"/>
        </w:trPr>
        <w:tc>
          <w:tcPr>
            <w:tcW w:w="3119" w:type="dxa"/>
          </w:tcPr>
          <w:p w:rsidR="006F295D" w:rsidRPr="002E6195" w:rsidRDefault="006F295D" w:rsidP="00453097">
            <w:pPr>
              <w:spacing w:before="4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 как</w:t>
            </w:r>
            <w:r w:rsidRPr="002E61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</w:t>
            </w:r>
            <w:r w:rsidRPr="002E61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искусства</w:t>
            </w:r>
          </w:p>
        </w:tc>
        <w:tc>
          <w:tcPr>
            <w:tcW w:w="3118" w:type="dxa"/>
          </w:tcPr>
          <w:p w:rsidR="006F295D" w:rsidRPr="002E6195" w:rsidRDefault="006F295D" w:rsidP="00453097">
            <w:pPr>
              <w:spacing w:before="44"/>
              <w:ind w:right="73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Виды театрального</w:t>
            </w:r>
            <w:r w:rsidRPr="002E61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искусства.</w:t>
            </w:r>
          </w:p>
        </w:tc>
        <w:tc>
          <w:tcPr>
            <w:tcW w:w="3125" w:type="dxa"/>
          </w:tcPr>
          <w:p w:rsidR="006F295D" w:rsidRPr="002E6195" w:rsidRDefault="006F295D" w:rsidP="00453097">
            <w:pPr>
              <w:spacing w:before="4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Театральные</w:t>
            </w:r>
            <w:r w:rsidRPr="002E61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жанры.</w:t>
            </w:r>
          </w:p>
        </w:tc>
      </w:tr>
      <w:tr w:rsidR="006F295D" w:rsidRPr="002E6195" w:rsidTr="00453097">
        <w:trPr>
          <w:trHeight w:val="748"/>
        </w:trPr>
        <w:tc>
          <w:tcPr>
            <w:tcW w:w="3119" w:type="dxa"/>
            <w:vMerge w:val="restart"/>
          </w:tcPr>
          <w:p w:rsidR="006F295D" w:rsidRPr="002E6195" w:rsidRDefault="006F295D" w:rsidP="00453097">
            <w:pPr>
              <w:spacing w:before="4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</w:t>
            </w:r>
            <w:r w:rsidRPr="002E61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Древней</w:t>
            </w:r>
            <w:r w:rsidRPr="002E61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Греции.</w:t>
            </w:r>
          </w:p>
        </w:tc>
        <w:tc>
          <w:tcPr>
            <w:tcW w:w="3118" w:type="dxa"/>
            <w:vMerge w:val="restart"/>
          </w:tcPr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5" w:type="dxa"/>
          </w:tcPr>
          <w:p w:rsidR="006F295D" w:rsidRPr="002E6195" w:rsidRDefault="006F295D" w:rsidP="00453097">
            <w:pPr>
              <w:spacing w:before="44"/>
              <w:ind w:right="69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 итальянского</w:t>
            </w:r>
            <w:r w:rsidRPr="002E61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Возрождения.</w:t>
            </w:r>
          </w:p>
        </w:tc>
      </w:tr>
      <w:tr w:rsidR="006F295D" w:rsidRPr="002E6195" w:rsidTr="00453097">
        <w:trPr>
          <w:trHeight w:val="427"/>
        </w:trPr>
        <w:tc>
          <w:tcPr>
            <w:tcW w:w="3119" w:type="dxa"/>
            <w:vMerge/>
            <w:tcBorders>
              <w:top w:val="nil"/>
            </w:tcBorders>
          </w:tcPr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5" w:type="dxa"/>
          </w:tcPr>
          <w:p w:rsidR="006F295D" w:rsidRPr="002E6195" w:rsidRDefault="006F295D" w:rsidP="00453097">
            <w:pPr>
              <w:spacing w:before="4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</w:t>
            </w:r>
            <w:r w:rsidRPr="002E61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Шекспира.</w:t>
            </w:r>
          </w:p>
        </w:tc>
      </w:tr>
      <w:tr w:rsidR="006F295D" w:rsidRPr="002E6195" w:rsidTr="00453097">
        <w:trPr>
          <w:trHeight w:val="749"/>
        </w:trPr>
        <w:tc>
          <w:tcPr>
            <w:tcW w:w="3119" w:type="dxa"/>
          </w:tcPr>
          <w:p w:rsidR="006F295D" w:rsidRPr="002E6195" w:rsidRDefault="006F295D" w:rsidP="00453097">
            <w:pPr>
              <w:spacing w:before="4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</w:t>
            </w:r>
            <w:r w:rsidRPr="002E61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народный</w:t>
            </w:r>
            <w:r w:rsidRPr="002E61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театр.</w:t>
            </w:r>
          </w:p>
        </w:tc>
        <w:tc>
          <w:tcPr>
            <w:tcW w:w="3118" w:type="dxa"/>
          </w:tcPr>
          <w:p w:rsidR="006F295D" w:rsidRPr="002E6195" w:rsidRDefault="006F295D" w:rsidP="00453097">
            <w:pPr>
              <w:spacing w:before="45"/>
              <w:ind w:right="7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 русского театра</w:t>
            </w:r>
            <w:r w:rsidRPr="002E61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  <w:r w:rsidRPr="002E61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-19</w:t>
            </w:r>
            <w:r w:rsidRPr="002E61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в.</w:t>
            </w:r>
          </w:p>
        </w:tc>
        <w:tc>
          <w:tcPr>
            <w:tcW w:w="3125" w:type="dxa"/>
          </w:tcPr>
          <w:p w:rsidR="006F295D" w:rsidRPr="002E6195" w:rsidRDefault="006F295D" w:rsidP="00453097">
            <w:pPr>
              <w:spacing w:before="45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 русского театра</w:t>
            </w:r>
            <w:r w:rsidRPr="002E61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19-21в.</w:t>
            </w:r>
          </w:p>
        </w:tc>
      </w:tr>
      <w:tr w:rsidR="006F295D" w:rsidRPr="002E6195" w:rsidTr="00453097">
        <w:trPr>
          <w:trHeight w:val="427"/>
        </w:trPr>
        <w:tc>
          <w:tcPr>
            <w:tcW w:w="3119" w:type="dxa"/>
          </w:tcPr>
          <w:p w:rsidR="006F295D" w:rsidRPr="002E6195" w:rsidRDefault="006F295D" w:rsidP="00453097">
            <w:pPr>
              <w:spacing w:before="4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</w:t>
            </w:r>
            <w:r w:rsidRPr="002E61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2E61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зритель.</w:t>
            </w:r>
          </w:p>
        </w:tc>
        <w:tc>
          <w:tcPr>
            <w:tcW w:w="3118" w:type="dxa"/>
          </w:tcPr>
          <w:p w:rsidR="006F295D" w:rsidRPr="002E6195" w:rsidRDefault="006F295D" w:rsidP="00453097">
            <w:pPr>
              <w:spacing w:before="4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</w:t>
            </w:r>
            <w:r w:rsidRPr="002E61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2E61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зритель.</w:t>
            </w:r>
          </w:p>
        </w:tc>
        <w:tc>
          <w:tcPr>
            <w:tcW w:w="3125" w:type="dxa"/>
          </w:tcPr>
          <w:p w:rsidR="006F295D" w:rsidRPr="002E6195" w:rsidRDefault="006F295D" w:rsidP="00453097">
            <w:pPr>
              <w:spacing w:before="4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</w:t>
            </w:r>
            <w:r w:rsidRPr="002E61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2E61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зритель.</w:t>
            </w:r>
          </w:p>
        </w:tc>
      </w:tr>
      <w:tr w:rsidR="006F295D" w:rsidRPr="002E6195" w:rsidTr="00453097">
        <w:trPr>
          <w:trHeight w:val="426"/>
        </w:trPr>
        <w:tc>
          <w:tcPr>
            <w:tcW w:w="3119" w:type="dxa"/>
          </w:tcPr>
          <w:p w:rsidR="006F295D" w:rsidRPr="002E6195" w:rsidRDefault="006F295D" w:rsidP="00453097">
            <w:pPr>
              <w:spacing w:before="4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Театральное</w:t>
            </w:r>
            <w:r w:rsidRPr="002E61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закулисье.</w:t>
            </w:r>
          </w:p>
        </w:tc>
        <w:tc>
          <w:tcPr>
            <w:tcW w:w="3118" w:type="dxa"/>
          </w:tcPr>
          <w:p w:rsidR="006F295D" w:rsidRPr="002E6195" w:rsidRDefault="006F295D" w:rsidP="00453097">
            <w:pPr>
              <w:spacing w:before="4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Театральное</w:t>
            </w:r>
            <w:r w:rsidRPr="002E61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закулисье.</w:t>
            </w:r>
          </w:p>
        </w:tc>
        <w:tc>
          <w:tcPr>
            <w:tcW w:w="3125" w:type="dxa"/>
          </w:tcPr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F295D" w:rsidRPr="002E6195" w:rsidRDefault="006F295D" w:rsidP="006F295D">
      <w:pPr>
        <w:widowControl w:val="0"/>
        <w:autoSpaceDE w:val="0"/>
        <w:autoSpaceDN w:val="0"/>
        <w:spacing w:before="235"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знакомства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историей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театрального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родном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крае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программу на 2 и 3 год обучения в тему «История русского театра»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включены под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темы: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«Театральные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перекрестки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Кемеровской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области»,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«Театральные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перекрестки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Новокузнецка».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темы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используется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проектной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когда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Учащиеся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руководством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учатся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находить и отбирать необходимую информацию по истории родного края, истории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театрального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Кузбассе.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Результатом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 над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становится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 буклета (буклетов), презентации по развитию театрального искусства 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Кузбассе.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Для успешного усвоения материала используются: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беседа, наглядный материал,</w:t>
      </w:r>
      <w:r w:rsidRPr="002E6195">
        <w:rPr>
          <w:rFonts w:ascii="Times New Roman" w:eastAsia="Times New Roman" w:hAnsi="Times New Roman" w:cs="Times New Roman"/>
          <w:i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аудио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видео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материалы,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проектная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деятельность,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посещение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спектаклей,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экскурсии.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242" w:lineRule="auto"/>
        <w:ind w:right="22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Форма оценки знаний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проходит в виде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тестов, викторин, конкурсов, защиты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проектов.</w:t>
      </w:r>
    </w:p>
    <w:p w:rsidR="006F295D" w:rsidRPr="002E6195" w:rsidRDefault="006F295D" w:rsidP="006F295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Раздел</w:t>
      </w:r>
      <w:r w:rsidRPr="002E6195">
        <w:rPr>
          <w:rFonts w:ascii="Times New Roman" w:eastAsia="Times New Roman" w:hAnsi="Times New Roman" w:cs="Times New Roman"/>
          <w:i/>
          <w:spacing w:val="1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«Техника</w:t>
      </w:r>
      <w:r w:rsidRPr="002E6195">
        <w:rPr>
          <w:rFonts w:ascii="Times New Roman" w:eastAsia="Times New Roman" w:hAnsi="Times New Roman" w:cs="Times New Roman"/>
          <w:i/>
          <w:spacing w:val="1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i/>
          <w:spacing w:val="18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культура</w:t>
      </w:r>
      <w:r w:rsidRPr="002E6195">
        <w:rPr>
          <w:rFonts w:ascii="Times New Roman" w:eastAsia="Times New Roman" w:hAnsi="Times New Roman" w:cs="Times New Roman"/>
          <w:i/>
          <w:spacing w:val="1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речи</w:t>
      </w:r>
      <w:r w:rsidRPr="002E619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»</w:t>
      </w:r>
      <w:r w:rsidRPr="002E6195">
        <w:rPr>
          <w:rFonts w:ascii="Times New Roman" w:eastAsia="Times New Roman" w:hAnsi="Times New Roman" w:cs="Times New Roman"/>
          <w:b/>
          <w:spacing w:val="19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включает</w:t>
      </w:r>
      <w:r w:rsidRPr="002E6195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себя</w:t>
      </w:r>
      <w:r w:rsidRPr="002E6195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</w:t>
      </w:r>
      <w:r w:rsidRPr="002E6195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над</w:t>
      </w:r>
      <w:r w:rsidRPr="002E6195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техникой</w:t>
      </w:r>
      <w:r w:rsidRPr="002E6195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речи</w:t>
      </w:r>
      <w:r w:rsidRPr="002E6195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виде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речевого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тренинга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над литературно-художественным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текстом.</w:t>
      </w:r>
    </w:p>
    <w:p w:rsidR="006F295D" w:rsidRPr="002E6195" w:rsidRDefault="006F295D" w:rsidP="006F295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над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техникой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речи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входит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приемов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снятия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мышечных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зажимов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голосового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аппарата,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постановка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правильного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дыхания,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над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дикцией,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выстраивание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логико-интонационной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структуры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речи.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используются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специальные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речевые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тренинги.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Речевые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тренинги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выполняются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группе или по подгруппам.</w:t>
      </w:r>
    </w:p>
    <w:p w:rsidR="006F295D" w:rsidRPr="002E6195" w:rsidRDefault="006F295D" w:rsidP="006F295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Речевой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тренинг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включает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себя:</w:t>
      </w:r>
    </w:p>
    <w:p w:rsidR="006F295D" w:rsidRPr="002E6195" w:rsidRDefault="006F295D" w:rsidP="006F295D">
      <w:pPr>
        <w:widowControl w:val="0"/>
        <w:numPr>
          <w:ilvl w:val="2"/>
          <w:numId w:val="15"/>
        </w:numPr>
        <w:tabs>
          <w:tab w:val="left" w:pos="1055"/>
        </w:tabs>
        <w:autoSpaceDE w:val="0"/>
        <w:autoSpaceDN w:val="0"/>
        <w:spacing w:after="0" w:line="240" w:lineRule="auto"/>
        <w:ind w:right="84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Игры и упражнения на речевое дыхание «Поклонение солнцу», «Игра со</w:t>
      </w:r>
      <w:r w:rsidRPr="002E6195">
        <w:rPr>
          <w:rFonts w:ascii="Times New Roman" w:eastAsia="Times New Roman" w:hAnsi="Times New Roman" w:cs="Times New Roman"/>
          <w:spacing w:val="-68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свечой»,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«Мяч и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насос»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 др.</w:t>
      </w:r>
    </w:p>
    <w:p w:rsidR="006F295D" w:rsidRPr="002E6195" w:rsidRDefault="006F295D" w:rsidP="006F295D">
      <w:pPr>
        <w:widowControl w:val="0"/>
        <w:numPr>
          <w:ilvl w:val="2"/>
          <w:numId w:val="15"/>
        </w:numPr>
        <w:tabs>
          <w:tab w:val="left" w:pos="1055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Артикуляционная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гимнастика: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губ,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языка,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челюсти.</w:t>
      </w:r>
    </w:p>
    <w:p w:rsidR="006F295D" w:rsidRPr="002E6195" w:rsidRDefault="006F295D" w:rsidP="006F295D">
      <w:pPr>
        <w:widowControl w:val="0"/>
        <w:tabs>
          <w:tab w:val="left" w:pos="1055"/>
        </w:tabs>
        <w:autoSpaceDE w:val="0"/>
        <w:autoSpaceDN w:val="0"/>
        <w:spacing w:before="72" w:after="0" w:line="34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Дикционные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упражнения.</w:t>
      </w:r>
    </w:p>
    <w:p w:rsidR="006F295D" w:rsidRPr="002E6195" w:rsidRDefault="006F295D" w:rsidP="006F295D">
      <w:pPr>
        <w:widowControl w:val="0"/>
        <w:numPr>
          <w:ilvl w:val="2"/>
          <w:numId w:val="15"/>
        </w:numPr>
        <w:tabs>
          <w:tab w:val="left" w:pos="1055"/>
        </w:tabs>
        <w:autoSpaceDE w:val="0"/>
        <w:autoSpaceDN w:val="0"/>
        <w:spacing w:after="0" w:line="342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Речевая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гимнастика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(Тон,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тембр,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высота</w:t>
      </w:r>
      <w:r w:rsidRPr="002E6195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звучания,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интонация,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диапазон)</w:t>
      </w:r>
    </w:p>
    <w:p w:rsidR="006F295D" w:rsidRPr="002E6195" w:rsidRDefault="006F295D" w:rsidP="006F295D">
      <w:pPr>
        <w:widowControl w:val="0"/>
        <w:autoSpaceDE w:val="0"/>
        <w:autoSpaceDN w:val="0"/>
        <w:spacing w:before="1"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над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литературным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текстом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проводятся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групповые</w:t>
      </w:r>
      <w:r w:rsidRPr="002E6195">
        <w:rPr>
          <w:rFonts w:ascii="Times New Roman" w:eastAsia="Times New Roman" w:hAnsi="Times New Roman" w:cs="Times New Roman"/>
          <w:spacing w:val="7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занятия.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занятиях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используются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произведения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фольклора,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стихотворения,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прозаические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отрывки,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произведения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русских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зарубежных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авторов,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аудиозаписи мастеров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художественного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чтения.</w:t>
      </w:r>
    </w:p>
    <w:p w:rsidR="006F295D" w:rsidRPr="002E6195" w:rsidRDefault="006F295D" w:rsidP="006F295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Форма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контроля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конкурсы</w:t>
      </w:r>
      <w:r w:rsidRPr="002E6195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чтецов,</w:t>
      </w:r>
      <w:r w:rsidRPr="002E6195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творческие</w:t>
      </w:r>
      <w:r w:rsidRPr="002E6195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показы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6F295D" w:rsidRPr="002E6195" w:rsidRDefault="006F295D" w:rsidP="006F295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Раздел</w:t>
      </w:r>
      <w:r w:rsidRPr="002E6195">
        <w:rPr>
          <w:rFonts w:ascii="Times New Roman" w:eastAsia="Times New Roman" w:hAnsi="Times New Roman" w:cs="Times New Roman"/>
          <w:i/>
          <w:spacing w:val="4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«Ритмопластика</w:t>
      </w:r>
      <w:r w:rsidRPr="002E619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»</w:t>
      </w:r>
      <w:r w:rsidRPr="002E6195">
        <w:rPr>
          <w:rFonts w:ascii="Times New Roman" w:eastAsia="Times New Roman" w:hAnsi="Times New Roman" w:cs="Times New Roman"/>
          <w:b/>
          <w:spacing w:val="48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</w:t>
      </w:r>
      <w:r w:rsidRPr="002E6195">
        <w:rPr>
          <w:rFonts w:ascii="Times New Roman" w:eastAsia="Times New Roman" w:hAnsi="Times New Roman" w:cs="Times New Roman"/>
          <w:spacing w:val="4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2E6195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</w:t>
      </w:r>
      <w:r w:rsidRPr="002E6195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навыкам</w:t>
      </w:r>
      <w:r w:rsidRPr="002E6195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освобождения</w:t>
      </w:r>
      <w:r w:rsidRPr="002E6195">
        <w:rPr>
          <w:rFonts w:ascii="Times New Roman" w:eastAsia="Times New Roman" w:hAnsi="Times New Roman" w:cs="Times New Roman"/>
          <w:spacing w:val="4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мышц,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снятия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зажимов,</w:t>
      </w:r>
      <w:r w:rsidRPr="002E6195">
        <w:rPr>
          <w:rFonts w:ascii="Times New Roman" w:eastAsia="Times New Roman" w:hAnsi="Times New Roman" w:cs="Times New Roman"/>
          <w:spacing w:val="68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пластичности.</w:t>
      </w:r>
    </w:p>
    <w:p w:rsidR="006F295D" w:rsidRDefault="006F295D" w:rsidP="006F29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autoSpaceDE w:val="0"/>
        <w:autoSpaceDN w:val="0"/>
        <w:spacing w:before="135" w:after="0" w:line="24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упражнениям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ритмопластике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добавляются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упражнения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Сценическому движению,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lastRenderedPageBreak/>
        <w:t xml:space="preserve">приемам сценического падения.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Полученные навыки 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над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освобождением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мышц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пластической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выразительностью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применяются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детьми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над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созданием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персонажа.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также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гармонизации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тела,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рационального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эмоционального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аппарата.</w:t>
      </w:r>
    </w:p>
    <w:p w:rsidR="006F295D" w:rsidRPr="002E6195" w:rsidRDefault="006F295D" w:rsidP="006F295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Занятие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ритмопластике</w:t>
      </w:r>
      <w:r w:rsidRPr="002E61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состоит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следующих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блоков:</w:t>
      </w:r>
    </w:p>
    <w:p w:rsidR="006F295D" w:rsidRPr="002E6195" w:rsidRDefault="006F295D" w:rsidP="006F295D">
      <w:pPr>
        <w:widowControl w:val="0"/>
        <w:numPr>
          <w:ilvl w:val="3"/>
          <w:numId w:val="15"/>
        </w:numPr>
        <w:tabs>
          <w:tab w:val="left" w:pos="1414"/>
        </w:tabs>
        <w:autoSpaceDE w:val="0"/>
        <w:autoSpaceDN w:val="0"/>
        <w:spacing w:after="0" w:line="43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Психофизическая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разминка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(тренинг)</w:t>
      </w:r>
    </w:p>
    <w:p w:rsidR="006F295D" w:rsidRPr="002E6195" w:rsidRDefault="006F295D" w:rsidP="006F295D">
      <w:pPr>
        <w:widowControl w:val="0"/>
        <w:numPr>
          <w:ilvl w:val="3"/>
          <w:numId w:val="15"/>
        </w:numPr>
        <w:tabs>
          <w:tab w:val="left" w:pos="1414"/>
        </w:tabs>
        <w:autoSpaceDE w:val="0"/>
        <w:autoSpaceDN w:val="0"/>
        <w:spacing w:before="12" w:after="0" w:line="225" w:lineRule="auto"/>
        <w:ind w:right="22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Содержательная</w:t>
      </w:r>
      <w:r w:rsidRPr="002E6195">
        <w:rPr>
          <w:rFonts w:ascii="Times New Roman" w:eastAsia="Times New Roman" w:hAnsi="Times New Roman" w:cs="Times New Roman"/>
          <w:spacing w:val="6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часть,</w:t>
      </w:r>
      <w:r w:rsidRPr="002E6195">
        <w:rPr>
          <w:rFonts w:ascii="Times New Roman" w:eastAsia="Times New Roman" w:hAnsi="Times New Roman" w:cs="Times New Roman"/>
          <w:spacing w:val="6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включающая</w:t>
      </w:r>
      <w:r w:rsidRPr="002E6195">
        <w:rPr>
          <w:rFonts w:ascii="Times New Roman" w:eastAsia="Times New Roman" w:hAnsi="Times New Roman" w:cs="Times New Roman"/>
          <w:spacing w:val="6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себя</w:t>
      </w:r>
      <w:r w:rsidRPr="002E6195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созерцание,</w:t>
      </w:r>
      <w:r w:rsidRPr="002E6195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импровизацию,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пластические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этюды.</w:t>
      </w:r>
    </w:p>
    <w:p w:rsidR="006F295D" w:rsidRPr="002E6195" w:rsidRDefault="006F295D" w:rsidP="006F295D">
      <w:pPr>
        <w:widowControl w:val="0"/>
        <w:numPr>
          <w:ilvl w:val="3"/>
          <w:numId w:val="15"/>
        </w:numPr>
        <w:tabs>
          <w:tab w:val="left" w:pos="1414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Подведение</w:t>
      </w:r>
      <w:r w:rsidRPr="002E6195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итогов.</w:t>
      </w:r>
    </w:p>
    <w:p w:rsidR="006F295D" w:rsidRPr="002E6195" w:rsidRDefault="006F295D" w:rsidP="006F295D">
      <w:pPr>
        <w:widowControl w:val="0"/>
        <w:autoSpaceDE w:val="0"/>
        <w:autoSpaceDN w:val="0"/>
        <w:spacing w:before="30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Форма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контроля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2E61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контрольные</w:t>
      </w:r>
      <w:r w:rsidRPr="002E6195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упражнения,</w:t>
      </w:r>
      <w:r w:rsidRPr="002E6195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творческие</w:t>
      </w:r>
      <w:r w:rsidRPr="002E6195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показы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6F295D" w:rsidRPr="002E6195" w:rsidRDefault="006F295D" w:rsidP="006F295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Раздел «Актерское мастерство»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 на развитие психофизических свойств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(внимание,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воображение,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память)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навыков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актерского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мастерства.</w:t>
      </w:r>
    </w:p>
    <w:p w:rsidR="006F295D" w:rsidRPr="002E6195" w:rsidRDefault="006F295D" w:rsidP="006F295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0" w:type="auto"/>
        <w:tblInd w:w="3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118"/>
        <w:gridCol w:w="3125"/>
      </w:tblGrid>
      <w:tr w:rsidR="006F295D" w:rsidRPr="002E6195" w:rsidTr="00453097">
        <w:trPr>
          <w:trHeight w:val="427"/>
        </w:trPr>
        <w:tc>
          <w:tcPr>
            <w:tcW w:w="9362" w:type="dxa"/>
            <w:gridSpan w:val="3"/>
          </w:tcPr>
          <w:p w:rsidR="006F295D" w:rsidRPr="002E6195" w:rsidRDefault="006F295D" w:rsidP="00453097">
            <w:pPr>
              <w:spacing w:before="49"/>
              <w:ind w:right="33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Актерское</w:t>
            </w:r>
            <w:r w:rsidRPr="002E61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мастерство</w:t>
            </w:r>
          </w:p>
        </w:tc>
      </w:tr>
      <w:tr w:rsidR="006F295D" w:rsidRPr="002E6195" w:rsidTr="00453097">
        <w:trPr>
          <w:trHeight w:val="426"/>
        </w:trPr>
        <w:tc>
          <w:tcPr>
            <w:tcW w:w="3119" w:type="dxa"/>
          </w:tcPr>
          <w:p w:rsidR="006F295D" w:rsidRPr="002E6195" w:rsidRDefault="006F295D" w:rsidP="00453097">
            <w:pPr>
              <w:spacing w:before="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 год</w:t>
            </w:r>
            <w:r w:rsidRPr="002E619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3118" w:type="dxa"/>
          </w:tcPr>
          <w:p w:rsidR="006F295D" w:rsidRPr="002E6195" w:rsidRDefault="006F295D" w:rsidP="00453097">
            <w:pPr>
              <w:spacing w:before="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 год</w:t>
            </w:r>
            <w:r w:rsidRPr="002E619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3125" w:type="dxa"/>
          </w:tcPr>
          <w:p w:rsidR="006F295D" w:rsidRPr="002E6195" w:rsidRDefault="006F295D" w:rsidP="00453097">
            <w:pPr>
              <w:spacing w:before="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 год</w:t>
            </w:r>
            <w:r w:rsidRPr="002E619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обучения</w:t>
            </w:r>
          </w:p>
        </w:tc>
      </w:tr>
      <w:tr w:rsidR="006F295D" w:rsidRPr="002E6195" w:rsidTr="00453097">
        <w:trPr>
          <w:trHeight w:val="751"/>
        </w:trPr>
        <w:tc>
          <w:tcPr>
            <w:tcW w:w="3119" w:type="dxa"/>
          </w:tcPr>
          <w:p w:rsidR="006F295D" w:rsidRPr="002E6195" w:rsidRDefault="006F295D" w:rsidP="00453097">
            <w:pPr>
              <w:spacing w:before="44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</w:t>
            </w:r>
            <w:r w:rsidRPr="002E619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внимания,</w:t>
            </w:r>
            <w:r w:rsidRPr="002E61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воображения,</w:t>
            </w:r>
            <w:r w:rsidRPr="002E61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памяти.</w:t>
            </w:r>
          </w:p>
        </w:tc>
        <w:tc>
          <w:tcPr>
            <w:tcW w:w="3118" w:type="dxa"/>
          </w:tcPr>
          <w:p w:rsidR="006F295D" w:rsidRPr="002E6195" w:rsidRDefault="006F295D" w:rsidP="00453097">
            <w:pPr>
              <w:spacing w:before="44"/>
              <w:ind w:right="19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внимания,</w:t>
            </w:r>
            <w:r w:rsidRPr="002E619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воображения,</w:t>
            </w:r>
            <w:r w:rsidRPr="002E61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памяти.</w:t>
            </w:r>
          </w:p>
        </w:tc>
        <w:tc>
          <w:tcPr>
            <w:tcW w:w="3125" w:type="dxa"/>
          </w:tcPr>
          <w:p w:rsidR="006F295D" w:rsidRPr="002E6195" w:rsidRDefault="006F295D" w:rsidP="00453097">
            <w:pPr>
              <w:spacing w:before="44"/>
              <w:ind w:right="19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внимания,</w:t>
            </w:r>
            <w:r w:rsidRPr="002E619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воображения,</w:t>
            </w:r>
            <w:r w:rsidRPr="002E61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памяти.</w:t>
            </w:r>
          </w:p>
        </w:tc>
      </w:tr>
      <w:tr w:rsidR="006F295D" w:rsidRPr="002E6195" w:rsidTr="00453097">
        <w:trPr>
          <w:trHeight w:val="427"/>
        </w:trPr>
        <w:tc>
          <w:tcPr>
            <w:tcW w:w="3119" w:type="dxa"/>
          </w:tcPr>
          <w:p w:rsidR="006F295D" w:rsidRPr="002E6195" w:rsidRDefault="006F295D" w:rsidP="00453097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Сценическое</w:t>
            </w:r>
            <w:r w:rsidRPr="002E61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действие.</w:t>
            </w:r>
          </w:p>
        </w:tc>
        <w:tc>
          <w:tcPr>
            <w:tcW w:w="3118" w:type="dxa"/>
          </w:tcPr>
          <w:p w:rsidR="006F295D" w:rsidRPr="002E6195" w:rsidRDefault="006F295D" w:rsidP="00453097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Сценическое</w:t>
            </w:r>
            <w:r w:rsidRPr="002E61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действие.</w:t>
            </w:r>
          </w:p>
        </w:tc>
        <w:tc>
          <w:tcPr>
            <w:tcW w:w="3125" w:type="dxa"/>
          </w:tcPr>
          <w:p w:rsidR="006F295D" w:rsidRPr="002E6195" w:rsidRDefault="006F295D" w:rsidP="00453097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Сценическое</w:t>
            </w:r>
            <w:r w:rsidRPr="002E61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действие.</w:t>
            </w:r>
          </w:p>
        </w:tc>
      </w:tr>
      <w:tr w:rsidR="006F295D" w:rsidRPr="002E6195" w:rsidTr="00453097">
        <w:trPr>
          <w:trHeight w:val="1391"/>
        </w:trPr>
        <w:tc>
          <w:tcPr>
            <w:tcW w:w="3119" w:type="dxa"/>
          </w:tcPr>
          <w:p w:rsidR="006F295D" w:rsidRPr="002E6195" w:rsidRDefault="006F295D" w:rsidP="00453097">
            <w:pPr>
              <w:spacing w:before="42"/>
              <w:ind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Творческая мастерская:</w:t>
            </w:r>
            <w:r w:rsidRPr="002E61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новогоднее</w:t>
            </w:r>
            <w:r w:rsidRPr="002E61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театрализованное</w:t>
            </w:r>
            <w:r w:rsidRPr="002E61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представление.</w:t>
            </w:r>
          </w:p>
        </w:tc>
        <w:tc>
          <w:tcPr>
            <w:tcW w:w="3118" w:type="dxa"/>
          </w:tcPr>
          <w:p w:rsidR="006F295D" w:rsidRPr="002E6195" w:rsidRDefault="006F295D" w:rsidP="00453097">
            <w:pPr>
              <w:spacing w:before="42"/>
              <w:ind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Творческая мастерская:</w:t>
            </w:r>
            <w:r w:rsidRPr="002E61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Конкурсная игровая</w:t>
            </w:r>
            <w:r w:rsidRPr="002E61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программа.</w:t>
            </w:r>
          </w:p>
        </w:tc>
        <w:tc>
          <w:tcPr>
            <w:tcW w:w="3125" w:type="dxa"/>
          </w:tcPr>
          <w:p w:rsidR="006F295D" w:rsidRPr="002E6195" w:rsidRDefault="006F295D" w:rsidP="00453097">
            <w:pPr>
              <w:spacing w:before="42" w:line="242" w:lineRule="auto"/>
              <w:ind w:right="8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</w:t>
            </w:r>
            <w:r w:rsidRPr="002E61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творческая</w:t>
            </w:r>
            <w:r w:rsidRPr="002E619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работа.</w:t>
            </w:r>
          </w:p>
        </w:tc>
      </w:tr>
    </w:tbl>
    <w:p w:rsidR="006F295D" w:rsidRPr="002E6195" w:rsidRDefault="006F295D" w:rsidP="006F295D">
      <w:pPr>
        <w:widowControl w:val="0"/>
        <w:autoSpaceDE w:val="0"/>
        <w:autoSpaceDN w:val="0"/>
        <w:spacing w:before="233"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Последовательность распределения материала заключается в том, чтобы 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течение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первого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помочь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учащимся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направить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внимание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творческое русло, снять зажимы и комплексы, подготовить учащихся для работы 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творческом коллективе. Открыть для учащихся поведение (действие) как основной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актерского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поведения.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течение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второго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выразительность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яркость поведения как основу выступления актера перед зрителями, а на третьем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году</w:t>
      </w:r>
      <w:r w:rsidRPr="002E61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познакомить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технологией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создания характера на</w:t>
      </w:r>
      <w:r w:rsidRPr="002E61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сцене.</w:t>
      </w:r>
    </w:p>
    <w:p w:rsidR="006F295D" w:rsidRPr="002E6195" w:rsidRDefault="006F295D" w:rsidP="006F295D">
      <w:pPr>
        <w:widowControl w:val="0"/>
        <w:autoSpaceDE w:val="0"/>
        <w:autoSpaceDN w:val="0"/>
        <w:spacing w:before="2"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всего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используются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Общеразвивающие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игры,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специальные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театральные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игры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упражнения,</w:t>
      </w:r>
      <w:r w:rsidRPr="002E619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направленные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внимания,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воображения,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памяти,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логики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действия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поведения</w:t>
      </w:r>
      <w:r w:rsidRPr="002E6195">
        <w:rPr>
          <w:rFonts w:ascii="Times New Roman" w:eastAsia="Times New Roman" w:hAnsi="Times New Roman" w:cs="Times New Roman"/>
          <w:spacing w:val="7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актера.</w:t>
      </w:r>
      <w:r w:rsidRPr="002E61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Большинство упражнений выполняется коллективно, часто в кругу. Упражнения от</w:t>
      </w:r>
      <w:r w:rsidRPr="002E619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занятия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к занятию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варьируются,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вводятся</w:t>
      </w:r>
      <w:r w:rsidRPr="002E61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E6195">
        <w:rPr>
          <w:rFonts w:ascii="Times New Roman" w:eastAsia="Times New Roman" w:hAnsi="Times New Roman" w:cs="Times New Roman"/>
          <w:sz w:val="24"/>
          <w:szCs w:val="24"/>
          <w:lang w:eastAsia="en-US"/>
        </w:rPr>
        <w:t>новые.</w:t>
      </w:r>
    </w:p>
    <w:p w:rsidR="006F295D" w:rsidRDefault="006F295D" w:rsidP="006F29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en-US"/>
        </w:rPr>
      </w:pPr>
    </w:p>
    <w:p w:rsidR="006F295D" w:rsidRPr="004F19A0" w:rsidRDefault="006F295D" w:rsidP="006F295D">
      <w:pPr>
        <w:widowControl w:val="0"/>
        <w:autoSpaceDE w:val="0"/>
        <w:autoSpaceDN w:val="0"/>
        <w:spacing w:before="73" w:after="0" w:line="240" w:lineRule="auto"/>
        <w:ind w:right="223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Упражнения</w:t>
      </w:r>
      <w:r w:rsidRPr="004F19A0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игры,</w:t>
      </w:r>
      <w:r w:rsidRPr="004F19A0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применяемые</w:t>
      </w:r>
      <w:r w:rsidRPr="004F19A0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F19A0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занятиях:</w:t>
      </w:r>
      <w:r w:rsidRPr="004F19A0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«Знакомство</w:t>
      </w:r>
      <w:r w:rsidRPr="004F19A0">
        <w:rPr>
          <w:rFonts w:ascii="Times New Roman" w:eastAsia="Times New Roman" w:hAnsi="Times New Roman" w:cs="Times New Roman"/>
          <w:spacing w:val="46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4F19A0">
        <w:rPr>
          <w:rFonts w:ascii="Times New Roman" w:eastAsia="Times New Roman" w:hAnsi="Times New Roman" w:cs="Times New Roman"/>
          <w:spacing w:val="4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дразнилка»,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322" w:lineRule="exact"/>
        <w:ind w:right="232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</w:t>
      </w:r>
      <w:r w:rsidRPr="004F19A0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слуховое</w:t>
      </w:r>
      <w:r w:rsidRPr="004F19A0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восприятие»,</w:t>
      </w:r>
      <w:r w:rsidRPr="004F19A0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«Снежный</w:t>
      </w:r>
      <w:r w:rsidRPr="004F19A0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ком»,</w:t>
      </w:r>
      <w:r w:rsidRPr="004F19A0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«Поймай</w:t>
      </w:r>
      <w:r w:rsidRPr="004F19A0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хлопок»,</w:t>
      </w:r>
      <w:r w:rsidRPr="004F19A0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«Невидимая</w:t>
      </w:r>
      <w:r w:rsidRPr="004F19A0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нить»,</w:t>
      </w:r>
    </w:p>
    <w:p w:rsidR="006F295D" w:rsidRPr="004F19A0" w:rsidRDefault="006F295D" w:rsidP="006F295D">
      <w:pPr>
        <w:widowControl w:val="0"/>
        <w:tabs>
          <w:tab w:val="left" w:pos="8504"/>
        </w:tabs>
        <w:autoSpaceDE w:val="0"/>
        <w:autoSpaceDN w:val="0"/>
        <w:spacing w:after="0" w:line="322" w:lineRule="exact"/>
        <w:ind w:right="226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«Большое</w:t>
      </w:r>
      <w:r w:rsidRPr="004F19A0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зеркало»,</w:t>
      </w:r>
      <w:r w:rsidRPr="004F19A0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«Суета»,</w:t>
      </w:r>
      <w:r w:rsidRPr="004F19A0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«Зернышко»,</w:t>
      </w:r>
      <w:r w:rsidRPr="004F19A0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4F19A0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Чудо</w:t>
      </w:r>
      <w:r w:rsidRPr="004F19A0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4F19A0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юдо</w:t>
      </w:r>
      <w:r w:rsidRPr="004F19A0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4F19A0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яйца»,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«Поводырь»,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«Диспетчер», «Тень», «Профессионалы», «Картина», «Скульптура», «Стеклянный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шар»,</w:t>
      </w:r>
      <w:r w:rsidRPr="004F19A0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«Рецепты»,</w:t>
      </w:r>
      <w:r w:rsidRPr="004F19A0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</w:t>
      </w:r>
      <w:r w:rsidRPr="004F19A0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действия</w:t>
      </w:r>
      <w:r w:rsidRPr="004F19A0">
        <w:rPr>
          <w:rFonts w:ascii="Times New Roman" w:eastAsia="Times New Roman" w:hAnsi="Times New Roman" w:cs="Times New Roman"/>
          <w:spacing w:val="2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F19A0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воображаемыми</w:t>
      </w:r>
      <w:r w:rsidRPr="004F19A0">
        <w:rPr>
          <w:rFonts w:ascii="Times New Roman" w:eastAsia="Times New Roman" w:hAnsi="Times New Roman" w:cs="Times New Roman"/>
          <w:spacing w:val="20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предметами»,</w:t>
      </w:r>
      <w:r w:rsidRPr="004F19A0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«Оправдай</w:t>
      </w:r>
      <w:r w:rsidRPr="004F19A0">
        <w:rPr>
          <w:rFonts w:ascii="Times New Roman" w:eastAsia="Times New Roman" w:hAnsi="Times New Roman" w:cs="Times New Roman"/>
          <w:spacing w:val="19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позу»</w:t>
      </w:r>
      <w:r w:rsidRPr="004F19A0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 др.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«Сценическое</w:t>
      </w:r>
      <w:r w:rsidRPr="004F19A0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действие».</w:t>
      </w:r>
      <w:r w:rsidRPr="004F19A0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упражнений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внимания,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воображения обучающиеся переходят к освоению законов сценического действия.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Сначала это упражнения на память физических действий, затем - этюды. Этюд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считается азбукой искусства. Начинается обучение с этюдов «Я в предлагаемых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обстоятельствах».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этюдах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специальных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упражнениях</w:t>
      </w:r>
      <w:r w:rsidRPr="004F19A0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отрабатываются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логика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словесных 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бессловесных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действий,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логика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общения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взаимодействия.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 упражнения направлены на освоение главного языка сцены - языка действия.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Теоретические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знания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усваиваются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практические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задачи.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Задача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педагога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сделать эти упражнения приемлемыми для данного возраста учащихся и вложить в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эти этюды мысль о необходимости самостоятельного детского анализа. Тогда этюд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принимает еще и статус социальной игры. Эта игра имеет огромное значение в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социальном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созревании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учащихся,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она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является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главным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источником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социального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опыта.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эту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игру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вступают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иные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социальные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отношения,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действуют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различные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социальные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чувства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расширяет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обогащает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внутренний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мир</w:t>
      </w:r>
      <w:r w:rsidRPr="004F19A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учащегося.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4F19A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обучающиеся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проходят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путь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упражнения,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этюда</w:t>
      </w:r>
    </w:p>
    <w:p w:rsidR="006F295D" w:rsidRPr="004F19A0" w:rsidRDefault="006F295D" w:rsidP="006F295D">
      <w:pPr>
        <w:widowControl w:val="0"/>
        <w:numPr>
          <w:ilvl w:val="0"/>
          <w:numId w:val="12"/>
        </w:numPr>
        <w:tabs>
          <w:tab w:val="left" w:pos="545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участию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творческой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постановке.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Занятие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актерскому</w:t>
      </w:r>
      <w:r w:rsidRPr="004F19A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мастерству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состоит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следующих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блоков:</w:t>
      </w:r>
    </w:p>
    <w:p w:rsidR="006F295D" w:rsidRPr="004F19A0" w:rsidRDefault="006F295D" w:rsidP="006F295D">
      <w:pPr>
        <w:widowControl w:val="0"/>
        <w:numPr>
          <w:ilvl w:val="1"/>
          <w:numId w:val="12"/>
        </w:numPr>
        <w:tabs>
          <w:tab w:val="left" w:pos="1413"/>
          <w:tab w:val="left" w:pos="1414"/>
        </w:tabs>
        <w:autoSpaceDE w:val="0"/>
        <w:autoSpaceDN w:val="0"/>
        <w:spacing w:before="1" w:after="0" w:line="342" w:lineRule="exact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Тренинг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(упражнения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внимание,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воображение,</w:t>
      </w:r>
      <w:r w:rsidRPr="004F19A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память).</w:t>
      </w:r>
    </w:p>
    <w:p w:rsidR="006F295D" w:rsidRPr="004F19A0" w:rsidRDefault="006F295D" w:rsidP="006F295D">
      <w:pPr>
        <w:widowControl w:val="0"/>
        <w:numPr>
          <w:ilvl w:val="1"/>
          <w:numId w:val="12"/>
        </w:numPr>
        <w:tabs>
          <w:tab w:val="left" w:pos="1413"/>
          <w:tab w:val="left" w:pos="1414"/>
          <w:tab w:val="left" w:pos="7179"/>
        </w:tabs>
        <w:autoSpaceDE w:val="0"/>
        <w:autoSpaceDN w:val="0"/>
        <w:spacing w:after="0" w:line="240" w:lineRule="auto"/>
        <w:ind w:right="225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Содержательная</w:t>
      </w:r>
      <w:r w:rsidRPr="004F19A0">
        <w:rPr>
          <w:rFonts w:ascii="Times New Roman" w:eastAsia="Times New Roman" w:hAnsi="Times New Roman" w:cs="Times New Roman"/>
          <w:spacing w:val="7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часть,</w:t>
      </w:r>
      <w:r w:rsidRPr="004F19A0">
        <w:rPr>
          <w:rFonts w:ascii="Times New Roman" w:eastAsia="Times New Roman" w:hAnsi="Times New Roman" w:cs="Times New Roman"/>
          <w:spacing w:val="7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включающая</w:t>
      </w:r>
      <w:r w:rsidRPr="004F19A0">
        <w:rPr>
          <w:rFonts w:ascii="Times New Roman" w:eastAsia="Times New Roman" w:hAnsi="Times New Roman" w:cs="Times New Roman"/>
          <w:spacing w:val="75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7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себя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ab/>
        <w:t>специальные</w:t>
      </w:r>
      <w:r w:rsidRPr="004F19A0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упражнения,</w:t>
      </w:r>
      <w:r w:rsidRPr="004F19A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этюды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освоению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темы занятия.</w:t>
      </w:r>
    </w:p>
    <w:p w:rsidR="006F295D" w:rsidRPr="004F19A0" w:rsidRDefault="006F295D" w:rsidP="006F295D">
      <w:pPr>
        <w:widowControl w:val="0"/>
        <w:numPr>
          <w:ilvl w:val="1"/>
          <w:numId w:val="12"/>
        </w:numPr>
        <w:tabs>
          <w:tab w:val="left" w:pos="1413"/>
          <w:tab w:val="left" w:pos="1414"/>
        </w:tabs>
        <w:autoSpaceDE w:val="0"/>
        <w:autoSpaceDN w:val="0"/>
        <w:spacing w:after="0" w:line="343" w:lineRule="exact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Подведение</w:t>
      </w:r>
      <w:r w:rsidRPr="004F19A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итогов.</w:t>
      </w:r>
    </w:p>
    <w:p w:rsidR="006F295D" w:rsidRPr="004F19A0" w:rsidRDefault="006F295D" w:rsidP="006F295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8"/>
          <w:lang w:eastAsia="en-US"/>
        </w:rPr>
      </w:pP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отдельно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выделена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«Творческая</w:t>
      </w:r>
      <w:r w:rsidRPr="004F19A0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мастерская»</w:t>
      </w:r>
      <w:r w:rsidRPr="004F19A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,</w:t>
      </w:r>
      <w:r w:rsidRPr="004F19A0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где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обучающиеся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имеют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возможность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творческого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поиска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работы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самостоятельной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творческой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темой.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Учащиеся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подростки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получают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теоретические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знания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практические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театрализованными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представлениями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(1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обучения),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конкурсно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игровыми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программами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(2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обучения), что позволяет расширить диапазон творческой деятельности учащихся.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Итог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данной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конкретном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выходе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F19A0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детскую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аудиторию в образовательном учреждении (конкурсно - игровые программы на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школьных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каникулах,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новогодние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театрализованные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представления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игровые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 у елки, Дни Театра). Во внеучебное время — участие в социально-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творческих проектах театрального объединения (благотворительных концертах 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спектаклях).</w:t>
      </w:r>
    </w:p>
    <w:p w:rsidR="006F295D" w:rsidRDefault="006F295D" w:rsidP="006F295D">
      <w:pPr>
        <w:widowControl w:val="0"/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Тема </w:t>
      </w:r>
      <w:r w:rsidRPr="004F19A0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« Самостоятельная творческая работа»</w:t>
      </w:r>
      <w:r w:rsidRPr="004F19A0">
        <w:rPr>
          <w:rFonts w:ascii="Times New Roman" w:eastAsia="Times New Roman" w:hAnsi="Times New Roman" w:cs="Times New Roman"/>
          <w:i/>
          <w:spacing w:val="70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вводится в программу на 3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обучения.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рамках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этой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темы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Учащиеся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имеют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возможность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самовыражения</w:t>
      </w:r>
      <w:r w:rsidRPr="004F19A0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4F19A0">
        <w:rPr>
          <w:rFonts w:ascii="Times New Roman" w:eastAsia="Times New Roman" w:hAnsi="Times New Roman" w:cs="Times New Roman"/>
          <w:spacing w:val="4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выборе</w:t>
      </w:r>
      <w:r w:rsidRPr="004F19A0">
        <w:rPr>
          <w:rFonts w:ascii="Times New Roman" w:eastAsia="Times New Roman" w:hAnsi="Times New Roman" w:cs="Times New Roman"/>
          <w:spacing w:val="4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драматургического</w:t>
      </w:r>
      <w:r w:rsidRPr="004F19A0">
        <w:rPr>
          <w:rFonts w:ascii="Times New Roman" w:eastAsia="Times New Roman" w:hAnsi="Times New Roman" w:cs="Times New Roman"/>
          <w:spacing w:val="4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материала,</w:t>
      </w:r>
      <w:r w:rsidRPr="004F19A0">
        <w:rPr>
          <w:rFonts w:ascii="Times New Roman" w:eastAsia="Times New Roman" w:hAnsi="Times New Roman" w:cs="Times New Roman"/>
          <w:spacing w:val="4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работе</w:t>
      </w:r>
      <w:r w:rsidRPr="004F19A0">
        <w:rPr>
          <w:rFonts w:ascii="Times New Roman" w:eastAsia="Times New Roman" w:hAnsi="Times New Roman" w:cs="Times New Roman"/>
          <w:spacing w:val="4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4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группе</w:t>
      </w:r>
      <w:r w:rsidRPr="004F19A0">
        <w:rPr>
          <w:rFonts w:ascii="Times New Roman" w:eastAsia="Times New Roman" w:hAnsi="Times New Roman" w:cs="Times New Roman"/>
          <w:spacing w:val="45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</w:p>
    <w:p w:rsidR="006F295D" w:rsidRPr="004F19A0" w:rsidRDefault="006F295D" w:rsidP="006F295D">
      <w:pPr>
        <w:widowControl w:val="0"/>
        <w:autoSpaceDE w:val="0"/>
        <w:autoSpaceDN w:val="0"/>
        <w:spacing w:before="73" w:after="0" w:line="240" w:lineRule="auto"/>
        <w:ind w:right="22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самостоятельно.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Именно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самостоятельной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творческой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применяются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полученные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занятиях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знания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сценического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поиска и выбора того или иного средства выразительности, для выражения своего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творческого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«Я».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Учащиеся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учатся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анализировать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свою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работу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работу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своих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товарищей. Не боятся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логичного и доказательного изложения своей точки зрения.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Итог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данной деятельности: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творческие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показы,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проекты.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Изучение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раздела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«Актерское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мастерство»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взаимосвязано</w:t>
      </w:r>
      <w:r w:rsidRPr="004F19A0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F19A0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изучением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разделов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программы.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Усваивая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практике,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получая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теоретические сведения по мере возникновения в них необходимости, участники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театрального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коллектива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учатся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действию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взаимодействию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сценических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условиях.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i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Формы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контроля: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i/>
          <w:sz w:val="28"/>
          <w:lang w:eastAsia="en-US"/>
        </w:rPr>
        <w:t>творческие</w:t>
      </w:r>
      <w:r w:rsidRPr="004F19A0">
        <w:rPr>
          <w:rFonts w:ascii="Times New Roman" w:eastAsia="Times New Roman" w:hAnsi="Times New Roman" w:cs="Times New Roman"/>
          <w:i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i/>
          <w:sz w:val="28"/>
          <w:lang w:eastAsia="en-US"/>
        </w:rPr>
        <w:t>показы,</w:t>
      </w:r>
      <w:r w:rsidRPr="004F19A0">
        <w:rPr>
          <w:rFonts w:ascii="Times New Roman" w:eastAsia="Times New Roman" w:hAnsi="Times New Roman" w:cs="Times New Roman"/>
          <w:i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i/>
          <w:sz w:val="28"/>
          <w:lang w:eastAsia="en-US"/>
        </w:rPr>
        <w:t>конкурсы,</w:t>
      </w:r>
      <w:r w:rsidRPr="004F19A0">
        <w:rPr>
          <w:rFonts w:ascii="Times New Roman" w:eastAsia="Times New Roman" w:hAnsi="Times New Roman" w:cs="Times New Roman"/>
          <w:i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i/>
          <w:sz w:val="28"/>
          <w:lang w:eastAsia="en-US"/>
        </w:rPr>
        <w:t>открытые</w:t>
      </w:r>
      <w:r w:rsidRPr="004F19A0">
        <w:rPr>
          <w:rFonts w:ascii="Times New Roman" w:eastAsia="Times New Roman" w:hAnsi="Times New Roman" w:cs="Times New Roman"/>
          <w:i/>
          <w:spacing w:val="7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i/>
          <w:sz w:val="28"/>
          <w:lang w:eastAsia="en-US"/>
        </w:rPr>
        <w:t>занятия,</w:t>
      </w:r>
      <w:r w:rsidRPr="004F19A0">
        <w:rPr>
          <w:rFonts w:ascii="Times New Roman" w:eastAsia="Times New Roman" w:hAnsi="Times New Roman" w:cs="Times New Roman"/>
          <w:i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i/>
          <w:sz w:val="28"/>
          <w:lang w:eastAsia="en-US"/>
        </w:rPr>
        <w:t>участие</w:t>
      </w:r>
      <w:r w:rsidRPr="004F19A0">
        <w:rPr>
          <w:rFonts w:ascii="Times New Roman" w:eastAsia="Times New Roman" w:hAnsi="Times New Roman" w:cs="Times New Roman"/>
          <w:i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i/>
          <w:sz w:val="28"/>
          <w:lang w:eastAsia="en-US"/>
        </w:rPr>
        <w:t>в спектаклях.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i/>
          <w:sz w:val="28"/>
          <w:lang w:eastAsia="en-US"/>
        </w:rPr>
        <w:t>Раздел</w:t>
      </w:r>
      <w:r w:rsidRPr="004F19A0">
        <w:rPr>
          <w:rFonts w:ascii="Times New Roman" w:eastAsia="Times New Roman" w:hAnsi="Times New Roman" w:cs="Times New Roman"/>
          <w:i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i/>
          <w:sz w:val="28"/>
          <w:lang w:eastAsia="en-US"/>
        </w:rPr>
        <w:t>«Работа</w:t>
      </w:r>
      <w:r w:rsidRPr="004F19A0">
        <w:rPr>
          <w:rFonts w:ascii="Times New Roman" w:eastAsia="Times New Roman" w:hAnsi="Times New Roman" w:cs="Times New Roman"/>
          <w:i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i/>
          <w:sz w:val="28"/>
          <w:lang w:eastAsia="en-US"/>
        </w:rPr>
        <w:t>над</w:t>
      </w:r>
      <w:r w:rsidRPr="004F19A0">
        <w:rPr>
          <w:rFonts w:ascii="Times New Roman" w:eastAsia="Times New Roman" w:hAnsi="Times New Roman" w:cs="Times New Roman"/>
          <w:i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i/>
          <w:sz w:val="28"/>
          <w:lang w:eastAsia="en-US"/>
        </w:rPr>
        <w:t>пьесой</w:t>
      </w:r>
      <w:r w:rsidRPr="004F19A0">
        <w:rPr>
          <w:rFonts w:ascii="Times New Roman" w:eastAsia="Times New Roman" w:hAnsi="Times New Roman" w:cs="Times New Roman"/>
          <w:i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i/>
          <w:sz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i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i/>
          <w:sz w:val="28"/>
          <w:lang w:eastAsia="en-US"/>
        </w:rPr>
        <w:t>спектаклем»</w:t>
      </w:r>
      <w:r w:rsidRPr="004F19A0">
        <w:rPr>
          <w:rFonts w:ascii="Times New Roman" w:eastAsia="Times New Roman" w:hAnsi="Times New Roman" w:cs="Times New Roman"/>
          <w:i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является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своеобразным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итогом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применении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полученных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умений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навыков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работе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над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спектаклем.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Основной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источник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постановок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произведения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художественной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литературы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отечественных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зарубежных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авторов,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пьесы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учащихся.</w:t>
      </w:r>
      <w:r w:rsidRPr="004F19A0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выбора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постановочного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важно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привить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учащимся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хороший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художественный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вкус.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Постановка спектакля является итогом творческой работы коллектива. От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текста – к действию на сценической площадке, от действия к последующему, более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глубокому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анализу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пьесы,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наблюдениям,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анализу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аналогичных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жизненных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явлений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возвращение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творческим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пробам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путь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работы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сценическим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воплощением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пьесы. Основная форма работы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- репетиционная. Главная цель этого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раздела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ввести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атмосферу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пьесы,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пробуждая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фантазию</w:t>
      </w:r>
      <w:r w:rsidRPr="004F19A0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воображение,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научить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определять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событийный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ряд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выстраивать</w:t>
      </w:r>
      <w:r w:rsidRPr="004F19A0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логику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поведения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персонажа.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Работая над спектаклем,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Учащиеся пробуют себя в самых различных видах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деятельности: изготавливают декорации, костюмы, учатся работать с музыкальной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аппаратурой.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показах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спектакля,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театральных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фестивалях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позволяет показать не только результат работы коллектива, но и познакомиться с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работой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 творчеством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других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творческих коллективов.</w:t>
      </w:r>
    </w:p>
    <w:p w:rsidR="006F295D" w:rsidRPr="004F19A0" w:rsidRDefault="006F295D" w:rsidP="006F295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F295D" w:rsidRPr="004F19A0" w:rsidRDefault="006F295D" w:rsidP="006F295D">
      <w:pPr>
        <w:widowControl w:val="0"/>
        <w:autoSpaceDE w:val="0"/>
        <w:autoSpaceDN w:val="0"/>
        <w:spacing w:after="0" w:line="32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Методическое</w:t>
      </w:r>
      <w:r w:rsidRPr="004F19A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обеспечение</w:t>
      </w:r>
      <w:r w:rsidRPr="004F19A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программы:</w:t>
      </w:r>
    </w:p>
    <w:p w:rsidR="006F295D" w:rsidRPr="004F19A0" w:rsidRDefault="006F295D" w:rsidP="006F295D">
      <w:pPr>
        <w:widowControl w:val="0"/>
        <w:numPr>
          <w:ilvl w:val="0"/>
          <w:numId w:val="11"/>
        </w:numPr>
        <w:tabs>
          <w:tab w:val="left" w:pos="1041"/>
          <w:tab w:val="left" w:pos="1043"/>
        </w:tabs>
        <w:autoSpaceDE w:val="0"/>
        <w:autoSpaceDN w:val="0"/>
        <w:spacing w:after="0" w:line="242" w:lineRule="auto"/>
        <w:ind w:right="229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Наглядные</w:t>
      </w:r>
      <w:r w:rsidRPr="004F19A0">
        <w:rPr>
          <w:rFonts w:ascii="Times New Roman" w:eastAsia="Times New Roman" w:hAnsi="Times New Roman" w:cs="Times New Roman"/>
          <w:spacing w:val="1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пособия</w:t>
      </w:r>
      <w:r w:rsidRPr="004F19A0">
        <w:rPr>
          <w:rFonts w:ascii="Times New Roman" w:eastAsia="Times New Roman" w:hAnsi="Times New Roman" w:cs="Times New Roman"/>
          <w:spacing w:val="1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(иллюстрации,</w:t>
      </w:r>
      <w:r w:rsidRPr="004F19A0">
        <w:rPr>
          <w:rFonts w:ascii="Times New Roman" w:eastAsia="Times New Roman" w:hAnsi="Times New Roman" w:cs="Times New Roman"/>
          <w:spacing w:val="1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таблицы,</w:t>
      </w:r>
      <w:r w:rsidRPr="004F19A0">
        <w:rPr>
          <w:rFonts w:ascii="Times New Roman" w:eastAsia="Times New Roman" w:hAnsi="Times New Roman" w:cs="Times New Roman"/>
          <w:spacing w:val="1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видеоматериал,</w:t>
      </w:r>
      <w:r w:rsidRPr="004F19A0">
        <w:rPr>
          <w:rFonts w:ascii="Times New Roman" w:eastAsia="Times New Roman" w:hAnsi="Times New Roman" w:cs="Times New Roman"/>
          <w:spacing w:val="1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презентации,</w:t>
      </w:r>
      <w:r w:rsidRPr="004F19A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фонограммы,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карточки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для заданий).</w:t>
      </w:r>
    </w:p>
    <w:p w:rsidR="006F295D" w:rsidRPr="004F19A0" w:rsidRDefault="006F295D" w:rsidP="006F295D">
      <w:pPr>
        <w:widowControl w:val="0"/>
        <w:numPr>
          <w:ilvl w:val="0"/>
          <w:numId w:val="11"/>
        </w:numPr>
        <w:tabs>
          <w:tab w:val="left" w:pos="1041"/>
          <w:tab w:val="left" w:pos="1043"/>
        </w:tabs>
        <w:autoSpaceDE w:val="0"/>
        <w:autoSpaceDN w:val="0"/>
        <w:spacing w:after="0" w:line="240" w:lineRule="auto"/>
        <w:ind w:right="229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Музыкальная</w:t>
      </w:r>
      <w:r w:rsidRPr="004F19A0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фонотека:</w:t>
      </w:r>
      <w:r w:rsidRPr="004F19A0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классическая</w:t>
      </w:r>
      <w:r w:rsidRPr="004F19A0">
        <w:rPr>
          <w:rFonts w:ascii="Times New Roman" w:eastAsia="Times New Roman" w:hAnsi="Times New Roman" w:cs="Times New Roman"/>
          <w:spacing w:val="68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современная</w:t>
      </w:r>
      <w:r w:rsidRPr="004F19A0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музыка,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театральные</w:t>
      </w:r>
      <w:r w:rsidRPr="004F19A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шумы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звуки,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звуки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природы,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аудиотеатр.</w:t>
      </w:r>
    </w:p>
    <w:p w:rsidR="006F295D" w:rsidRPr="004F19A0" w:rsidRDefault="006F295D" w:rsidP="006F295D">
      <w:pPr>
        <w:widowControl w:val="0"/>
        <w:numPr>
          <w:ilvl w:val="0"/>
          <w:numId w:val="11"/>
        </w:numPr>
        <w:tabs>
          <w:tab w:val="left" w:pos="1041"/>
          <w:tab w:val="left" w:pos="1043"/>
        </w:tabs>
        <w:autoSpaceDE w:val="0"/>
        <w:autoSpaceDN w:val="0"/>
        <w:spacing w:after="0" w:line="321" w:lineRule="exact"/>
        <w:ind w:left="1042" w:hanging="71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Видеотека: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записи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спектаклей.</w:t>
      </w:r>
    </w:p>
    <w:p w:rsidR="006F295D" w:rsidRPr="004F19A0" w:rsidRDefault="006F295D" w:rsidP="006F295D">
      <w:pPr>
        <w:widowControl w:val="0"/>
        <w:numPr>
          <w:ilvl w:val="0"/>
          <w:numId w:val="11"/>
        </w:numPr>
        <w:tabs>
          <w:tab w:val="left" w:pos="1041"/>
          <w:tab w:val="left" w:pos="1043"/>
        </w:tabs>
        <w:autoSpaceDE w:val="0"/>
        <w:autoSpaceDN w:val="0"/>
        <w:spacing w:after="0" w:line="240" w:lineRule="auto"/>
        <w:ind w:right="2294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Методическая копилка (разработки занятий, сценарии и т.д.)</w:t>
      </w:r>
      <w:r w:rsidRPr="004F19A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Средства</w:t>
      </w:r>
      <w:r w:rsidRPr="004F19A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общения:</w:t>
      </w:r>
    </w:p>
    <w:p w:rsidR="006F295D" w:rsidRPr="004F19A0" w:rsidRDefault="006F295D" w:rsidP="006F295D">
      <w:pPr>
        <w:widowControl w:val="0"/>
        <w:numPr>
          <w:ilvl w:val="0"/>
          <w:numId w:val="11"/>
        </w:numPr>
        <w:tabs>
          <w:tab w:val="left" w:pos="1041"/>
          <w:tab w:val="left" w:pos="1043"/>
        </w:tabs>
        <w:autoSpaceDE w:val="0"/>
        <w:autoSpaceDN w:val="0"/>
        <w:spacing w:after="0" w:line="322" w:lineRule="exact"/>
        <w:ind w:left="1042" w:hanging="71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Участие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детских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театральных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фестивалях,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мероприятиях</w:t>
      </w:r>
      <w:r w:rsidRPr="004F19A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школы.</w:t>
      </w:r>
    </w:p>
    <w:p w:rsidR="006F295D" w:rsidRDefault="006F295D" w:rsidP="006F295D">
      <w:pPr>
        <w:widowControl w:val="0"/>
        <w:numPr>
          <w:ilvl w:val="0"/>
          <w:numId w:val="11"/>
        </w:numPr>
        <w:tabs>
          <w:tab w:val="left" w:pos="1041"/>
          <w:tab w:val="left" w:pos="1043"/>
        </w:tabs>
        <w:autoSpaceDE w:val="0"/>
        <w:autoSpaceDN w:val="0"/>
        <w:spacing w:after="0" w:line="240" w:lineRule="auto"/>
        <w:ind w:left="1042" w:hanging="71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Посещение</w:t>
      </w:r>
      <w:r w:rsidRPr="004F19A0">
        <w:rPr>
          <w:rFonts w:ascii="Times New Roman" w:eastAsia="Times New Roman" w:hAnsi="Times New Roman" w:cs="Times New Roman"/>
          <w:spacing w:val="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профессиональных</w:t>
      </w:r>
      <w:r w:rsidRPr="004F19A0">
        <w:rPr>
          <w:rFonts w:ascii="Times New Roman" w:eastAsia="Times New Roman" w:hAnsi="Times New Roman" w:cs="Times New Roman"/>
          <w:spacing w:val="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6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самодеятельных</w:t>
      </w:r>
      <w:r w:rsidRPr="004F19A0">
        <w:rPr>
          <w:rFonts w:ascii="Times New Roman" w:eastAsia="Times New Roman" w:hAnsi="Times New Roman" w:cs="Times New Roman"/>
          <w:spacing w:val="9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театров,</w:t>
      </w:r>
      <w:r w:rsidRPr="004F19A0">
        <w:rPr>
          <w:rFonts w:ascii="Times New Roman" w:eastAsia="Times New Roman" w:hAnsi="Times New Roman" w:cs="Times New Roman"/>
          <w:spacing w:val="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встречи</w:t>
      </w:r>
      <w:r w:rsidRPr="004F19A0">
        <w:rPr>
          <w:rFonts w:ascii="Times New Roman" w:eastAsia="Times New Roman" w:hAnsi="Times New Roman" w:cs="Times New Roman"/>
          <w:spacing w:val="6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4F19A0">
        <w:rPr>
          <w:rFonts w:ascii="Times New Roman" w:eastAsia="Times New Roman" w:hAnsi="Times New Roman" w:cs="Times New Roman"/>
          <w:spacing w:val="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членами</w:t>
      </w:r>
    </w:p>
    <w:p w:rsidR="006F295D" w:rsidRPr="004F19A0" w:rsidRDefault="006F295D" w:rsidP="006F295D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           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других</w:t>
      </w:r>
      <w:r w:rsidRPr="004F19A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детских</w:t>
      </w:r>
      <w:r w:rsidRPr="004F19A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театральных</w:t>
      </w:r>
      <w:r w:rsidRPr="004F19A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коллективов.</w:t>
      </w:r>
    </w:p>
    <w:p w:rsidR="006F295D" w:rsidRDefault="006F295D" w:rsidP="006F295D">
      <w:pPr>
        <w:widowControl w:val="0"/>
        <w:numPr>
          <w:ilvl w:val="0"/>
          <w:numId w:val="11"/>
        </w:numPr>
        <w:tabs>
          <w:tab w:val="left" w:pos="1041"/>
          <w:tab w:val="left" w:pos="1043"/>
        </w:tabs>
        <w:autoSpaceDE w:val="0"/>
        <w:autoSpaceDN w:val="0"/>
        <w:spacing w:after="0" w:line="240" w:lineRule="auto"/>
        <w:ind w:left="1042" w:hanging="71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Взаимное</w:t>
      </w:r>
      <w:r w:rsidRPr="004F19A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общение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учащихся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из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различных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творческих</w:t>
      </w:r>
      <w:r w:rsidRPr="004F19A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объединений.</w:t>
      </w:r>
    </w:p>
    <w:p w:rsidR="006F295D" w:rsidRDefault="006F295D" w:rsidP="006F295D">
      <w:pPr>
        <w:widowControl w:val="0"/>
        <w:numPr>
          <w:ilvl w:val="0"/>
          <w:numId w:val="11"/>
        </w:numPr>
        <w:tabs>
          <w:tab w:val="left" w:pos="1041"/>
          <w:tab w:val="left" w:pos="1043"/>
        </w:tabs>
        <w:autoSpaceDE w:val="0"/>
        <w:autoSpaceDN w:val="0"/>
        <w:spacing w:after="0" w:line="240" w:lineRule="auto"/>
        <w:ind w:left="1042" w:hanging="710"/>
        <w:rPr>
          <w:rFonts w:ascii="Times New Roman" w:eastAsia="Times New Roman" w:hAnsi="Times New Roman" w:cs="Times New Roman"/>
          <w:sz w:val="28"/>
          <w:lang w:eastAsia="en-US"/>
        </w:rPr>
      </w:pPr>
    </w:p>
    <w:p w:rsidR="006F295D" w:rsidRPr="006F295D" w:rsidRDefault="006F295D" w:rsidP="006F295D">
      <w:pPr>
        <w:pStyle w:val="a9"/>
        <w:numPr>
          <w:ilvl w:val="0"/>
          <w:numId w:val="11"/>
        </w:numPr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-11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118"/>
        <w:gridCol w:w="3125"/>
      </w:tblGrid>
      <w:tr w:rsidR="006F295D" w:rsidRPr="002E6195" w:rsidTr="00453097">
        <w:trPr>
          <w:trHeight w:val="430"/>
        </w:trPr>
        <w:tc>
          <w:tcPr>
            <w:tcW w:w="9362" w:type="dxa"/>
            <w:gridSpan w:val="3"/>
          </w:tcPr>
          <w:p w:rsidR="006F295D" w:rsidRPr="002E6195" w:rsidRDefault="006F295D" w:rsidP="00453097">
            <w:pPr>
              <w:spacing w:before="51"/>
              <w:ind w:right="3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Ритмопластика</w:t>
            </w:r>
          </w:p>
        </w:tc>
      </w:tr>
      <w:tr w:rsidR="006F295D" w:rsidRPr="002E6195" w:rsidTr="00453097">
        <w:trPr>
          <w:trHeight w:val="426"/>
        </w:trPr>
        <w:tc>
          <w:tcPr>
            <w:tcW w:w="3119" w:type="dxa"/>
          </w:tcPr>
          <w:p w:rsidR="006F295D" w:rsidRPr="002E6195" w:rsidRDefault="006F295D" w:rsidP="00453097">
            <w:pPr>
              <w:spacing w:before="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 год</w:t>
            </w:r>
            <w:r w:rsidRPr="002E619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3118" w:type="dxa"/>
          </w:tcPr>
          <w:p w:rsidR="006F295D" w:rsidRPr="002E6195" w:rsidRDefault="006F295D" w:rsidP="00453097">
            <w:pPr>
              <w:spacing w:before="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 год</w:t>
            </w:r>
            <w:r w:rsidRPr="002E619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3125" w:type="dxa"/>
          </w:tcPr>
          <w:p w:rsidR="006F295D" w:rsidRPr="002E6195" w:rsidRDefault="006F295D" w:rsidP="00453097">
            <w:pPr>
              <w:spacing w:before="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 год</w:t>
            </w:r>
            <w:r w:rsidRPr="002E619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обучения</w:t>
            </w:r>
          </w:p>
        </w:tc>
      </w:tr>
      <w:tr w:rsidR="006F295D" w:rsidRPr="002E6195" w:rsidTr="00453097">
        <w:trPr>
          <w:trHeight w:val="427"/>
        </w:trPr>
        <w:tc>
          <w:tcPr>
            <w:tcW w:w="3119" w:type="dxa"/>
          </w:tcPr>
          <w:p w:rsidR="006F295D" w:rsidRPr="002E6195" w:rsidRDefault="006F295D" w:rsidP="00453097">
            <w:pPr>
              <w:spacing w:before="4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Пластический</w:t>
            </w:r>
            <w:r w:rsidRPr="002E61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тренинг</w:t>
            </w:r>
          </w:p>
        </w:tc>
        <w:tc>
          <w:tcPr>
            <w:tcW w:w="3118" w:type="dxa"/>
          </w:tcPr>
          <w:p w:rsidR="006F295D" w:rsidRPr="002E6195" w:rsidRDefault="006F295D" w:rsidP="00453097">
            <w:pPr>
              <w:spacing w:before="4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Пластический</w:t>
            </w:r>
            <w:r w:rsidRPr="002E61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тренинг</w:t>
            </w:r>
          </w:p>
        </w:tc>
        <w:tc>
          <w:tcPr>
            <w:tcW w:w="3125" w:type="dxa"/>
          </w:tcPr>
          <w:p w:rsidR="006F295D" w:rsidRPr="002E6195" w:rsidRDefault="006F295D" w:rsidP="00453097">
            <w:pPr>
              <w:spacing w:before="4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Пластический</w:t>
            </w:r>
            <w:r w:rsidRPr="002E61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тренинг</w:t>
            </w:r>
          </w:p>
        </w:tc>
      </w:tr>
      <w:tr w:rsidR="006F295D" w:rsidRPr="002E6195" w:rsidTr="00453097">
        <w:trPr>
          <w:trHeight w:val="748"/>
        </w:trPr>
        <w:tc>
          <w:tcPr>
            <w:tcW w:w="3119" w:type="dxa"/>
          </w:tcPr>
          <w:p w:rsidR="006F295D" w:rsidRPr="002E6195" w:rsidRDefault="006F295D" w:rsidP="00453097">
            <w:pPr>
              <w:spacing w:before="44"/>
              <w:ind w:right="62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Пластический образ</w:t>
            </w:r>
            <w:r w:rsidRPr="002E61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персонажа</w:t>
            </w:r>
          </w:p>
        </w:tc>
        <w:tc>
          <w:tcPr>
            <w:tcW w:w="3118" w:type="dxa"/>
          </w:tcPr>
          <w:p w:rsidR="006F295D" w:rsidRPr="002E6195" w:rsidRDefault="006F295D" w:rsidP="00453097">
            <w:pPr>
              <w:spacing w:before="44"/>
              <w:ind w:right="62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Пластический образ</w:t>
            </w:r>
            <w:r w:rsidRPr="002E61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персонажа</w:t>
            </w:r>
          </w:p>
        </w:tc>
        <w:tc>
          <w:tcPr>
            <w:tcW w:w="3125" w:type="dxa"/>
          </w:tcPr>
          <w:p w:rsidR="006F295D" w:rsidRPr="002E6195" w:rsidRDefault="006F295D" w:rsidP="00453097">
            <w:pPr>
              <w:spacing w:before="44"/>
              <w:ind w:right="63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Пластический образ</w:t>
            </w:r>
            <w:r w:rsidRPr="002E61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персонажа.</w:t>
            </w:r>
          </w:p>
        </w:tc>
      </w:tr>
      <w:tr w:rsidR="006F295D" w:rsidRPr="002E6195" w:rsidTr="00453097">
        <w:trPr>
          <w:trHeight w:val="751"/>
        </w:trPr>
        <w:tc>
          <w:tcPr>
            <w:tcW w:w="3119" w:type="dxa"/>
          </w:tcPr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6F295D" w:rsidRPr="002E6195" w:rsidRDefault="006F295D" w:rsidP="00453097">
            <w:pPr>
              <w:spacing w:before="44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Элементы</w:t>
            </w:r>
            <w:r w:rsidRPr="002E619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танцевальных</w:t>
            </w:r>
            <w:r w:rsidRPr="002E61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движений</w:t>
            </w:r>
          </w:p>
        </w:tc>
        <w:tc>
          <w:tcPr>
            <w:tcW w:w="3125" w:type="dxa"/>
          </w:tcPr>
          <w:p w:rsidR="006F295D" w:rsidRPr="002E6195" w:rsidRDefault="006F295D" w:rsidP="00453097">
            <w:pPr>
              <w:spacing w:before="44"/>
              <w:ind w:righ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Элементы</w:t>
            </w:r>
            <w:r w:rsidRPr="002E619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танцевальных</w:t>
            </w:r>
            <w:r w:rsidRPr="002E61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движений</w:t>
            </w:r>
          </w:p>
        </w:tc>
      </w:tr>
      <w:tr w:rsidR="006F295D" w:rsidRPr="002E6195" w:rsidTr="00453097">
        <w:trPr>
          <w:trHeight w:val="424"/>
        </w:trPr>
        <w:tc>
          <w:tcPr>
            <w:tcW w:w="3119" w:type="dxa"/>
          </w:tcPr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6F295D" w:rsidRPr="002E6195" w:rsidRDefault="006F295D" w:rsidP="00453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5" w:type="dxa"/>
          </w:tcPr>
          <w:p w:rsidR="006F295D" w:rsidRPr="002E6195" w:rsidRDefault="006F295D" w:rsidP="00453097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Сценическое</w:t>
            </w:r>
            <w:r w:rsidRPr="002E61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E61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движение.</w:t>
            </w:r>
          </w:p>
        </w:tc>
      </w:tr>
    </w:tbl>
    <w:p w:rsidR="006F295D" w:rsidRPr="006F295D" w:rsidRDefault="006F295D" w:rsidP="006F295D">
      <w:pPr>
        <w:pStyle w:val="a9"/>
        <w:numPr>
          <w:ilvl w:val="0"/>
          <w:numId w:val="11"/>
        </w:numPr>
        <w:rPr>
          <w:sz w:val="24"/>
          <w:szCs w:val="24"/>
        </w:rPr>
      </w:pPr>
    </w:p>
    <w:p w:rsidR="006F295D" w:rsidRPr="006F295D" w:rsidRDefault="006F295D" w:rsidP="006F295D">
      <w:pPr>
        <w:pStyle w:val="a9"/>
        <w:numPr>
          <w:ilvl w:val="0"/>
          <w:numId w:val="11"/>
        </w:numPr>
        <w:spacing w:before="5"/>
        <w:rPr>
          <w:sz w:val="24"/>
          <w:szCs w:val="24"/>
        </w:rPr>
      </w:pPr>
    </w:p>
    <w:p w:rsidR="006F295D" w:rsidRPr="006F295D" w:rsidRDefault="006F295D" w:rsidP="006F295D">
      <w:pPr>
        <w:pStyle w:val="a9"/>
        <w:numPr>
          <w:ilvl w:val="0"/>
          <w:numId w:val="11"/>
        </w:numPr>
        <w:spacing w:before="8"/>
        <w:rPr>
          <w:sz w:val="24"/>
          <w:szCs w:val="24"/>
        </w:rPr>
      </w:pPr>
    </w:p>
    <w:p w:rsidR="006F295D" w:rsidRPr="006F295D" w:rsidRDefault="006F295D" w:rsidP="006F295D">
      <w:pPr>
        <w:pStyle w:val="a9"/>
        <w:numPr>
          <w:ilvl w:val="0"/>
          <w:numId w:val="11"/>
        </w:numPr>
        <w:spacing w:before="89" w:line="322" w:lineRule="exact"/>
        <w:rPr>
          <w:i/>
          <w:sz w:val="24"/>
          <w:szCs w:val="24"/>
        </w:rPr>
      </w:pPr>
    </w:p>
    <w:p w:rsidR="006F295D" w:rsidRPr="006F295D" w:rsidRDefault="006F295D" w:rsidP="006F295D">
      <w:pPr>
        <w:pStyle w:val="a9"/>
        <w:numPr>
          <w:ilvl w:val="0"/>
          <w:numId w:val="11"/>
        </w:numPr>
        <w:spacing w:before="89" w:line="322" w:lineRule="exact"/>
        <w:rPr>
          <w:i/>
          <w:sz w:val="24"/>
          <w:szCs w:val="24"/>
        </w:rPr>
      </w:pPr>
    </w:p>
    <w:p w:rsidR="006F295D" w:rsidRPr="006F295D" w:rsidRDefault="006F295D" w:rsidP="006F295D">
      <w:pPr>
        <w:pStyle w:val="a9"/>
        <w:numPr>
          <w:ilvl w:val="0"/>
          <w:numId w:val="11"/>
        </w:numPr>
        <w:spacing w:before="89" w:line="322" w:lineRule="exact"/>
        <w:rPr>
          <w:i/>
          <w:sz w:val="24"/>
          <w:szCs w:val="24"/>
        </w:rPr>
      </w:pPr>
    </w:p>
    <w:p w:rsidR="006F295D" w:rsidRPr="006F295D" w:rsidRDefault="006F295D" w:rsidP="006F295D">
      <w:pPr>
        <w:pStyle w:val="a9"/>
        <w:numPr>
          <w:ilvl w:val="0"/>
          <w:numId w:val="11"/>
        </w:numPr>
        <w:spacing w:before="89" w:line="322" w:lineRule="exact"/>
        <w:rPr>
          <w:i/>
          <w:sz w:val="24"/>
          <w:szCs w:val="24"/>
        </w:rPr>
      </w:pPr>
    </w:p>
    <w:p w:rsidR="006F295D" w:rsidRPr="006F295D" w:rsidRDefault="006F295D" w:rsidP="006F295D">
      <w:pPr>
        <w:pStyle w:val="a9"/>
        <w:numPr>
          <w:ilvl w:val="0"/>
          <w:numId w:val="11"/>
        </w:numPr>
        <w:spacing w:before="89" w:line="322" w:lineRule="exact"/>
        <w:rPr>
          <w:i/>
          <w:sz w:val="24"/>
          <w:szCs w:val="24"/>
        </w:rPr>
      </w:pPr>
    </w:p>
    <w:p w:rsidR="006F295D" w:rsidRPr="006F295D" w:rsidRDefault="006F295D" w:rsidP="006F295D">
      <w:pPr>
        <w:pStyle w:val="a9"/>
        <w:numPr>
          <w:ilvl w:val="0"/>
          <w:numId w:val="11"/>
        </w:numPr>
        <w:spacing w:before="89" w:line="322" w:lineRule="exact"/>
        <w:rPr>
          <w:i/>
          <w:sz w:val="24"/>
          <w:szCs w:val="24"/>
        </w:rPr>
      </w:pPr>
    </w:p>
    <w:p w:rsidR="006F295D" w:rsidRPr="006F295D" w:rsidRDefault="006F295D" w:rsidP="006F295D">
      <w:pPr>
        <w:pStyle w:val="a9"/>
        <w:numPr>
          <w:ilvl w:val="0"/>
          <w:numId w:val="11"/>
        </w:numPr>
        <w:spacing w:before="89" w:line="322" w:lineRule="exact"/>
        <w:rPr>
          <w:sz w:val="24"/>
          <w:szCs w:val="24"/>
        </w:rPr>
      </w:pPr>
      <w:r w:rsidRPr="006F295D">
        <w:rPr>
          <w:i/>
          <w:sz w:val="24"/>
          <w:szCs w:val="24"/>
        </w:rPr>
        <w:t>Тема</w:t>
      </w:r>
      <w:r w:rsidRPr="006F295D">
        <w:rPr>
          <w:i/>
          <w:spacing w:val="57"/>
          <w:sz w:val="24"/>
          <w:szCs w:val="24"/>
        </w:rPr>
        <w:t xml:space="preserve"> </w:t>
      </w:r>
      <w:r w:rsidRPr="006F295D">
        <w:rPr>
          <w:i/>
          <w:sz w:val="24"/>
          <w:szCs w:val="24"/>
        </w:rPr>
        <w:t>«Пластический</w:t>
      </w:r>
      <w:r w:rsidRPr="006F295D">
        <w:rPr>
          <w:i/>
          <w:spacing w:val="57"/>
          <w:sz w:val="24"/>
          <w:szCs w:val="24"/>
        </w:rPr>
        <w:t xml:space="preserve"> </w:t>
      </w:r>
      <w:r w:rsidRPr="006F295D">
        <w:rPr>
          <w:i/>
          <w:sz w:val="24"/>
          <w:szCs w:val="24"/>
        </w:rPr>
        <w:t>тренинг»</w:t>
      </w:r>
      <w:r w:rsidRPr="006F295D">
        <w:rPr>
          <w:sz w:val="24"/>
          <w:szCs w:val="24"/>
        </w:rPr>
        <w:t>:</w:t>
      </w:r>
      <w:r w:rsidRPr="006F295D">
        <w:rPr>
          <w:spacing w:val="57"/>
          <w:sz w:val="24"/>
          <w:szCs w:val="24"/>
        </w:rPr>
        <w:t xml:space="preserve"> </w:t>
      </w:r>
      <w:r w:rsidRPr="006F295D">
        <w:rPr>
          <w:sz w:val="24"/>
          <w:szCs w:val="24"/>
        </w:rPr>
        <w:t>упражнения</w:t>
      </w:r>
      <w:r w:rsidRPr="006F295D">
        <w:rPr>
          <w:spacing w:val="57"/>
          <w:sz w:val="24"/>
          <w:szCs w:val="24"/>
        </w:rPr>
        <w:t xml:space="preserve"> </w:t>
      </w:r>
      <w:r w:rsidRPr="006F295D">
        <w:rPr>
          <w:sz w:val="24"/>
          <w:szCs w:val="24"/>
        </w:rPr>
        <w:t>«Я</w:t>
      </w:r>
      <w:r w:rsidRPr="006F295D">
        <w:rPr>
          <w:spacing w:val="57"/>
          <w:sz w:val="24"/>
          <w:szCs w:val="24"/>
        </w:rPr>
        <w:t xml:space="preserve"> </w:t>
      </w:r>
      <w:r w:rsidRPr="006F295D">
        <w:rPr>
          <w:sz w:val="24"/>
          <w:szCs w:val="24"/>
        </w:rPr>
        <w:t>–</w:t>
      </w:r>
      <w:r w:rsidRPr="006F295D">
        <w:rPr>
          <w:spacing w:val="58"/>
          <w:sz w:val="24"/>
          <w:szCs w:val="24"/>
        </w:rPr>
        <w:t xml:space="preserve"> </w:t>
      </w:r>
      <w:r w:rsidRPr="006F295D">
        <w:rPr>
          <w:sz w:val="24"/>
          <w:szCs w:val="24"/>
        </w:rPr>
        <w:t>мир»,</w:t>
      </w:r>
      <w:r w:rsidRPr="006F295D">
        <w:rPr>
          <w:spacing w:val="57"/>
          <w:sz w:val="24"/>
          <w:szCs w:val="24"/>
        </w:rPr>
        <w:t xml:space="preserve"> </w:t>
      </w:r>
      <w:r w:rsidRPr="006F295D">
        <w:rPr>
          <w:sz w:val="24"/>
          <w:szCs w:val="24"/>
        </w:rPr>
        <w:t>«Замороженный»,</w:t>
      </w:r>
    </w:p>
    <w:p w:rsidR="006F295D" w:rsidRPr="006F295D" w:rsidRDefault="006F295D" w:rsidP="006F295D">
      <w:pPr>
        <w:pStyle w:val="a9"/>
        <w:numPr>
          <w:ilvl w:val="0"/>
          <w:numId w:val="11"/>
        </w:numPr>
        <w:tabs>
          <w:tab w:val="left" w:pos="8333"/>
        </w:tabs>
        <w:rPr>
          <w:sz w:val="24"/>
          <w:szCs w:val="24"/>
        </w:rPr>
      </w:pPr>
      <w:r w:rsidRPr="006F295D">
        <w:rPr>
          <w:sz w:val="24"/>
          <w:szCs w:val="24"/>
        </w:rPr>
        <w:t>«Звезда»,</w:t>
      </w:r>
      <w:r w:rsidRPr="006F295D">
        <w:rPr>
          <w:spacing w:val="60"/>
          <w:sz w:val="24"/>
          <w:szCs w:val="24"/>
        </w:rPr>
        <w:t xml:space="preserve"> </w:t>
      </w:r>
      <w:r w:rsidRPr="006F295D">
        <w:rPr>
          <w:sz w:val="24"/>
          <w:szCs w:val="24"/>
        </w:rPr>
        <w:t>«Мокрые</w:t>
      </w:r>
      <w:r w:rsidRPr="006F295D">
        <w:rPr>
          <w:spacing w:val="60"/>
          <w:sz w:val="24"/>
          <w:szCs w:val="24"/>
        </w:rPr>
        <w:t xml:space="preserve"> </w:t>
      </w:r>
      <w:r w:rsidRPr="006F295D">
        <w:rPr>
          <w:sz w:val="24"/>
          <w:szCs w:val="24"/>
        </w:rPr>
        <w:t>котята»,</w:t>
      </w:r>
      <w:r w:rsidRPr="006F295D">
        <w:rPr>
          <w:spacing w:val="61"/>
          <w:sz w:val="24"/>
          <w:szCs w:val="24"/>
        </w:rPr>
        <w:t xml:space="preserve"> </w:t>
      </w:r>
      <w:r w:rsidRPr="006F295D">
        <w:rPr>
          <w:sz w:val="24"/>
          <w:szCs w:val="24"/>
        </w:rPr>
        <w:t>«Деревянные</w:t>
      </w:r>
      <w:r w:rsidRPr="006F295D">
        <w:rPr>
          <w:spacing w:val="60"/>
          <w:sz w:val="24"/>
          <w:szCs w:val="24"/>
        </w:rPr>
        <w:t xml:space="preserve"> </w:t>
      </w:r>
      <w:r w:rsidRPr="006F295D">
        <w:rPr>
          <w:sz w:val="24"/>
          <w:szCs w:val="24"/>
        </w:rPr>
        <w:t>куклы»,</w:t>
      </w:r>
      <w:r w:rsidRPr="006F295D">
        <w:rPr>
          <w:spacing w:val="60"/>
          <w:sz w:val="24"/>
          <w:szCs w:val="24"/>
        </w:rPr>
        <w:t xml:space="preserve"> </w:t>
      </w:r>
      <w:r w:rsidRPr="006F295D">
        <w:rPr>
          <w:sz w:val="24"/>
          <w:szCs w:val="24"/>
        </w:rPr>
        <w:t>«Зеркало»,«Кактус</w:t>
      </w:r>
      <w:r w:rsidRPr="006F295D">
        <w:rPr>
          <w:spacing w:val="61"/>
          <w:sz w:val="24"/>
          <w:szCs w:val="24"/>
        </w:rPr>
        <w:t xml:space="preserve"> </w:t>
      </w:r>
      <w:r w:rsidRPr="006F295D">
        <w:rPr>
          <w:sz w:val="24"/>
          <w:szCs w:val="24"/>
        </w:rPr>
        <w:t>и</w:t>
      </w:r>
      <w:r w:rsidRPr="006F295D">
        <w:rPr>
          <w:spacing w:val="61"/>
          <w:sz w:val="24"/>
          <w:szCs w:val="24"/>
        </w:rPr>
        <w:t xml:space="preserve"> </w:t>
      </w:r>
      <w:r w:rsidRPr="006F295D">
        <w:rPr>
          <w:sz w:val="24"/>
          <w:szCs w:val="24"/>
        </w:rPr>
        <w:t>Ива», «Релаксация»</w:t>
      </w:r>
      <w:r w:rsidRPr="006F295D">
        <w:rPr>
          <w:spacing w:val="-2"/>
          <w:sz w:val="24"/>
          <w:szCs w:val="24"/>
        </w:rPr>
        <w:t xml:space="preserve"> </w:t>
      </w:r>
      <w:r w:rsidRPr="006F295D">
        <w:rPr>
          <w:sz w:val="24"/>
          <w:szCs w:val="24"/>
        </w:rPr>
        <w:t>и</w:t>
      </w:r>
      <w:r w:rsidRPr="006F295D">
        <w:rPr>
          <w:spacing w:val="-4"/>
          <w:sz w:val="24"/>
          <w:szCs w:val="24"/>
        </w:rPr>
        <w:t xml:space="preserve"> </w:t>
      </w:r>
      <w:r w:rsidRPr="006F295D">
        <w:rPr>
          <w:sz w:val="24"/>
          <w:szCs w:val="24"/>
        </w:rPr>
        <w:t>другие.</w:t>
      </w:r>
    </w:p>
    <w:p w:rsidR="006F295D" w:rsidRPr="006F295D" w:rsidRDefault="006F295D" w:rsidP="006F295D">
      <w:pPr>
        <w:pStyle w:val="a9"/>
        <w:numPr>
          <w:ilvl w:val="0"/>
          <w:numId w:val="11"/>
        </w:numPr>
        <w:spacing w:before="1"/>
        <w:ind w:right="226"/>
        <w:jc w:val="both"/>
        <w:rPr>
          <w:sz w:val="24"/>
          <w:szCs w:val="24"/>
        </w:rPr>
      </w:pPr>
      <w:r w:rsidRPr="006F295D">
        <w:rPr>
          <w:sz w:val="24"/>
          <w:szCs w:val="24"/>
        </w:rPr>
        <w:t>Упражнения тренинга направлены на максимальное развитие возможностей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человеческого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тела,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учат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саморегуляции,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концентрации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и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расслаблению.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Обучающиеся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должны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уметь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передать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пластическую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форму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живой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природы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и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неживого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мира,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коллективно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и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индивидуально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передавать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заданный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ритм.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Упражнения</w:t>
      </w:r>
      <w:r w:rsidRPr="006F295D">
        <w:rPr>
          <w:spacing w:val="-3"/>
          <w:sz w:val="24"/>
          <w:szCs w:val="24"/>
        </w:rPr>
        <w:t xml:space="preserve"> </w:t>
      </w:r>
      <w:r w:rsidRPr="006F295D">
        <w:rPr>
          <w:sz w:val="24"/>
          <w:szCs w:val="24"/>
        </w:rPr>
        <w:t>тренинга</w:t>
      </w:r>
      <w:r w:rsidRPr="006F295D">
        <w:rPr>
          <w:spacing w:val="-2"/>
          <w:sz w:val="24"/>
          <w:szCs w:val="24"/>
        </w:rPr>
        <w:t xml:space="preserve"> </w:t>
      </w:r>
      <w:r w:rsidRPr="006F295D">
        <w:rPr>
          <w:sz w:val="24"/>
          <w:szCs w:val="24"/>
        </w:rPr>
        <w:t>построены</w:t>
      </w:r>
      <w:r w:rsidRPr="006F295D">
        <w:rPr>
          <w:spacing w:val="-6"/>
          <w:sz w:val="24"/>
          <w:szCs w:val="24"/>
        </w:rPr>
        <w:t xml:space="preserve"> </w:t>
      </w:r>
      <w:r w:rsidRPr="006F295D">
        <w:rPr>
          <w:sz w:val="24"/>
          <w:szCs w:val="24"/>
        </w:rPr>
        <w:t>по</w:t>
      </w:r>
      <w:r w:rsidRPr="006F295D">
        <w:rPr>
          <w:spacing w:val="-5"/>
          <w:sz w:val="24"/>
          <w:szCs w:val="24"/>
        </w:rPr>
        <w:t xml:space="preserve"> </w:t>
      </w:r>
      <w:r w:rsidRPr="006F295D">
        <w:rPr>
          <w:sz w:val="24"/>
          <w:szCs w:val="24"/>
        </w:rPr>
        <w:t>индивидуально-групповому</w:t>
      </w:r>
      <w:r w:rsidRPr="006F295D">
        <w:rPr>
          <w:spacing w:val="-5"/>
          <w:sz w:val="24"/>
          <w:szCs w:val="24"/>
        </w:rPr>
        <w:t xml:space="preserve"> </w:t>
      </w:r>
      <w:r w:rsidRPr="006F295D">
        <w:rPr>
          <w:sz w:val="24"/>
          <w:szCs w:val="24"/>
        </w:rPr>
        <w:t>методу</w:t>
      </w:r>
      <w:r w:rsidRPr="006F295D">
        <w:rPr>
          <w:spacing w:val="-6"/>
          <w:sz w:val="24"/>
          <w:szCs w:val="24"/>
        </w:rPr>
        <w:t xml:space="preserve"> </w:t>
      </w:r>
      <w:r w:rsidRPr="006F295D">
        <w:rPr>
          <w:sz w:val="24"/>
          <w:szCs w:val="24"/>
        </w:rPr>
        <w:t>обучения.</w:t>
      </w:r>
    </w:p>
    <w:p w:rsidR="006F295D" w:rsidRPr="006F295D" w:rsidRDefault="006F295D" w:rsidP="006F295D">
      <w:pPr>
        <w:pStyle w:val="a9"/>
        <w:numPr>
          <w:ilvl w:val="0"/>
          <w:numId w:val="11"/>
        </w:numPr>
        <w:ind w:right="224"/>
        <w:jc w:val="both"/>
        <w:rPr>
          <w:sz w:val="24"/>
          <w:szCs w:val="24"/>
        </w:rPr>
      </w:pPr>
      <w:r w:rsidRPr="006F295D">
        <w:rPr>
          <w:i/>
          <w:sz w:val="24"/>
          <w:szCs w:val="24"/>
        </w:rPr>
        <w:t>Тема</w:t>
      </w:r>
      <w:r w:rsidRPr="006F295D">
        <w:rPr>
          <w:i/>
          <w:spacing w:val="1"/>
          <w:sz w:val="24"/>
          <w:szCs w:val="24"/>
        </w:rPr>
        <w:t xml:space="preserve"> </w:t>
      </w:r>
      <w:r w:rsidRPr="006F295D">
        <w:rPr>
          <w:i/>
          <w:sz w:val="24"/>
          <w:szCs w:val="24"/>
        </w:rPr>
        <w:t>«Пластический</w:t>
      </w:r>
      <w:r w:rsidRPr="006F295D">
        <w:rPr>
          <w:i/>
          <w:spacing w:val="1"/>
          <w:sz w:val="24"/>
          <w:szCs w:val="24"/>
        </w:rPr>
        <w:t xml:space="preserve"> </w:t>
      </w:r>
      <w:r w:rsidRPr="006F295D">
        <w:rPr>
          <w:i/>
          <w:sz w:val="24"/>
          <w:szCs w:val="24"/>
        </w:rPr>
        <w:t>образ</w:t>
      </w:r>
      <w:r w:rsidRPr="006F295D">
        <w:rPr>
          <w:i/>
          <w:spacing w:val="1"/>
          <w:sz w:val="24"/>
          <w:szCs w:val="24"/>
        </w:rPr>
        <w:t xml:space="preserve"> </w:t>
      </w:r>
      <w:r w:rsidRPr="006F295D">
        <w:rPr>
          <w:i/>
          <w:sz w:val="24"/>
          <w:szCs w:val="24"/>
        </w:rPr>
        <w:t>персонажа»</w:t>
      </w:r>
      <w:r w:rsidRPr="006F295D">
        <w:rPr>
          <w:i/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включает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пластические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импровизации и этюды, помогающие передать характерный образ того или иного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сказочного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героя.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На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занятиях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используются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музыкальные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произведения,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репродукции,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просмотр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видеофильмов,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которые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помогают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погрузиться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в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собственный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мир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воображения,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освободить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свое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тело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от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зажимов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и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перейти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к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рождению</w:t>
      </w:r>
      <w:r w:rsidRPr="006F295D">
        <w:rPr>
          <w:spacing w:val="-2"/>
          <w:sz w:val="24"/>
          <w:szCs w:val="24"/>
        </w:rPr>
        <w:t xml:space="preserve"> </w:t>
      </w:r>
      <w:r w:rsidRPr="006F295D">
        <w:rPr>
          <w:sz w:val="24"/>
          <w:szCs w:val="24"/>
        </w:rPr>
        <w:t>движения.</w:t>
      </w:r>
    </w:p>
    <w:p w:rsidR="006F295D" w:rsidRDefault="006F295D" w:rsidP="006F295D">
      <w:pPr>
        <w:pStyle w:val="a9"/>
        <w:numPr>
          <w:ilvl w:val="0"/>
          <w:numId w:val="11"/>
        </w:numPr>
        <w:ind w:right="223"/>
        <w:jc w:val="both"/>
        <w:rPr>
          <w:sz w:val="24"/>
          <w:szCs w:val="24"/>
        </w:rPr>
      </w:pPr>
      <w:r w:rsidRPr="006F295D">
        <w:rPr>
          <w:sz w:val="24"/>
          <w:szCs w:val="24"/>
        </w:rPr>
        <w:t>На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2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год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обучения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вводится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тема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i/>
          <w:sz w:val="24"/>
          <w:szCs w:val="24"/>
        </w:rPr>
        <w:t>«Элементы</w:t>
      </w:r>
      <w:r w:rsidRPr="006F295D">
        <w:rPr>
          <w:i/>
          <w:spacing w:val="1"/>
          <w:sz w:val="24"/>
          <w:szCs w:val="24"/>
        </w:rPr>
        <w:t xml:space="preserve"> </w:t>
      </w:r>
      <w:r w:rsidRPr="006F295D">
        <w:rPr>
          <w:i/>
          <w:sz w:val="24"/>
          <w:szCs w:val="24"/>
        </w:rPr>
        <w:t>танцевальных</w:t>
      </w:r>
      <w:r w:rsidRPr="006F295D">
        <w:rPr>
          <w:i/>
          <w:spacing w:val="1"/>
          <w:sz w:val="24"/>
          <w:szCs w:val="24"/>
        </w:rPr>
        <w:t xml:space="preserve"> </w:t>
      </w:r>
      <w:r w:rsidRPr="006F295D">
        <w:rPr>
          <w:i/>
          <w:sz w:val="24"/>
          <w:szCs w:val="24"/>
        </w:rPr>
        <w:t>движений.</w:t>
      </w:r>
      <w:r w:rsidRPr="006F295D">
        <w:rPr>
          <w:i/>
          <w:spacing w:val="1"/>
          <w:sz w:val="24"/>
          <w:szCs w:val="24"/>
        </w:rPr>
        <w:t xml:space="preserve"> </w:t>
      </w:r>
      <w:r w:rsidRPr="006F295D">
        <w:rPr>
          <w:i/>
          <w:sz w:val="24"/>
          <w:szCs w:val="24"/>
        </w:rPr>
        <w:t>Народный</w:t>
      </w:r>
      <w:r w:rsidRPr="006F295D">
        <w:rPr>
          <w:i/>
          <w:spacing w:val="1"/>
          <w:sz w:val="24"/>
          <w:szCs w:val="24"/>
        </w:rPr>
        <w:t xml:space="preserve"> </w:t>
      </w:r>
      <w:r w:rsidRPr="006F295D">
        <w:rPr>
          <w:i/>
          <w:sz w:val="24"/>
          <w:szCs w:val="24"/>
        </w:rPr>
        <w:t>танец.</w:t>
      </w:r>
      <w:r w:rsidRPr="006F295D">
        <w:rPr>
          <w:i/>
          <w:spacing w:val="1"/>
          <w:sz w:val="24"/>
          <w:szCs w:val="24"/>
        </w:rPr>
        <w:t xml:space="preserve"> </w:t>
      </w:r>
      <w:r w:rsidRPr="006F295D">
        <w:rPr>
          <w:i/>
          <w:sz w:val="24"/>
          <w:szCs w:val="24"/>
        </w:rPr>
        <w:t>Современный</w:t>
      </w:r>
      <w:r w:rsidRPr="006F295D">
        <w:rPr>
          <w:i/>
          <w:spacing w:val="1"/>
          <w:sz w:val="24"/>
          <w:szCs w:val="24"/>
        </w:rPr>
        <w:t xml:space="preserve"> </w:t>
      </w:r>
      <w:r w:rsidRPr="006F295D">
        <w:rPr>
          <w:i/>
          <w:sz w:val="24"/>
          <w:szCs w:val="24"/>
        </w:rPr>
        <w:t>эстрадный</w:t>
      </w:r>
      <w:r w:rsidRPr="006F295D">
        <w:rPr>
          <w:i/>
          <w:spacing w:val="1"/>
          <w:sz w:val="24"/>
          <w:szCs w:val="24"/>
        </w:rPr>
        <w:t xml:space="preserve"> </w:t>
      </w:r>
      <w:r w:rsidRPr="006F295D">
        <w:rPr>
          <w:i/>
          <w:sz w:val="24"/>
          <w:szCs w:val="24"/>
        </w:rPr>
        <w:t>танец».</w:t>
      </w:r>
      <w:r w:rsidRPr="006F295D">
        <w:rPr>
          <w:i/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Учащиеся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знакомятся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с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основными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танцевальными движениями,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характерными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для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русского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народного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танца, эстрадного танца. Полученные навыки помогают учащимся в работе над</w:t>
      </w:r>
      <w:r w:rsidRPr="006F295D">
        <w:rPr>
          <w:spacing w:val="1"/>
          <w:sz w:val="24"/>
          <w:szCs w:val="24"/>
        </w:rPr>
        <w:t xml:space="preserve"> </w:t>
      </w:r>
      <w:r w:rsidRPr="006F295D">
        <w:rPr>
          <w:sz w:val="24"/>
          <w:szCs w:val="24"/>
        </w:rPr>
        <w:t>характером</w:t>
      </w:r>
      <w:r w:rsidRPr="006F295D">
        <w:rPr>
          <w:spacing w:val="-1"/>
          <w:sz w:val="24"/>
          <w:szCs w:val="24"/>
        </w:rPr>
        <w:t xml:space="preserve"> </w:t>
      </w:r>
      <w:r w:rsidRPr="006F295D">
        <w:rPr>
          <w:sz w:val="24"/>
          <w:szCs w:val="24"/>
        </w:rPr>
        <w:t>персонажа, выразительностью</w:t>
      </w:r>
      <w:r w:rsidRPr="006F295D">
        <w:rPr>
          <w:spacing w:val="-2"/>
          <w:sz w:val="24"/>
          <w:szCs w:val="24"/>
        </w:rPr>
        <w:t xml:space="preserve"> </w:t>
      </w:r>
      <w:r w:rsidRPr="006F295D">
        <w:rPr>
          <w:sz w:val="24"/>
          <w:szCs w:val="24"/>
        </w:rPr>
        <w:t>образа</w:t>
      </w:r>
      <w:r w:rsidRPr="006F295D">
        <w:rPr>
          <w:spacing w:val="-1"/>
          <w:sz w:val="24"/>
          <w:szCs w:val="24"/>
        </w:rPr>
        <w:t xml:space="preserve"> </w:t>
      </w:r>
      <w:r w:rsidRPr="006F295D">
        <w:rPr>
          <w:sz w:val="24"/>
          <w:szCs w:val="24"/>
        </w:rPr>
        <w:t>в</w:t>
      </w:r>
      <w:r w:rsidRPr="006F295D">
        <w:rPr>
          <w:spacing w:val="-3"/>
          <w:sz w:val="24"/>
          <w:szCs w:val="24"/>
        </w:rPr>
        <w:t xml:space="preserve"> </w:t>
      </w:r>
      <w:r w:rsidRPr="006F295D">
        <w:rPr>
          <w:sz w:val="24"/>
          <w:szCs w:val="24"/>
        </w:rPr>
        <w:t>спектакле.</w:t>
      </w:r>
    </w:p>
    <w:p w:rsidR="006F295D" w:rsidRPr="004F19A0" w:rsidRDefault="006F295D" w:rsidP="006F295D">
      <w:pPr>
        <w:widowControl w:val="0"/>
        <w:autoSpaceDE w:val="0"/>
        <w:autoSpaceDN w:val="0"/>
        <w:spacing w:before="77" w:after="0" w:line="240" w:lineRule="auto"/>
        <w:ind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 xml:space="preserve">             </w:t>
      </w:r>
      <w:r w:rsidRPr="004F19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Список</w:t>
      </w:r>
      <w:r w:rsidRPr="004F19A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литературы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F295D" w:rsidRPr="004F19A0" w:rsidRDefault="006F295D" w:rsidP="006F295D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b/>
          <w:sz w:val="28"/>
          <w:lang w:eastAsia="en-US"/>
        </w:rPr>
        <w:t>Список</w:t>
      </w:r>
      <w:r w:rsidRPr="004F19A0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b/>
          <w:sz w:val="28"/>
          <w:lang w:eastAsia="en-US"/>
        </w:rPr>
        <w:t>литературы</w:t>
      </w:r>
      <w:r w:rsidRPr="004F19A0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b/>
          <w:sz w:val="28"/>
          <w:lang w:eastAsia="en-US"/>
        </w:rPr>
        <w:t>используемой</w:t>
      </w:r>
      <w:r w:rsidRPr="004F19A0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b/>
          <w:sz w:val="28"/>
          <w:lang w:eastAsia="en-US"/>
        </w:rPr>
        <w:t>при</w:t>
      </w:r>
      <w:r w:rsidRPr="004F19A0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b/>
          <w:sz w:val="28"/>
          <w:lang w:eastAsia="en-US"/>
        </w:rPr>
        <w:t>составлении</w:t>
      </w:r>
      <w:r w:rsidRPr="004F19A0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b/>
          <w:sz w:val="28"/>
          <w:lang w:eastAsia="en-US"/>
        </w:rPr>
        <w:t>программы</w:t>
      </w:r>
    </w:p>
    <w:p w:rsidR="006F295D" w:rsidRPr="004F19A0" w:rsidRDefault="006F295D" w:rsidP="006F295D">
      <w:pPr>
        <w:widowControl w:val="0"/>
        <w:numPr>
          <w:ilvl w:val="0"/>
          <w:numId w:val="10"/>
        </w:numPr>
        <w:tabs>
          <w:tab w:val="left" w:pos="1043"/>
        </w:tabs>
        <w:autoSpaceDE w:val="0"/>
        <w:autoSpaceDN w:val="0"/>
        <w:spacing w:after="0" w:line="240" w:lineRule="auto"/>
        <w:ind w:right="223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Базанов, В. В. Сцена XX века: учеб. пособие для студентов театр. вузов и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сред. спец. учеб. заведений / В. В. Базанов. - Ленинград: Искусство, Ленингр. отд-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ние,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2010.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238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с.</w:t>
      </w:r>
    </w:p>
    <w:p w:rsidR="006F295D" w:rsidRPr="004F19A0" w:rsidRDefault="006F295D" w:rsidP="006F295D">
      <w:pPr>
        <w:widowControl w:val="0"/>
        <w:numPr>
          <w:ilvl w:val="0"/>
          <w:numId w:val="10"/>
        </w:numPr>
        <w:tabs>
          <w:tab w:val="left" w:pos="1043"/>
        </w:tabs>
        <w:autoSpaceDE w:val="0"/>
        <w:autoSpaceDN w:val="0"/>
        <w:spacing w:after="0" w:line="240" w:lineRule="auto"/>
        <w:ind w:right="226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Бауэн, Н. Игры со светом в 3ds max. Освещение и световые эффекты / Н.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Бауэн.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М.: НТ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Пресс,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2007. 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432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с.</w:t>
      </w:r>
    </w:p>
    <w:p w:rsidR="006F295D" w:rsidRPr="004F19A0" w:rsidRDefault="006F295D" w:rsidP="006F295D">
      <w:pPr>
        <w:widowControl w:val="0"/>
        <w:numPr>
          <w:ilvl w:val="0"/>
          <w:numId w:val="10"/>
        </w:numPr>
        <w:tabs>
          <w:tab w:val="left" w:pos="1043"/>
        </w:tabs>
        <w:autoSpaceDE w:val="0"/>
        <w:autoSpaceDN w:val="0"/>
        <w:spacing w:after="0" w:line="240" w:lineRule="auto"/>
        <w:ind w:right="222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Березкин,</w:t>
      </w:r>
      <w:r w:rsidRPr="004F19A0">
        <w:rPr>
          <w:rFonts w:ascii="Times New Roman" w:eastAsia="Times New Roman" w:hAnsi="Times New Roman" w:cs="Times New Roman"/>
          <w:spacing w:val="48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В.</w:t>
      </w:r>
      <w:r w:rsidRPr="004F19A0">
        <w:rPr>
          <w:rFonts w:ascii="Times New Roman" w:eastAsia="Times New Roman" w:hAnsi="Times New Roman" w:cs="Times New Roman"/>
          <w:spacing w:val="48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И.</w:t>
      </w:r>
      <w:r w:rsidRPr="004F19A0">
        <w:rPr>
          <w:rFonts w:ascii="Times New Roman" w:eastAsia="Times New Roman" w:hAnsi="Times New Roman" w:cs="Times New Roman"/>
          <w:spacing w:val="48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Искусство</w:t>
      </w:r>
      <w:r w:rsidRPr="004F19A0">
        <w:rPr>
          <w:rFonts w:ascii="Times New Roman" w:eastAsia="Times New Roman" w:hAnsi="Times New Roman" w:cs="Times New Roman"/>
          <w:spacing w:val="49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сценографии</w:t>
      </w:r>
      <w:r w:rsidRPr="004F19A0">
        <w:rPr>
          <w:rFonts w:ascii="Times New Roman" w:eastAsia="Times New Roman" w:hAnsi="Times New Roman" w:cs="Times New Roman"/>
          <w:spacing w:val="49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мирового</w:t>
      </w:r>
      <w:r w:rsidRPr="004F19A0">
        <w:rPr>
          <w:rFonts w:ascii="Times New Roman" w:eastAsia="Times New Roman" w:hAnsi="Times New Roman" w:cs="Times New Roman"/>
          <w:spacing w:val="50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театра:</w:t>
      </w:r>
      <w:r w:rsidRPr="004F19A0">
        <w:rPr>
          <w:rFonts w:ascii="Times New Roman" w:eastAsia="Times New Roman" w:hAnsi="Times New Roman" w:cs="Times New Roman"/>
          <w:spacing w:val="48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вторая</w:t>
      </w:r>
      <w:r w:rsidRPr="004F19A0">
        <w:rPr>
          <w:rFonts w:ascii="Times New Roman" w:eastAsia="Times New Roman" w:hAnsi="Times New Roman" w:cs="Times New Roman"/>
          <w:spacing w:val="50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половина</w:t>
      </w:r>
      <w:r w:rsidRPr="004F19A0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ХХ в.: В зеркале Праж. Квадриеннале 1967-1999 гг. / В.И. Березкин; Гос. ин-т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искусствознания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М-ва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культуры РФ.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М.: УРСС,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2011.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807 с.</w:t>
      </w:r>
    </w:p>
    <w:p w:rsidR="006F295D" w:rsidRPr="004F19A0" w:rsidRDefault="006F295D" w:rsidP="006F295D">
      <w:pPr>
        <w:widowControl w:val="0"/>
        <w:numPr>
          <w:ilvl w:val="0"/>
          <w:numId w:val="10"/>
        </w:numPr>
        <w:tabs>
          <w:tab w:val="left" w:pos="1043"/>
        </w:tabs>
        <w:autoSpaceDE w:val="0"/>
        <w:autoSpaceDN w:val="0"/>
        <w:spacing w:after="0" w:line="240" w:lineRule="auto"/>
        <w:ind w:right="224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Благов, Ю.А. В содружестве с Мельпоменой / Ю.А. Благов - Казань: Изд-во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Каз.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ун-та,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2013.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187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с.</w:t>
      </w:r>
    </w:p>
    <w:p w:rsidR="006F295D" w:rsidRPr="004F19A0" w:rsidRDefault="006F295D" w:rsidP="006F295D">
      <w:pPr>
        <w:widowControl w:val="0"/>
        <w:numPr>
          <w:ilvl w:val="0"/>
          <w:numId w:val="10"/>
        </w:numPr>
        <w:tabs>
          <w:tab w:val="left" w:pos="1043"/>
        </w:tabs>
        <w:autoSpaceDE w:val="0"/>
        <w:autoSpaceDN w:val="0"/>
        <w:spacing w:after="0" w:line="240" w:lineRule="auto"/>
        <w:ind w:right="222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Бланк, Б. В защиту дизайнерской сценографии / Б. Бланк, на вопр. "ДИ"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отвечает худож. и реж. Борис Бланк // Декоративное искусство. - 2014. - N 2. - С.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52-55 Беседа о том, чем должна быть современная сценография - дизайнерством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содержательным элементом спектакля.</w:t>
      </w:r>
    </w:p>
    <w:p w:rsidR="006F295D" w:rsidRPr="004F19A0" w:rsidRDefault="006F295D" w:rsidP="006F295D">
      <w:pPr>
        <w:widowControl w:val="0"/>
        <w:numPr>
          <w:ilvl w:val="0"/>
          <w:numId w:val="10"/>
        </w:numPr>
        <w:tabs>
          <w:tab w:val="left" w:pos="1043"/>
        </w:tabs>
        <w:autoSpaceDE w:val="0"/>
        <w:autoSpaceDN w:val="0"/>
        <w:spacing w:after="0" w:line="242" w:lineRule="auto"/>
        <w:ind w:right="229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Беляев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Д.А.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История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культуры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искусств: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словарь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терминов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понятий,</w:t>
      </w:r>
      <w:r w:rsidRPr="004F19A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учебное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пособие /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Д.А.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Беляев Елец: ЕГУ им. И.А.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Бунина,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2013.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81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с.</w:t>
      </w:r>
    </w:p>
    <w:p w:rsidR="006F295D" w:rsidRPr="004F19A0" w:rsidRDefault="006F295D" w:rsidP="006F295D">
      <w:pPr>
        <w:widowControl w:val="0"/>
        <w:numPr>
          <w:ilvl w:val="0"/>
          <w:numId w:val="10"/>
        </w:numPr>
        <w:tabs>
          <w:tab w:val="left" w:pos="1043"/>
        </w:tabs>
        <w:autoSpaceDE w:val="0"/>
        <w:autoSpaceDN w:val="0"/>
        <w:spacing w:after="0" w:line="240" w:lineRule="auto"/>
        <w:ind w:right="225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Буйлова,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Л.Н.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Технология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разработки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оценки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качества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дополнительных</w:t>
      </w:r>
      <w:r w:rsidRPr="004F19A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общеобразовательных общеразвивающих программ: новое время – новые подходы.</w:t>
      </w:r>
      <w:r w:rsidRPr="004F19A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Методическое пособие [Текст] / Л.Н. Буйлова. Педагогическое общество России,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2015.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– 272с.</w:t>
      </w:r>
    </w:p>
    <w:p w:rsidR="006F295D" w:rsidRPr="004F19A0" w:rsidRDefault="006F295D" w:rsidP="006F295D">
      <w:pPr>
        <w:widowControl w:val="0"/>
        <w:numPr>
          <w:ilvl w:val="0"/>
          <w:numId w:val="10"/>
        </w:numPr>
        <w:tabs>
          <w:tab w:val="left" w:pos="1043"/>
        </w:tabs>
        <w:autoSpaceDE w:val="0"/>
        <w:autoSpaceDN w:val="0"/>
        <w:spacing w:after="0" w:line="240" w:lineRule="auto"/>
        <w:ind w:right="223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Гвоздев, А. А. История европейского театра: театр эпохи феодализма / А.А.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Гвоздев. - Москва: URSS; Книжный дом "ЛИБРОКОМ", 2013. - 330 с.: ил.- (Школа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сценического мастерства).</w:t>
      </w:r>
    </w:p>
    <w:p w:rsidR="006F295D" w:rsidRPr="004F19A0" w:rsidRDefault="006F295D" w:rsidP="006F295D">
      <w:pPr>
        <w:widowControl w:val="0"/>
        <w:numPr>
          <w:ilvl w:val="0"/>
          <w:numId w:val="10"/>
        </w:numPr>
        <w:tabs>
          <w:tab w:val="left" w:pos="1043"/>
        </w:tabs>
        <w:autoSpaceDE w:val="0"/>
        <w:autoSpaceDN w:val="0"/>
        <w:spacing w:after="0" w:line="240" w:lineRule="auto"/>
        <w:ind w:right="223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Головня,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В.В.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Древнегреческий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театр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/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В.В.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Головня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кн.: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История</w:t>
      </w:r>
      <w:r w:rsidRPr="004F19A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зарубежного театра. Театр Западной Европы, т.1, с. 11-54. - М. Искусство 2013. -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400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с.</w:t>
      </w:r>
    </w:p>
    <w:p w:rsidR="006F295D" w:rsidRPr="004F19A0" w:rsidRDefault="006F295D" w:rsidP="006F295D">
      <w:pPr>
        <w:widowControl w:val="0"/>
        <w:numPr>
          <w:ilvl w:val="0"/>
          <w:numId w:val="10"/>
        </w:numPr>
        <w:tabs>
          <w:tab w:val="left" w:pos="1043"/>
        </w:tabs>
        <w:autoSpaceDE w:val="0"/>
        <w:autoSpaceDN w:val="0"/>
        <w:spacing w:after="0" w:line="240" w:lineRule="auto"/>
        <w:ind w:right="236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Карпов Н. В.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Уроки сценического движения [Текст]: пособие для вузов /</w:t>
      </w:r>
      <w:r w:rsidRPr="004F19A0">
        <w:rPr>
          <w:rFonts w:ascii="Times New Roman" w:eastAsia="Times New Roman" w:hAnsi="Times New Roman" w:cs="Times New Roman"/>
          <w:spacing w:val="70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Н.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В.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Карпов.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69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М.,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2015.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200с.</w:t>
      </w:r>
    </w:p>
    <w:p w:rsidR="006F295D" w:rsidRPr="004F19A0" w:rsidRDefault="006F295D" w:rsidP="006F295D">
      <w:pPr>
        <w:widowControl w:val="0"/>
        <w:numPr>
          <w:ilvl w:val="0"/>
          <w:numId w:val="10"/>
        </w:numPr>
        <w:tabs>
          <w:tab w:val="left" w:pos="1043"/>
        </w:tabs>
        <w:autoSpaceDE w:val="0"/>
        <w:autoSpaceDN w:val="0"/>
        <w:spacing w:after="0" w:line="240" w:lineRule="auto"/>
        <w:ind w:right="231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Кузнецова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Н.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А.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Управление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методической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работой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учреждениях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дополнительного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образования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детей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[Текст]: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пособие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руководителей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педагогов</w:t>
      </w:r>
      <w:r w:rsidRPr="004F19A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/</w:t>
      </w:r>
      <w:r w:rsidRPr="004F19A0">
        <w:rPr>
          <w:rFonts w:ascii="Times New Roman" w:eastAsia="Times New Roman" w:hAnsi="Times New Roman" w:cs="Times New Roman"/>
          <w:spacing w:val="69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Н.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А.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Кузнецова,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Д.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Е.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Яковлев. 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М.: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Айрис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пресс,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2014.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96с.</w:t>
      </w:r>
    </w:p>
    <w:p w:rsidR="006F295D" w:rsidRPr="004F19A0" w:rsidRDefault="006F295D" w:rsidP="006F295D">
      <w:pPr>
        <w:widowControl w:val="0"/>
        <w:numPr>
          <w:ilvl w:val="0"/>
          <w:numId w:val="10"/>
        </w:numPr>
        <w:tabs>
          <w:tab w:val="left" w:pos="1043"/>
        </w:tabs>
        <w:autoSpaceDE w:val="0"/>
        <w:autoSpaceDN w:val="0"/>
        <w:spacing w:after="0" w:line="240" w:lineRule="auto"/>
        <w:ind w:right="223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Латышев, В.В. Очерк греческих древностей / В.В. Латышев - СПб.: Алетейя.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Богослужебные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 сценические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древности, 2007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317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с.</w:t>
      </w:r>
    </w:p>
    <w:p w:rsidR="006F295D" w:rsidRPr="004F19A0" w:rsidRDefault="006F295D" w:rsidP="006F295D">
      <w:pPr>
        <w:widowControl w:val="0"/>
        <w:numPr>
          <w:ilvl w:val="0"/>
          <w:numId w:val="10"/>
        </w:numPr>
        <w:tabs>
          <w:tab w:val="left" w:pos="1041"/>
          <w:tab w:val="left" w:pos="1043"/>
          <w:tab w:val="left" w:pos="3346"/>
        </w:tabs>
        <w:autoSpaceDE w:val="0"/>
        <w:autoSpaceDN w:val="0"/>
        <w:spacing w:after="0" w:line="242" w:lineRule="auto"/>
        <w:ind w:right="231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Медведева</w:t>
      </w:r>
      <w:r w:rsidRPr="004F19A0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И.</w:t>
      </w:r>
      <w:r w:rsidRPr="004F19A0">
        <w:rPr>
          <w:rFonts w:ascii="Times New Roman" w:eastAsia="Times New Roman" w:hAnsi="Times New Roman" w:cs="Times New Roman"/>
          <w:spacing w:val="45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А.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ab/>
        <w:t>Улыбка</w:t>
      </w:r>
      <w:r w:rsidRPr="004F19A0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судьбы.</w:t>
      </w:r>
      <w:r w:rsidRPr="004F19A0">
        <w:rPr>
          <w:rFonts w:ascii="Times New Roman" w:eastAsia="Times New Roman" w:hAnsi="Times New Roman" w:cs="Times New Roman"/>
          <w:spacing w:val="4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Роли</w:t>
      </w:r>
      <w:r w:rsidRPr="004F19A0">
        <w:rPr>
          <w:rFonts w:ascii="Times New Roman" w:eastAsia="Times New Roman" w:hAnsi="Times New Roman" w:cs="Times New Roman"/>
          <w:spacing w:val="45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характеры.</w:t>
      </w:r>
      <w:r w:rsidRPr="004F19A0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[Текст]:</w:t>
      </w:r>
      <w:r w:rsidRPr="004F19A0">
        <w:rPr>
          <w:rFonts w:ascii="Times New Roman" w:eastAsia="Times New Roman" w:hAnsi="Times New Roman" w:cs="Times New Roman"/>
          <w:spacing w:val="45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пособие</w:t>
      </w:r>
      <w:r w:rsidRPr="004F19A0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4F19A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вузов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/  И.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А.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Медведева.-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М.: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Линка 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ПРЕСС,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2012.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240с.</w:t>
      </w:r>
    </w:p>
    <w:p w:rsidR="006F295D" w:rsidRPr="004F19A0" w:rsidRDefault="006F295D" w:rsidP="006F295D">
      <w:pPr>
        <w:widowControl w:val="0"/>
        <w:numPr>
          <w:ilvl w:val="0"/>
          <w:numId w:val="10"/>
        </w:numPr>
        <w:tabs>
          <w:tab w:val="left" w:pos="1041"/>
          <w:tab w:val="left" w:pos="1043"/>
        </w:tabs>
        <w:autoSpaceDE w:val="0"/>
        <w:autoSpaceDN w:val="0"/>
        <w:spacing w:after="0" w:line="240" w:lineRule="auto"/>
        <w:ind w:right="223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Никитина</w:t>
      </w:r>
      <w:r w:rsidRPr="004F19A0">
        <w:rPr>
          <w:rFonts w:ascii="Times New Roman" w:eastAsia="Times New Roman" w:hAnsi="Times New Roman" w:cs="Times New Roman"/>
          <w:spacing w:val="45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А.</w:t>
      </w:r>
      <w:r w:rsidRPr="004F19A0">
        <w:rPr>
          <w:rFonts w:ascii="Times New Roman" w:eastAsia="Times New Roman" w:hAnsi="Times New Roman" w:cs="Times New Roman"/>
          <w:spacing w:val="4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Б.</w:t>
      </w:r>
      <w:r w:rsidRPr="004F19A0">
        <w:rPr>
          <w:rFonts w:ascii="Times New Roman" w:eastAsia="Times New Roman" w:hAnsi="Times New Roman" w:cs="Times New Roman"/>
          <w:spacing w:val="4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Театр,</w:t>
      </w:r>
      <w:r w:rsidRPr="004F19A0">
        <w:rPr>
          <w:rFonts w:ascii="Times New Roman" w:eastAsia="Times New Roman" w:hAnsi="Times New Roman" w:cs="Times New Roman"/>
          <w:spacing w:val="4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где</w:t>
      </w:r>
      <w:r w:rsidRPr="004F19A0">
        <w:rPr>
          <w:rFonts w:ascii="Times New Roman" w:eastAsia="Times New Roman" w:hAnsi="Times New Roman" w:cs="Times New Roman"/>
          <w:spacing w:val="46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играют</w:t>
      </w:r>
      <w:r w:rsidRPr="004F19A0">
        <w:rPr>
          <w:rFonts w:ascii="Times New Roman" w:eastAsia="Times New Roman" w:hAnsi="Times New Roman" w:cs="Times New Roman"/>
          <w:spacing w:val="48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Учащиеся</w:t>
      </w:r>
      <w:r w:rsidRPr="004F19A0">
        <w:rPr>
          <w:rFonts w:ascii="Times New Roman" w:eastAsia="Times New Roman" w:hAnsi="Times New Roman" w:cs="Times New Roman"/>
          <w:spacing w:val="4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[Текст]:</w:t>
      </w:r>
      <w:r w:rsidRPr="004F19A0">
        <w:rPr>
          <w:rFonts w:ascii="Times New Roman" w:eastAsia="Times New Roman" w:hAnsi="Times New Roman" w:cs="Times New Roman"/>
          <w:spacing w:val="46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учебно-методическое</w:t>
      </w:r>
      <w:r w:rsidRPr="004F19A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пособие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/ А.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Б.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Никитина.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М.: Владос,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2014.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288с.</w:t>
      </w:r>
    </w:p>
    <w:p w:rsidR="006F295D" w:rsidRPr="004F19A0" w:rsidRDefault="006F295D" w:rsidP="006F295D">
      <w:pPr>
        <w:widowControl w:val="0"/>
        <w:numPr>
          <w:ilvl w:val="0"/>
          <w:numId w:val="10"/>
        </w:numPr>
        <w:tabs>
          <w:tab w:val="left" w:pos="1041"/>
          <w:tab w:val="left" w:pos="1043"/>
          <w:tab w:val="left" w:pos="3190"/>
          <w:tab w:val="left" w:pos="7708"/>
        </w:tabs>
        <w:autoSpaceDE w:val="0"/>
        <w:autoSpaceDN w:val="0"/>
        <w:spacing w:after="0" w:line="240" w:lineRule="auto"/>
        <w:ind w:right="232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Сорокина</w:t>
      </w:r>
      <w:r w:rsidRPr="004F19A0">
        <w:rPr>
          <w:rFonts w:ascii="Times New Roman" w:eastAsia="Times New Roman" w:hAnsi="Times New Roman" w:cs="Times New Roman"/>
          <w:spacing w:val="3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Н.</w:t>
      </w:r>
      <w:r w:rsidRPr="004F19A0">
        <w:rPr>
          <w:rFonts w:ascii="Times New Roman" w:eastAsia="Times New Roman" w:hAnsi="Times New Roman" w:cs="Times New Roman"/>
          <w:spacing w:val="3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Ф.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ab/>
        <w:t>Играем</w:t>
      </w:r>
      <w:r w:rsidRPr="004F19A0">
        <w:rPr>
          <w:rFonts w:ascii="Times New Roman" w:eastAsia="Times New Roman" w:hAnsi="Times New Roman" w:cs="Times New Roman"/>
          <w:spacing w:val="3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3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кукольный</w:t>
      </w:r>
      <w:r w:rsidRPr="004F19A0">
        <w:rPr>
          <w:rFonts w:ascii="Times New Roman" w:eastAsia="Times New Roman" w:hAnsi="Times New Roman" w:cs="Times New Roman"/>
          <w:spacing w:val="3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театр</w:t>
      </w:r>
      <w:r w:rsidRPr="004F19A0">
        <w:rPr>
          <w:rFonts w:ascii="Times New Roman" w:eastAsia="Times New Roman" w:hAnsi="Times New Roman" w:cs="Times New Roman"/>
          <w:spacing w:val="3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[Текст]: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ab/>
        <w:t>пособие</w:t>
      </w:r>
      <w:r w:rsidRPr="004F19A0">
        <w:rPr>
          <w:rFonts w:ascii="Times New Roman" w:eastAsia="Times New Roman" w:hAnsi="Times New Roman" w:cs="Times New Roman"/>
          <w:spacing w:val="29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4F19A0">
        <w:rPr>
          <w:rFonts w:ascii="Times New Roman" w:eastAsia="Times New Roman" w:hAnsi="Times New Roman" w:cs="Times New Roman"/>
          <w:spacing w:val="3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пед.</w:t>
      </w:r>
      <w:r w:rsidRPr="004F19A0">
        <w:rPr>
          <w:rFonts w:ascii="Times New Roman" w:eastAsia="Times New Roman" w:hAnsi="Times New Roman" w:cs="Times New Roman"/>
          <w:spacing w:val="3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доп.</w:t>
      </w:r>
      <w:r w:rsidRPr="004F19A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обр.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/  Н.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Ф.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Сорокина.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М.: Аркти,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2012.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208с.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  <w:sectPr w:rsidR="006F295D" w:rsidRPr="004F19A0" w:rsidSect="00B74077">
          <w:pgSz w:w="11910" w:h="16840"/>
          <w:pgMar w:top="44" w:right="620" w:bottom="540" w:left="660" w:header="0" w:footer="268" w:gutter="0"/>
          <w:cols w:space="720"/>
        </w:sectPr>
      </w:pPr>
    </w:p>
    <w:p w:rsidR="006F295D" w:rsidRPr="004F19A0" w:rsidRDefault="006F295D" w:rsidP="006F295D">
      <w:pPr>
        <w:widowControl w:val="0"/>
        <w:autoSpaceDE w:val="0"/>
        <w:autoSpaceDN w:val="0"/>
        <w:spacing w:before="77" w:after="0" w:line="240" w:lineRule="auto"/>
        <w:ind w:right="53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Список рекомендуемой литературы для учащихся и родителей (законных</w:t>
      </w:r>
      <w:r w:rsidRPr="004F19A0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представителей</w:t>
      </w:r>
      <w:r w:rsidRPr="004F19A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несовершеннолетнего учащегося)</w:t>
      </w:r>
    </w:p>
    <w:p w:rsidR="006F295D" w:rsidRPr="004F19A0" w:rsidRDefault="006F295D" w:rsidP="006F295D">
      <w:pPr>
        <w:widowControl w:val="0"/>
        <w:numPr>
          <w:ilvl w:val="0"/>
          <w:numId w:val="9"/>
        </w:numPr>
        <w:tabs>
          <w:tab w:val="left" w:pos="1041"/>
          <w:tab w:val="left" w:pos="1043"/>
        </w:tabs>
        <w:autoSpaceDE w:val="0"/>
        <w:autoSpaceDN w:val="0"/>
        <w:spacing w:after="0" w:line="240" w:lineRule="auto"/>
        <w:ind w:right="1359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Артемова, Л.В. Театрализованные игры дошкольников. [Текст] - М.:</w:t>
      </w:r>
      <w:r w:rsidRPr="004F19A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Просвещение,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2015.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126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с.</w:t>
      </w:r>
    </w:p>
    <w:p w:rsidR="006F295D" w:rsidRPr="004F19A0" w:rsidRDefault="006F295D" w:rsidP="006F295D">
      <w:pPr>
        <w:widowControl w:val="0"/>
        <w:numPr>
          <w:ilvl w:val="0"/>
          <w:numId w:val="9"/>
        </w:numPr>
        <w:tabs>
          <w:tab w:val="left" w:pos="1041"/>
          <w:tab w:val="left" w:pos="1043"/>
        </w:tabs>
        <w:autoSpaceDE w:val="0"/>
        <w:autoSpaceDN w:val="0"/>
        <w:spacing w:after="0" w:line="321" w:lineRule="exact"/>
        <w:ind w:left="1042" w:hanging="71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Бочкарева,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Л.П.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Театрально-игровая</w:t>
      </w:r>
      <w:r w:rsidRPr="004F19A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деятельность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дошкольников.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ind w:right="45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Методическое пособие для специалистов по дошкольному образованию. [Текст] -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Ульяновск,</w:t>
      </w:r>
      <w:r w:rsidRPr="004F19A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ИПКПРО,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2010.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с.3</w:t>
      </w:r>
    </w:p>
    <w:p w:rsidR="006F295D" w:rsidRPr="004F19A0" w:rsidRDefault="006F295D" w:rsidP="006F295D">
      <w:pPr>
        <w:widowControl w:val="0"/>
        <w:numPr>
          <w:ilvl w:val="0"/>
          <w:numId w:val="9"/>
        </w:numPr>
        <w:tabs>
          <w:tab w:val="left" w:pos="1041"/>
          <w:tab w:val="left" w:pos="1043"/>
        </w:tabs>
        <w:autoSpaceDE w:val="0"/>
        <w:autoSpaceDN w:val="0"/>
        <w:spacing w:after="0" w:line="321" w:lineRule="exact"/>
        <w:ind w:left="1042" w:hanging="71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Венгер,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Л.А.,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Мухина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В.С.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Психология.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[Текст] -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М.,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2016.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483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с.</w:t>
      </w:r>
    </w:p>
    <w:p w:rsidR="006F295D" w:rsidRPr="004F19A0" w:rsidRDefault="006F295D" w:rsidP="006F295D">
      <w:pPr>
        <w:widowControl w:val="0"/>
        <w:numPr>
          <w:ilvl w:val="0"/>
          <w:numId w:val="9"/>
        </w:numPr>
        <w:tabs>
          <w:tab w:val="left" w:pos="1041"/>
          <w:tab w:val="left" w:pos="1043"/>
        </w:tabs>
        <w:autoSpaceDE w:val="0"/>
        <w:autoSpaceDN w:val="0"/>
        <w:spacing w:after="0" w:line="322" w:lineRule="exact"/>
        <w:ind w:left="1042" w:hanging="71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Ветлугина,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Н.А.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Художественное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творчество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4F19A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ребенок.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[Текст] -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М.,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2015.</w:t>
      </w:r>
    </w:p>
    <w:p w:rsidR="006F295D" w:rsidRPr="004F19A0" w:rsidRDefault="006F295D" w:rsidP="006F295D">
      <w:pPr>
        <w:widowControl w:val="0"/>
        <w:numPr>
          <w:ilvl w:val="0"/>
          <w:numId w:val="9"/>
        </w:numPr>
        <w:tabs>
          <w:tab w:val="left" w:pos="1041"/>
          <w:tab w:val="left" w:pos="1043"/>
        </w:tabs>
        <w:autoSpaceDE w:val="0"/>
        <w:autoSpaceDN w:val="0"/>
        <w:spacing w:after="0" w:line="322" w:lineRule="exact"/>
        <w:ind w:left="1042" w:hanging="71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Генов,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Г.В.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Театр для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малышей. -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М.: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Просвещение,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2015.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154 с.</w:t>
      </w:r>
    </w:p>
    <w:p w:rsidR="006F295D" w:rsidRPr="004F19A0" w:rsidRDefault="006F295D" w:rsidP="006F295D">
      <w:pPr>
        <w:widowControl w:val="0"/>
        <w:numPr>
          <w:ilvl w:val="0"/>
          <w:numId w:val="9"/>
        </w:numPr>
        <w:tabs>
          <w:tab w:val="left" w:pos="1041"/>
          <w:tab w:val="left" w:pos="1043"/>
        </w:tabs>
        <w:autoSpaceDE w:val="0"/>
        <w:autoSpaceDN w:val="0"/>
        <w:spacing w:after="0" w:line="240" w:lineRule="auto"/>
        <w:ind w:left="1042" w:hanging="71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Ершова,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А.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Вреден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ли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театр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дошкольникам?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//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Обруч.</w:t>
      </w:r>
      <w:r w:rsidRPr="004F19A0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2013.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№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4.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С.3-4.</w:t>
      </w:r>
    </w:p>
    <w:p w:rsidR="006F295D" w:rsidRPr="004F19A0" w:rsidRDefault="006F295D" w:rsidP="006F295D">
      <w:pPr>
        <w:widowControl w:val="0"/>
        <w:numPr>
          <w:ilvl w:val="0"/>
          <w:numId w:val="9"/>
        </w:numPr>
        <w:tabs>
          <w:tab w:val="left" w:pos="1041"/>
          <w:tab w:val="left" w:pos="1043"/>
        </w:tabs>
        <w:autoSpaceDE w:val="0"/>
        <w:autoSpaceDN w:val="0"/>
        <w:spacing w:after="0" w:line="322" w:lineRule="exact"/>
        <w:ind w:left="1042" w:hanging="71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Жуковская,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Р.И.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Творческие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ролевые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игры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детском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саду. [Текст]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М.,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2015.</w:t>
      </w:r>
    </w:p>
    <w:p w:rsidR="006F295D" w:rsidRPr="004F19A0" w:rsidRDefault="006F295D" w:rsidP="006F295D">
      <w:pPr>
        <w:widowControl w:val="0"/>
        <w:numPr>
          <w:ilvl w:val="0"/>
          <w:numId w:val="9"/>
        </w:numPr>
        <w:tabs>
          <w:tab w:val="left" w:pos="1041"/>
          <w:tab w:val="left" w:pos="1043"/>
        </w:tabs>
        <w:autoSpaceDE w:val="0"/>
        <w:autoSpaceDN w:val="0"/>
        <w:spacing w:after="0" w:line="240" w:lineRule="auto"/>
        <w:ind w:right="470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Запорожец, А.В. Избранные психологические труды: В 2т. - М., 2016. Т. 1. -</w:t>
      </w:r>
      <w:r w:rsidRPr="004F19A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682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с.</w:t>
      </w:r>
    </w:p>
    <w:p w:rsidR="006F295D" w:rsidRPr="004F19A0" w:rsidRDefault="006F295D" w:rsidP="006F295D">
      <w:pPr>
        <w:widowControl w:val="0"/>
        <w:numPr>
          <w:ilvl w:val="0"/>
          <w:numId w:val="9"/>
        </w:numPr>
        <w:tabs>
          <w:tab w:val="left" w:pos="1041"/>
          <w:tab w:val="left" w:pos="1043"/>
        </w:tabs>
        <w:autoSpaceDE w:val="0"/>
        <w:autoSpaceDN w:val="0"/>
        <w:spacing w:after="0" w:line="322" w:lineRule="exact"/>
        <w:ind w:left="1042" w:hanging="71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Клюева,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Н.В.,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Касаткина,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Ю.В.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Учим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детей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общению.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Характер,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коммуникабельность.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[Текст]</w:t>
      </w:r>
      <w:r w:rsidRPr="004F19A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Ярославль: Академия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развития, 2011.</w:t>
      </w:r>
      <w:r w:rsidRPr="004F19A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240 с.</w:t>
      </w:r>
    </w:p>
    <w:p w:rsidR="006F295D" w:rsidRPr="004F19A0" w:rsidRDefault="006F295D" w:rsidP="006F295D">
      <w:pPr>
        <w:widowControl w:val="0"/>
        <w:numPr>
          <w:ilvl w:val="0"/>
          <w:numId w:val="9"/>
        </w:numPr>
        <w:tabs>
          <w:tab w:val="left" w:pos="1041"/>
          <w:tab w:val="left" w:pos="1043"/>
        </w:tabs>
        <w:autoSpaceDE w:val="0"/>
        <w:autoSpaceDN w:val="0"/>
        <w:spacing w:after="0" w:line="240" w:lineRule="auto"/>
        <w:ind w:right="271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Макаренко, Л. Здравствуй театр: К проблеме приобщения детей старшего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дошкольного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возраста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театральному</w:t>
      </w:r>
      <w:r w:rsidRPr="004F19A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искусству</w:t>
      </w:r>
      <w:r w:rsidRPr="004F19A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//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Дошкольное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воспитание.</w:t>
      </w:r>
      <w:r w:rsidRPr="004F19A0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2007.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№ 1. -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С.39-44.</w:t>
      </w:r>
    </w:p>
    <w:p w:rsidR="006F295D" w:rsidRPr="004F19A0" w:rsidRDefault="006F295D" w:rsidP="006F295D">
      <w:pPr>
        <w:widowControl w:val="0"/>
        <w:numPr>
          <w:ilvl w:val="0"/>
          <w:numId w:val="9"/>
        </w:numPr>
        <w:tabs>
          <w:tab w:val="left" w:pos="1041"/>
          <w:tab w:val="left" w:pos="1043"/>
        </w:tabs>
        <w:autoSpaceDE w:val="0"/>
        <w:autoSpaceDN w:val="0"/>
        <w:spacing w:after="0" w:line="240" w:lineRule="auto"/>
        <w:ind w:right="1033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Маханева, М.Д. Театральная деятельность дошкольника // Дошкольное</w:t>
      </w:r>
      <w:r w:rsidRPr="004F19A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воспитание.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2009.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№ 11. 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С.6-14.с.</w:t>
      </w:r>
    </w:p>
    <w:p w:rsidR="006F295D" w:rsidRPr="004F19A0" w:rsidRDefault="006F295D" w:rsidP="006F295D">
      <w:pPr>
        <w:widowControl w:val="0"/>
        <w:numPr>
          <w:ilvl w:val="0"/>
          <w:numId w:val="9"/>
        </w:numPr>
        <w:tabs>
          <w:tab w:val="left" w:pos="1041"/>
          <w:tab w:val="left" w:pos="1043"/>
        </w:tabs>
        <w:autoSpaceDE w:val="0"/>
        <w:autoSpaceDN w:val="0"/>
        <w:spacing w:after="0" w:line="240" w:lineRule="auto"/>
        <w:ind w:right="254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Неменова, Т. Развитие творческого проявления детей в процессе театральных</w:t>
      </w:r>
      <w:r w:rsidRPr="004F19A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игр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//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Дошкольное воспитание.</w:t>
      </w:r>
      <w:r w:rsidRPr="004F19A0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2009.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№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1.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С.19.</w:t>
      </w:r>
    </w:p>
    <w:p w:rsidR="006F295D" w:rsidRPr="004F19A0" w:rsidRDefault="006F295D" w:rsidP="006F295D">
      <w:pPr>
        <w:widowControl w:val="0"/>
        <w:numPr>
          <w:ilvl w:val="0"/>
          <w:numId w:val="9"/>
        </w:numPr>
        <w:tabs>
          <w:tab w:val="left" w:pos="1041"/>
          <w:tab w:val="left" w:pos="1043"/>
        </w:tabs>
        <w:autoSpaceDE w:val="0"/>
        <w:autoSpaceDN w:val="0"/>
        <w:spacing w:after="0" w:line="242" w:lineRule="auto"/>
        <w:ind w:right="883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Пономарев, Я.А. Психология творчества и педагогика. - М.: Педагогика,</w:t>
      </w:r>
      <w:r w:rsidRPr="004F19A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2008.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28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с.</w:t>
      </w:r>
    </w:p>
    <w:p w:rsidR="006F295D" w:rsidRPr="004F19A0" w:rsidRDefault="006F295D" w:rsidP="006F295D">
      <w:pPr>
        <w:widowControl w:val="0"/>
        <w:numPr>
          <w:ilvl w:val="0"/>
          <w:numId w:val="9"/>
        </w:numPr>
        <w:tabs>
          <w:tab w:val="left" w:pos="1041"/>
          <w:tab w:val="left" w:pos="1043"/>
        </w:tabs>
        <w:autoSpaceDE w:val="0"/>
        <w:autoSpaceDN w:val="0"/>
        <w:spacing w:after="0" w:line="317" w:lineRule="exact"/>
        <w:ind w:left="1042" w:hanging="71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Прохорова,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Л.Н.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Путешествие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Фанталии: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Практические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материалы</w:t>
      </w:r>
      <w:r w:rsidRPr="004F19A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по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ind w:right="36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развитию творческой активности дошкольников. - СПб.: Детство-пресс,2009. - 160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с.</w:t>
      </w:r>
    </w:p>
    <w:p w:rsidR="006F295D" w:rsidRPr="004F19A0" w:rsidRDefault="006F295D" w:rsidP="006F295D">
      <w:pPr>
        <w:widowControl w:val="0"/>
        <w:numPr>
          <w:ilvl w:val="0"/>
          <w:numId w:val="9"/>
        </w:numPr>
        <w:tabs>
          <w:tab w:val="left" w:pos="1041"/>
          <w:tab w:val="left" w:pos="1043"/>
        </w:tabs>
        <w:autoSpaceDE w:val="0"/>
        <w:autoSpaceDN w:val="0"/>
        <w:spacing w:after="0" w:line="321" w:lineRule="exact"/>
        <w:ind w:left="1042" w:hanging="71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Рогов,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Е.И.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Психология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человека. -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М.: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Азбука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психологии,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2009. -</w:t>
      </w:r>
      <w:r w:rsidRPr="004F19A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320 с.</w:t>
      </w:r>
    </w:p>
    <w:p w:rsidR="006F295D" w:rsidRPr="004F19A0" w:rsidRDefault="006F295D" w:rsidP="006F295D">
      <w:pPr>
        <w:widowControl w:val="0"/>
        <w:numPr>
          <w:ilvl w:val="0"/>
          <w:numId w:val="9"/>
        </w:numPr>
        <w:tabs>
          <w:tab w:val="left" w:pos="1041"/>
          <w:tab w:val="left" w:pos="1043"/>
        </w:tabs>
        <w:autoSpaceDE w:val="0"/>
        <w:autoSpaceDN w:val="0"/>
        <w:spacing w:after="0" w:line="322" w:lineRule="exact"/>
        <w:ind w:left="1042" w:hanging="71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Селиванова,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Л.Т.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Кукольный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театр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детском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саду</w:t>
      </w:r>
      <w:r w:rsidRPr="004F19A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//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Дошкольное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воспитание.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ind w:right="33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- 2011. - № 12.Томчикова, С.Н. У истоков театра: Программа творческого развития</w:t>
      </w:r>
      <w:r w:rsidRPr="004F19A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 шестого года жизни в театрализованной деятельности. - Магнитогорск: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МаГУ,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2012. -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69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с.</w:t>
      </w:r>
    </w:p>
    <w:p w:rsidR="006F295D" w:rsidRPr="004F19A0" w:rsidRDefault="006F295D" w:rsidP="006F295D">
      <w:pPr>
        <w:widowControl w:val="0"/>
        <w:numPr>
          <w:ilvl w:val="0"/>
          <w:numId w:val="9"/>
        </w:numPr>
        <w:tabs>
          <w:tab w:val="left" w:pos="1041"/>
          <w:tab w:val="left" w:pos="1043"/>
        </w:tabs>
        <w:autoSpaceDE w:val="0"/>
        <w:autoSpaceDN w:val="0"/>
        <w:spacing w:after="0" w:line="240" w:lineRule="auto"/>
        <w:ind w:right="323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Фурмина, Я.С. Возможности творческих проявлений старших дошкольников</w:t>
      </w:r>
      <w:r w:rsidRPr="004F19A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театральных</w:t>
      </w:r>
      <w:r w:rsidRPr="004F19A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играх: Художественное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творчество и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ребенок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/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под</w:t>
      </w:r>
      <w:r w:rsidRPr="004F19A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ред.</w:t>
      </w:r>
      <w:r w:rsidRPr="004F19A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Н.А.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Ветлугиной.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М.: Педагогика,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2012. -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99</w:t>
      </w:r>
      <w:r w:rsidRPr="004F19A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с.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Эльконин,</w:t>
      </w:r>
      <w:r w:rsidRPr="004F19A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Д.Б.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Психология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игры.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М.,</w:t>
      </w:r>
      <w:r w:rsidRPr="004F19A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2009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4F19A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113с.</w:t>
      </w:r>
    </w:p>
    <w:p w:rsidR="006F295D" w:rsidRPr="004F19A0" w:rsidRDefault="006F295D" w:rsidP="006F295D">
      <w:pPr>
        <w:widowControl w:val="0"/>
        <w:autoSpaceDE w:val="0"/>
        <w:autoSpaceDN w:val="0"/>
        <w:spacing w:before="7"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Аудиоиздания</w:t>
      </w:r>
    </w:p>
    <w:p w:rsidR="006F295D" w:rsidRPr="004F19A0" w:rsidRDefault="006F295D" w:rsidP="006F295D">
      <w:pPr>
        <w:widowControl w:val="0"/>
        <w:numPr>
          <w:ilvl w:val="1"/>
          <w:numId w:val="9"/>
        </w:numPr>
        <w:tabs>
          <w:tab w:val="left" w:pos="1402"/>
        </w:tabs>
        <w:autoSpaceDE w:val="0"/>
        <w:autoSpaceDN w:val="0"/>
        <w:spacing w:after="0" w:line="240" w:lineRule="auto"/>
        <w:ind w:right="223" w:firstLine="708"/>
        <w:rPr>
          <w:rFonts w:ascii="Times New Roman" w:eastAsia="Times New Roman" w:hAnsi="Times New Roman" w:cs="Times New Roman"/>
          <w:sz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lang w:eastAsia="en-US"/>
        </w:rPr>
        <w:t>Шедевры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классической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музыки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[Звукозапись]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/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Фрагменты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из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произведений, исполненных симфоническими оркестрами Лондона, Вены -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М.: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"Весть</w:t>
      </w:r>
      <w:r w:rsidRPr="004F19A0">
        <w:rPr>
          <w:rFonts w:ascii="Times New Roman" w:eastAsia="Times New Roman" w:hAnsi="Times New Roman" w:cs="Times New Roman"/>
          <w:spacing w:val="68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ТДА",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2012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92.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5</w:t>
      </w:r>
      <w:r w:rsidRPr="004F19A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lang w:eastAsia="en-US"/>
        </w:rPr>
        <w:t>мк.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1.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Волшебная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флейта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[Звукозапись]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/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классика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F19A0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</w:t>
      </w:r>
      <w:r w:rsidRPr="004F19A0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СПб.: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Лаборатория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звука, 2015.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4F19A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4F19A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F19A0">
        <w:rPr>
          <w:rFonts w:ascii="Times New Roman" w:eastAsia="Times New Roman" w:hAnsi="Times New Roman" w:cs="Times New Roman"/>
          <w:sz w:val="28"/>
          <w:szCs w:val="28"/>
          <w:lang w:eastAsia="en-US"/>
        </w:rPr>
        <w:t>мк.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  <w:sectPr w:rsidR="006F295D" w:rsidRPr="004F19A0">
          <w:pgSz w:w="11910" w:h="16840"/>
          <w:pgMar w:top="1320" w:right="620" w:bottom="540" w:left="660" w:header="0" w:footer="268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046"/>
        <w:gridCol w:w="580"/>
        <w:gridCol w:w="1134"/>
        <w:gridCol w:w="3751"/>
        <w:gridCol w:w="1003"/>
        <w:gridCol w:w="2470"/>
        <w:gridCol w:w="856"/>
        <w:gridCol w:w="3138"/>
      </w:tblGrid>
      <w:tr w:rsidR="006F295D" w:rsidRPr="004F19A0" w:rsidTr="00453097">
        <w:trPr>
          <w:trHeight w:val="827"/>
        </w:trPr>
        <w:tc>
          <w:tcPr>
            <w:tcW w:w="806" w:type="dxa"/>
          </w:tcPr>
          <w:p w:rsidR="006F295D" w:rsidRPr="00B74077" w:rsidRDefault="006F295D" w:rsidP="00453097">
            <w:pPr>
              <w:ind w:right="202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lastRenderedPageBreak/>
              <w:t>№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046" w:type="dxa"/>
          </w:tcPr>
          <w:p w:rsidR="006F295D" w:rsidRPr="00B74077" w:rsidRDefault="006F295D" w:rsidP="0045309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месяц</w:t>
            </w:r>
          </w:p>
        </w:tc>
        <w:tc>
          <w:tcPr>
            <w:tcW w:w="580" w:type="dxa"/>
          </w:tcPr>
          <w:p w:rsidR="006F295D" w:rsidRPr="00B74077" w:rsidRDefault="006F295D" w:rsidP="0045309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число</w:t>
            </w:r>
          </w:p>
        </w:tc>
        <w:tc>
          <w:tcPr>
            <w:tcW w:w="1134" w:type="dxa"/>
          </w:tcPr>
          <w:p w:rsidR="006F295D" w:rsidRPr="00B74077" w:rsidRDefault="006F295D" w:rsidP="00453097">
            <w:pPr>
              <w:spacing w:line="273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Время</w:t>
            </w:r>
          </w:p>
          <w:p w:rsidR="006F295D" w:rsidRPr="00B74077" w:rsidRDefault="006F295D" w:rsidP="00453097">
            <w:pPr>
              <w:spacing w:line="270" w:lineRule="atLeas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проведения</w:t>
            </w:r>
            <w:r w:rsidRPr="00B74077">
              <w:rPr>
                <w:rFonts w:ascii="Times New Roman" w:eastAsia="Times New Roman" w:hAnsi="Times New Roman" w:cs="Times New Roman"/>
                <w:b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занятия</w:t>
            </w:r>
          </w:p>
        </w:tc>
        <w:tc>
          <w:tcPr>
            <w:tcW w:w="3751" w:type="dxa"/>
          </w:tcPr>
          <w:p w:rsidR="006F295D" w:rsidRPr="00B74077" w:rsidRDefault="006F295D" w:rsidP="0045309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Форма</w:t>
            </w:r>
            <w:r w:rsidRPr="00B7407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занятия</w:t>
            </w:r>
          </w:p>
        </w:tc>
        <w:tc>
          <w:tcPr>
            <w:tcW w:w="1003" w:type="dxa"/>
          </w:tcPr>
          <w:p w:rsidR="006F295D" w:rsidRPr="00B74077" w:rsidRDefault="006F295D" w:rsidP="00453097">
            <w:pPr>
              <w:ind w:right="8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Кол-во</w:t>
            </w:r>
            <w:r w:rsidRPr="00B74077">
              <w:rPr>
                <w:rFonts w:ascii="Times New Roman" w:eastAsia="Times New Roman" w:hAnsi="Times New Roman" w:cs="Times New Roman"/>
                <w:b/>
                <w:spacing w:val="-58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2470" w:type="dxa"/>
          </w:tcPr>
          <w:p w:rsidR="006F295D" w:rsidRPr="00B74077" w:rsidRDefault="006F295D" w:rsidP="0045309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Тема</w:t>
            </w:r>
            <w:r w:rsidRPr="00B7407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занятия</w:t>
            </w:r>
          </w:p>
        </w:tc>
        <w:tc>
          <w:tcPr>
            <w:tcW w:w="856" w:type="dxa"/>
          </w:tcPr>
          <w:p w:rsidR="006F295D" w:rsidRPr="00B74077" w:rsidRDefault="006F295D" w:rsidP="00453097">
            <w:pPr>
              <w:ind w:right="1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 w:rsidRPr="00B740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Место</w:t>
            </w:r>
            <w:r w:rsidRPr="00B74077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проведения</w:t>
            </w:r>
          </w:p>
        </w:tc>
        <w:tc>
          <w:tcPr>
            <w:tcW w:w="3138" w:type="dxa"/>
          </w:tcPr>
          <w:p w:rsidR="006F295D" w:rsidRPr="004F19A0" w:rsidRDefault="006F295D" w:rsidP="0045309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Форма</w:t>
            </w:r>
            <w:r w:rsidRPr="004F19A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контроля</w:t>
            </w:r>
          </w:p>
        </w:tc>
      </w:tr>
      <w:tr w:rsidR="006F295D" w:rsidRPr="004F19A0" w:rsidTr="00453097">
        <w:trPr>
          <w:trHeight w:val="275"/>
        </w:trPr>
        <w:tc>
          <w:tcPr>
            <w:tcW w:w="14784" w:type="dxa"/>
            <w:gridSpan w:val="9"/>
          </w:tcPr>
          <w:p w:rsidR="006F295D" w:rsidRPr="00B74077" w:rsidRDefault="006F295D" w:rsidP="00453097">
            <w:pPr>
              <w:spacing w:line="256" w:lineRule="exact"/>
              <w:ind w:right="6134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1.Вводное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занятие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(2ч)</w:t>
            </w:r>
          </w:p>
        </w:tc>
      </w:tr>
      <w:tr w:rsidR="006F295D" w:rsidRPr="004F19A0" w:rsidTr="00453097">
        <w:trPr>
          <w:trHeight w:val="551"/>
        </w:trPr>
        <w:tc>
          <w:tcPr>
            <w:tcW w:w="806" w:type="dxa"/>
          </w:tcPr>
          <w:p w:rsidR="006F295D" w:rsidRPr="00B74077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0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1" w:type="dxa"/>
          </w:tcPr>
          <w:p w:rsidR="006F295D" w:rsidRPr="00B74077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B7407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игра.</w:t>
            </w:r>
          </w:p>
        </w:tc>
        <w:tc>
          <w:tcPr>
            <w:tcW w:w="1003" w:type="dxa"/>
          </w:tcPr>
          <w:p w:rsidR="006F295D" w:rsidRPr="00B74077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B74077" w:rsidRDefault="006F295D" w:rsidP="00453097">
            <w:pPr>
              <w:tabs>
                <w:tab w:val="left" w:pos="1522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Вводное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  <w:t>занятие.</w:t>
            </w:r>
          </w:p>
          <w:p w:rsidR="006F295D" w:rsidRPr="00B74077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Инструктаж</w:t>
            </w:r>
            <w:r w:rsidRPr="00B7407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по</w:t>
            </w:r>
            <w:r w:rsidRPr="00B7407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ТБ.</w:t>
            </w:r>
          </w:p>
        </w:tc>
        <w:tc>
          <w:tcPr>
            <w:tcW w:w="85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3138" w:type="dxa"/>
          </w:tcPr>
          <w:p w:rsidR="006F295D" w:rsidRPr="004F19A0" w:rsidRDefault="006F295D" w:rsidP="00453097">
            <w:pPr>
              <w:tabs>
                <w:tab w:val="left" w:pos="179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Опрос,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Игра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«Продолжи...»</w:t>
            </w:r>
          </w:p>
        </w:tc>
      </w:tr>
      <w:tr w:rsidR="006F295D" w:rsidRPr="004F19A0" w:rsidTr="00453097">
        <w:trPr>
          <w:trHeight w:val="275"/>
        </w:trPr>
        <w:tc>
          <w:tcPr>
            <w:tcW w:w="14784" w:type="dxa"/>
            <w:gridSpan w:val="9"/>
          </w:tcPr>
          <w:p w:rsidR="006F295D" w:rsidRPr="00B74077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2.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Основы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театральной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культуры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(12ч)</w:t>
            </w:r>
          </w:p>
        </w:tc>
      </w:tr>
      <w:tr w:rsidR="006F295D" w:rsidRPr="004F19A0" w:rsidTr="00453097">
        <w:trPr>
          <w:trHeight w:val="1104"/>
        </w:trPr>
        <w:tc>
          <w:tcPr>
            <w:tcW w:w="806" w:type="dxa"/>
          </w:tcPr>
          <w:p w:rsidR="006F295D" w:rsidRPr="00B74077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0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1" w:type="dxa"/>
          </w:tcPr>
          <w:p w:rsidR="006F295D" w:rsidRPr="00B74077" w:rsidRDefault="006F295D" w:rsidP="00453097">
            <w:pPr>
              <w:tabs>
                <w:tab w:val="left" w:pos="1814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B740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игра.</w:t>
            </w:r>
          </w:p>
        </w:tc>
        <w:tc>
          <w:tcPr>
            <w:tcW w:w="1003" w:type="dxa"/>
          </w:tcPr>
          <w:p w:rsidR="006F295D" w:rsidRPr="00B74077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B74077" w:rsidRDefault="006F295D" w:rsidP="00453097">
            <w:pPr>
              <w:tabs>
                <w:tab w:val="left" w:pos="1141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2.1.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B740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Зарождение</w:t>
            </w:r>
            <w:r w:rsidRPr="00B74077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искусства.</w:t>
            </w:r>
          </w:p>
        </w:tc>
        <w:tc>
          <w:tcPr>
            <w:tcW w:w="85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Театр-экспромт</w:t>
            </w:r>
          </w:p>
          <w:p w:rsidR="006F295D" w:rsidRPr="004F19A0" w:rsidRDefault="006F295D" w:rsidP="00453097">
            <w:pPr>
              <w:tabs>
                <w:tab w:val="left" w:pos="1100"/>
                <w:tab w:val="left" w:pos="2059"/>
              </w:tabs>
              <w:spacing w:before="2" w:line="237" w:lineRule="auto"/>
              <w:ind w:right="9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«Перед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охотой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на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динозавра»,</w:t>
            </w:r>
          </w:p>
          <w:p w:rsidR="006F295D" w:rsidRPr="004F19A0" w:rsidRDefault="006F295D" w:rsidP="00453097">
            <w:pPr>
              <w:spacing w:before="1"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наблюдение.</w:t>
            </w:r>
          </w:p>
        </w:tc>
      </w:tr>
      <w:tr w:rsidR="006F295D" w:rsidRPr="004F19A0" w:rsidTr="00453097">
        <w:trPr>
          <w:trHeight w:val="1105"/>
        </w:trPr>
        <w:tc>
          <w:tcPr>
            <w:tcW w:w="806" w:type="dxa"/>
          </w:tcPr>
          <w:p w:rsidR="006F295D" w:rsidRPr="00B74077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4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0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1" w:type="dxa"/>
          </w:tcPr>
          <w:p w:rsidR="006F295D" w:rsidRPr="00B74077" w:rsidRDefault="006F295D" w:rsidP="00453097">
            <w:pPr>
              <w:tabs>
                <w:tab w:val="left" w:pos="1814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Беседа,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</w:r>
            <w:r w:rsidRPr="00B740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>просмотр</w:t>
            </w:r>
            <w:r w:rsidRPr="00B74077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презентации,</w:t>
            </w:r>
          </w:p>
          <w:p w:rsidR="006F295D" w:rsidRPr="00B74077" w:rsidRDefault="006F295D" w:rsidP="00453097">
            <w:pPr>
              <w:spacing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видеозаписи</w:t>
            </w:r>
            <w:r w:rsidRPr="00B7407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спектаклей,</w:t>
            </w:r>
            <w:r w:rsidRPr="00B74077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игра.</w:t>
            </w:r>
          </w:p>
        </w:tc>
        <w:tc>
          <w:tcPr>
            <w:tcW w:w="1003" w:type="dxa"/>
          </w:tcPr>
          <w:p w:rsidR="006F295D" w:rsidRPr="00B74077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B74077" w:rsidRDefault="006F295D" w:rsidP="00453097">
            <w:pPr>
              <w:tabs>
                <w:tab w:val="left" w:pos="673"/>
                <w:tab w:val="left" w:pos="1457"/>
                <w:tab w:val="left" w:pos="1999"/>
              </w:tabs>
              <w:ind w:right="9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2.2.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Театр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как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B7407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вид</w:t>
            </w:r>
            <w:r w:rsidRPr="00B74077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искусства.</w:t>
            </w:r>
          </w:p>
        </w:tc>
        <w:tc>
          <w:tcPr>
            <w:tcW w:w="85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</w:tcPr>
          <w:p w:rsidR="006F295D" w:rsidRPr="004F19A0" w:rsidRDefault="006F295D" w:rsidP="00453097">
            <w:pPr>
              <w:tabs>
                <w:tab w:val="left" w:pos="1603"/>
                <w:tab w:val="left" w:pos="1792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Кроссворд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«Виды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искусства».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Игра</w:t>
            </w:r>
          </w:p>
          <w:p w:rsidR="006F295D" w:rsidRPr="004F19A0" w:rsidRDefault="006F295D" w:rsidP="00453097">
            <w:pPr>
              <w:spacing w:line="270" w:lineRule="atLeast"/>
              <w:ind w:right="1136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«Соедини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картинки».</w:t>
            </w:r>
          </w:p>
        </w:tc>
      </w:tr>
      <w:tr w:rsidR="006F295D" w:rsidRPr="004F19A0" w:rsidTr="00453097">
        <w:trPr>
          <w:trHeight w:val="1103"/>
        </w:trPr>
        <w:tc>
          <w:tcPr>
            <w:tcW w:w="806" w:type="dxa"/>
          </w:tcPr>
          <w:p w:rsidR="006F295D" w:rsidRPr="00B74077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4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0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1" w:type="dxa"/>
          </w:tcPr>
          <w:p w:rsidR="006F295D" w:rsidRPr="00B74077" w:rsidRDefault="006F295D" w:rsidP="00453097">
            <w:pPr>
              <w:tabs>
                <w:tab w:val="left" w:pos="1814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B740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просмотр</w:t>
            </w:r>
            <w:r w:rsidRPr="00B74077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презентации,</w:t>
            </w:r>
            <w:r w:rsidRPr="00B7407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чтение.</w:t>
            </w:r>
          </w:p>
        </w:tc>
        <w:tc>
          <w:tcPr>
            <w:tcW w:w="1003" w:type="dxa"/>
          </w:tcPr>
          <w:p w:rsidR="006F295D" w:rsidRPr="00B74077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B74077" w:rsidRDefault="006F295D" w:rsidP="00453097">
            <w:pPr>
              <w:tabs>
                <w:tab w:val="left" w:pos="693"/>
                <w:tab w:val="left" w:pos="1496"/>
              </w:tabs>
              <w:ind w:right="9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2.3.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Театр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B740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Древней</w:t>
            </w:r>
            <w:r w:rsidRPr="00B74077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Греции.</w:t>
            </w:r>
          </w:p>
        </w:tc>
        <w:tc>
          <w:tcPr>
            <w:tcW w:w="85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</w:tcPr>
          <w:p w:rsidR="006F295D" w:rsidRPr="004F19A0" w:rsidRDefault="006F295D" w:rsidP="00453097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Викторина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«Театр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Древней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Греции».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Тест</w:t>
            </w:r>
            <w:r w:rsidRPr="004F19A0">
              <w:rPr>
                <w:rFonts w:ascii="Times New Roman" w:eastAsia="Times New Roman" w:hAnsi="Times New Roman" w:cs="Times New Roman"/>
                <w:spacing w:val="6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«Театр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Древней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Греции».</w:t>
            </w:r>
          </w:p>
        </w:tc>
      </w:tr>
      <w:tr w:rsidR="006F295D" w:rsidRPr="004F19A0" w:rsidTr="00453097">
        <w:trPr>
          <w:trHeight w:val="828"/>
        </w:trPr>
        <w:tc>
          <w:tcPr>
            <w:tcW w:w="806" w:type="dxa"/>
          </w:tcPr>
          <w:p w:rsidR="006F295D" w:rsidRPr="00B74077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4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0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1" w:type="dxa"/>
          </w:tcPr>
          <w:p w:rsidR="006F295D" w:rsidRPr="00B74077" w:rsidRDefault="006F295D" w:rsidP="00453097">
            <w:pPr>
              <w:tabs>
                <w:tab w:val="left" w:pos="1814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B740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просмотр</w:t>
            </w:r>
            <w:r w:rsidRPr="00B74077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презентации.</w:t>
            </w:r>
          </w:p>
        </w:tc>
        <w:tc>
          <w:tcPr>
            <w:tcW w:w="1003" w:type="dxa"/>
          </w:tcPr>
          <w:p w:rsidR="006F295D" w:rsidRPr="00B74077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B74077" w:rsidRDefault="006F295D" w:rsidP="00453097">
            <w:pPr>
              <w:tabs>
                <w:tab w:val="left" w:pos="1525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2.4.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B740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Русский</w:t>
            </w:r>
            <w:r w:rsidRPr="00B74077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народный</w:t>
            </w:r>
            <w:r w:rsidRPr="00B740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театр.</w:t>
            </w:r>
          </w:p>
        </w:tc>
        <w:tc>
          <w:tcPr>
            <w:tcW w:w="85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Инсценировка,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викторина</w:t>
            </w:r>
            <w:r w:rsidRPr="004F19A0">
              <w:rPr>
                <w:rFonts w:ascii="Times New Roman" w:eastAsia="Times New Roman" w:hAnsi="Times New Roman" w:cs="Times New Roman"/>
                <w:spacing w:val="2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«Русский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народный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театр».</w:t>
            </w:r>
          </w:p>
        </w:tc>
      </w:tr>
      <w:tr w:rsidR="006F295D" w:rsidRPr="004F19A0" w:rsidTr="00453097">
        <w:trPr>
          <w:trHeight w:val="827"/>
        </w:trPr>
        <w:tc>
          <w:tcPr>
            <w:tcW w:w="806" w:type="dxa"/>
          </w:tcPr>
          <w:p w:rsidR="006F295D" w:rsidRPr="00B74077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4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0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1" w:type="dxa"/>
          </w:tcPr>
          <w:p w:rsidR="006F295D" w:rsidRPr="00B74077" w:rsidRDefault="006F295D" w:rsidP="00453097">
            <w:pPr>
              <w:tabs>
                <w:tab w:val="left" w:pos="1814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Беседа,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просмотр</w:t>
            </w:r>
          </w:p>
          <w:p w:rsidR="006F295D" w:rsidRPr="00B74077" w:rsidRDefault="006F295D" w:rsidP="00453097">
            <w:pPr>
              <w:spacing w:line="270" w:lineRule="atLeast"/>
              <w:ind w:right="8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видеозаписи, проблемные</w:t>
            </w:r>
            <w:r w:rsidRPr="00B74077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ситуации.</w:t>
            </w:r>
          </w:p>
        </w:tc>
        <w:tc>
          <w:tcPr>
            <w:tcW w:w="1003" w:type="dxa"/>
          </w:tcPr>
          <w:p w:rsidR="006F295D" w:rsidRPr="00B74077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B74077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2.5.Театр</w:t>
            </w:r>
            <w:r w:rsidRPr="00B7407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B740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зритель.</w:t>
            </w:r>
          </w:p>
        </w:tc>
        <w:tc>
          <w:tcPr>
            <w:tcW w:w="85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</w:tcPr>
          <w:p w:rsidR="006F295D" w:rsidRPr="004F19A0" w:rsidRDefault="006F295D" w:rsidP="00453097">
            <w:pPr>
              <w:tabs>
                <w:tab w:val="left" w:pos="171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викторина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(тест)</w:t>
            </w:r>
          </w:p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«Этикет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театре».</w:t>
            </w:r>
          </w:p>
        </w:tc>
      </w:tr>
      <w:tr w:rsidR="006F295D" w:rsidRPr="004F19A0" w:rsidTr="00453097">
        <w:trPr>
          <w:trHeight w:val="1104"/>
        </w:trPr>
        <w:tc>
          <w:tcPr>
            <w:tcW w:w="806" w:type="dxa"/>
          </w:tcPr>
          <w:p w:rsidR="006F295D" w:rsidRPr="00B74077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4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0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1" w:type="dxa"/>
          </w:tcPr>
          <w:p w:rsidR="006F295D" w:rsidRPr="00B74077" w:rsidRDefault="006F295D" w:rsidP="00453097">
            <w:pPr>
              <w:tabs>
                <w:tab w:val="left" w:pos="1815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Беседа,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</w:r>
            <w:r w:rsidRPr="00B740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>просмотр</w:t>
            </w:r>
            <w:r w:rsidRPr="00B74077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ru-RU"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презентации,</w:t>
            </w:r>
            <w:r w:rsidRPr="00B7407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творческая</w:t>
            </w:r>
            <w:r w:rsidRPr="00B74077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мастерская.</w:t>
            </w:r>
          </w:p>
        </w:tc>
        <w:tc>
          <w:tcPr>
            <w:tcW w:w="1003" w:type="dxa"/>
          </w:tcPr>
          <w:p w:rsidR="006F295D" w:rsidRPr="00B74077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B74077" w:rsidRDefault="006F295D" w:rsidP="00453097">
            <w:pPr>
              <w:tabs>
                <w:tab w:val="left" w:pos="1090"/>
              </w:tabs>
              <w:ind w:right="9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2.6.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B740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Театральное</w:t>
            </w:r>
            <w:r w:rsidRPr="00B74077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 кулисье.</w:t>
            </w:r>
          </w:p>
        </w:tc>
        <w:tc>
          <w:tcPr>
            <w:tcW w:w="85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</w:tcPr>
          <w:p w:rsidR="006F295D" w:rsidRPr="004F19A0" w:rsidRDefault="006F295D" w:rsidP="00453097">
            <w:pPr>
              <w:tabs>
                <w:tab w:val="left" w:pos="1572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загадки , творческое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задание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«Эскиз</w:t>
            </w:r>
            <w:r w:rsidRPr="004F19A0">
              <w:rPr>
                <w:rFonts w:ascii="Times New Roman" w:eastAsia="Times New Roman" w:hAnsi="Times New Roman" w:cs="Times New Roman"/>
                <w:spacing w:val="-58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костюма</w:t>
            </w:r>
            <w:r w:rsidRPr="004F19A0">
              <w:rPr>
                <w:rFonts w:ascii="Times New Roman" w:eastAsia="Times New Roman" w:hAnsi="Times New Roman" w:cs="Times New Roman"/>
                <w:spacing w:val="28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сказочного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героя».</w:t>
            </w:r>
          </w:p>
        </w:tc>
      </w:tr>
      <w:tr w:rsidR="006F295D" w:rsidRPr="004F19A0" w:rsidTr="00453097">
        <w:trPr>
          <w:trHeight w:val="275"/>
        </w:trPr>
        <w:tc>
          <w:tcPr>
            <w:tcW w:w="14784" w:type="dxa"/>
            <w:gridSpan w:val="9"/>
          </w:tcPr>
          <w:p w:rsidR="006F295D" w:rsidRPr="00B74077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en-US"/>
              </w:rPr>
            </w:pPr>
            <w:r w:rsidRPr="00B740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en-US"/>
              </w:rPr>
              <w:t>3.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  <w:szCs w:val="20"/>
                <w:lang w:val="ru-RU"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en-US"/>
              </w:rPr>
              <w:t>Техника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  <w:szCs w:val="20"/>
                <w:lang w:val="ru-RU"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en-US"/>
              </w:rPr>
              <w:t>и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szCs w:val="20"/>
                <w:lang w:val="ru-RU"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en-US"/>
              </w:rPr>
              <w:t>культура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  <w:szCs w:val="20"/>
                <w:lang w:val="ru-RU"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en-US"/>
              </w:rPr>
              <w:t>речи. (32ч)</w:t>
            </w:r>
          </w:p>
        </w:tc>
      </w:tr>
      <w:tr w:rsidR="006F295D" w:rsidRPr="004F19A0" w:rsidTr="00453097">
        <w:trPr>
          <w:trHeight w:val="821"/>
        </w:trPr>
        <w:tc>
          <w:tcPr>
            <w:tcW w:w="806" w:type="dxa"/>
          </w:tcPr>
          <w:p w:rsidR="006F295D" w:rsidRPr="00B74077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4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0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1" w:type="dxa"/>
          </w:tcPr>
          <w:p w:rsidR="006F295D" w:rsidRPr="00B74077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B7407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речевой</w:t>
            </w:r>
            <w:r w:rsidRPr="00B7407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тренинг.</w:t>
            </w:r>
          </w:p>
        </w:tc>
        <w:tc>
          <w:tcPr>
            <w:tcW w:w="1003" w:type="dxa"/>
          </w:tcPr>
          <w:p w:rsidR="006F295D" w:rsidRPr="00B74077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B74077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3.1.</w:t>
            </w:r>
            <w:r w:rsidRPr="00B7407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Речевой</w:t>
            </w:r>
            <w:r w:rsidRPr="00B7407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тренинг.</w:t>
            </w:r>
          </w:p>
        </w:tc>
        <w:tc>
          <w:tcPr>
            <w:tcW w:w="85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речевые</w:t>
            </w:r>
          </w:p>
          <w:p w:rsidR="006F295D" w:rsidRPr="004F19A0" w:rsidRDefault="006F295D" w:rsidP="00453097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чтение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стихотворений,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скороговорок.</w:t>
            </w:r>
          </w:p>
        </w:tc>
      </w:tr>
      <w:tr w:rsidR="006F295D" w:rsidRPr="004F19A0" w:rsidTr="00453097">
        <w:trPr>
          <w:trHeight w:val="277"/>
        </w:trPr>
        <w:tc>
          <w:tcPr>
            <w:tcW w:w="806" w:type="dxa"/>
          </w:tcPr>
          <w:p w:rsidR="006F295D" w:rsidRPr="00B74077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4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0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1" w:type="dxa"/>
          </w:tcPr>
          <w:p w:rsidR="006F295D" w:rsidRPr="00B74077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B7407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рассказ</w:t>
            </w:r>
          </w:p>
        </w:tc>
        <w:tc>
          <w:tcPr>
            <w:tcW w:w="1003" w:type="dxa"/>
          </w:tcPr>
          <w:p w:rsidR="006F295D" w:rsidRPr="00B74077" w:rsidRDefault="006F295D" w:rsidP="00453097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B74077" w:rsidRDefault="006F295D" w:rsidP="00453097">
            <w:pPr>
              <w:tabs>
                <w:tab w:val="left" w:pos="1390"/>
              </w:tabs>
              <w:spacing w:line="25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3.1.1</w:t>
            </w:r>
            <w:r w:rsidRPr="00B7407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Строение</w:t>
            </w:r>
          </w:p>
        </w:tc>
        <w:tc>
          <w:tcPr>
            <w:tcW w:w="856" w:type="dxa"/>
          </w:tcPr>
          <w:p w:rsidR="006F295D" w:rsidRPr="00B74077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</w:tcPr>
          <w:p w:rsidR="006F295D" w:rsidRPr="004F19A0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Викторина</w:t>
            </w:r>
          </w:p>
        </w:tc>
      </w:tr>
    </w:tbl>
    <w:p w:rsidR="006F295D" w:rsidRPr="004F19A0" w:rsidRDefault="006F295D" w:rsidP="006F295D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  <w:lang w:eastAsia="en-US"/>
        </w:rPr>
        <w:sectPr w:rsidR="006F295D" w:rsidRPr="004F19A0" w:rsidSect="00AF66BF">
          <w:pgSz w:w="16840" w:h="11910" w:orient="landscape"/>
          <w:pgMar w:top="568" w:right="1340" w:bottom="460" w:left="480" w:header="0" w:footer="26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046"/>
        <w:gridCol w:w="1038"/>
        <w:gridCol w:w="1535"/>
        <w:gridCol w:w="2892"/>
        <w:gridCol w:w="1003"/>
        <w:gridCol w:w="2470"/>
        <w:gridCol w:w="1596"/>
        <w:gridCol w:w="2398"/>
      </w:tblGrid>
      <w:tr w:rsidR="006F295D" w:rsidRPr="004F19A0" w:rsidTr="00453097">
        <w:trPr>
          <w:trHeight w:val="552"/>
        </w:trPr>
        <w:tc>
          <w:tcPr>
            <w:tcW w:w="80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3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голосового</w:t>
            </w:r>
            <w:r w:rsidRPr="004F19A0">
              <w:rPr>
                <w:rFonts w:ascii="Times New Roman" w:eastAsia="Times New Roman" w:hAnsi="Times New Roman" w:cs="Times New Roman"/>
                <w:spacing w:val="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-</w:t>
            </w:r>
            <w:r w:rsidRPr="004F19A0">
              <w:rPr>
                <w:rFonts w:ascii="Times New Roman" w:eastAsia="Times New Roman" w:hAnsi="Times New Roman" w:cs="Times New Roman"/>
                <w:spacing w:val="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речевого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аппарата.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«Особенности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голоса»</w:t>
            </w:r>
          </w:p>
        </w:tc>
      </w:tr>
      <w:tr w:rsidR="006F295D" w:rsidRPr="004F19A0" w:rsidTr="00453097">
        <w:trPr>
          <w:trHeight w:val="1379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10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игра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028"/>
              </w:tabs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3.1.2.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Дыхательная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гимнастика.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tabs>
                <w:tab w:val="left" w:pos="2093"/>
              </w:tabs>
              <w:ind w:right="9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Контроль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за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выполнением</w:t>
            </w:r>
          </w:p>
          <w:p w:rsidR="006F295D" w:rsidRPr="004F19A0" w:rsidRDefault="006F295D" w:rsidP="00453097">
            <w:pPr>
              <w:tabs>
                <w:tab w:val="left" w:pos="2059"/>
              </w:tabs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упражнений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на</w:t>
            </w:r>
          </w:p>
          <w:p w:rsidR="006F295D" w:rsidRPr="004F19A0" w:rsidRDefault="006F295D" w:rsidP="00453097">
            <w:pPr>
              <w:tabs>
                <w:tab w:val="left" w:pos="2165"/>
              </w:tabs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дыхание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и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правильность</w:t>
            </w:r>
            <w:r w:rsidRPr="004F19A0">
              <w:rPr>
                <w:rFonts w:ascii="Times New Roman" w:eastAsia="Times New Roman" w:hAnsi="Times New Roman" w:cs="Times New Roman"/>
                <w:spacing w:val="-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осанки</w:t>
            </w:r>
          </w:p>
        </w:tc>
      </w:tr>
      <w:tr w:rsidR="006F295D" w:rsidRPr="004F19A0" w:rsidTr="00453097">
        <w:trPr>
          <w:trHeight w:val="827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11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игра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3.1.3.</w:t>
            </w:r>
          </w:p>
          <w:p w:rsidR="006F295D" w:rsidRPr="004F19A0" w:rsidRDefault="006F295D" w:rsidP="00453097">
            <w:pPr>
              <w:spacing w:line="270" w:lineRule="atLeast"/>
              <w:ind w:right="49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Артикуляционная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гимнастика.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ind w:right="73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Конкурс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стихотворений</w:t>
            </w:r>
          </w:p>
        </w:tc>
      </w:tr>
      <w:tr w:rsidR="006F295D" w:rsidRPr="004F19A0" w:rsidTr="00453097">
        <w:trPr>
          <w:trHeight w:val="552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12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3.1.4.</w:t>
            </w:r>
            <w:r w:rsidRPr="004F19A0">
              <w:rPr>
                <w:rFonts w:ascii="Times New Roman" w:eastAsia="Times New Roman" w:hAnsi="Times New Roman" w:cs="Times New Roman"/>
                <w:spacing w:val="30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Разогревающий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массаж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Конкурс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скороговорок</w:t>
            </w:r>
          </w:p>
        </w:tc>
      </w:tr>
      <w:tr w:rsidR="006F295D" w:rsidRPr="004F19A0" w:rsidTr="00453097">
        <w:trPr>
          <w:trHeight w:val="1655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13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ind w:right="8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3.1.5.</w:t>
            </w:r>
            <w:r w:rsidRPr="004F19A0">
              <w:rPr>
                <w:rFonts w:ascii="Times New Roman" w:eastAsia="Times New Roman" w:hAnsi="Times New Roman" w:cs="Times New Roman"/>
                <w:spacing w:val="3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Интонационная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выразительность.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tabs>
                <w:tab w:val="left" w:pos="2093"/>
              </w:tabs>
              <w:ind w:right="9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Контроль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за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выполнением</w:t>
            </w:r>
          </w:p>
          <w:p w:rsidR="006F295D" w:rsidRPr="004F19A0" w:rsidRDefault="006F295D" w:rsidP="00453097">
            <w:pPr>
              <w:tabs>
                <w:tab w:val="left" w:pos="2057"/>
              </w:tabs>
              <w:spacing w:line="270" w:lineRule="atLeast"/>
              <w:ind w:right="9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упражнения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на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выразительность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интонационного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произношения</w:t>
            </w:r>
          </w:p>
        </w:tc>
      </w:tr>
      <w:tr w:rsidR="006F295D" w:rsidRPr="004F19A0" w:rsidTr="00453097">
        <w:trPr>
          <w:trHeight w:val="554"/>
        </w:trPr>
        <w:tc>
          <w:tcPr>
            <w:tcW w:w="806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14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25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3.1.6.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Прочтение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текста.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</w:t>
            </w:r>
          </w:p>
        </w:tc>
      </w:tr>
      <w:tr w:rsidR="006F295D" w:rsidRPr="004F19A0" w:rsidTr="00453097">
        <w:trPr>
          <w:trHeight w:val="827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15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игра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3.1.7.</w:t>
            </w:r>
          </w:p>
          <w:p w:rsidR="006F295D" w:rsidRPr="004F19A0" w:rsidRDefault="006F295D" w:rsidP="00453097">
            <w:pPr>
              <w:spacing w:line="270" w:lineRule="atLeast"/>
              <w:ind w:right="49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Артикуляционная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гимнастика.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Викторина</w:t>
            </w:r>
          </w:p>
          <w:p w:rsidR="006F295D" w:rsidRPr="004F19A0" w:rsidRDefault="006F295D" w:rsidP="00453097">
            <w:pPr>
              <w:spacing w:line="270" w:lineRule="atLeast"/>
              <w:ind w:right="80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«Особенности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голоса»</w:t>
            </w:r>
          </w:p>
        </w:tc>
      </w:tr>
      <w:tr w:rsidR="006F295D" w:rsidRPr="004F19A0" w:rsidTr="00453097">
        <w:trPr>
          <w:trHeight w:val="827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16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ind w:right="8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3.1.8.</w:t>
            </w:r>
            <w:r w:rsidRPr="004F19A0">
              <w:rPr>
                <w:rFonts w:ascii="Times New Roman" w:eastAsia="Times New Roman" w:hAnsi="Times New Roman" w:cs="Times New Roman"/>
                <w:spacing w:val="3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Интонационная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выразительность.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tabs>
                <w:tab w:val="left" w:pos="2093"/>
              </w:tabs>
              <w:ind w:right="9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за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выполнением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упражнений.</w:t>
            </w:r>
          </w:p>
        </w:tc>
      </w:tr>
      <w:tr w:rsidR="006F295D" w:rsidRPr="004F19A0" w:rsidTr="00453097">
        <w:trPr>
          <w:trHeight w:val="551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17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рассказ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25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3.1.9.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Прочтение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текста.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</w:t>
            </w:r>
          </w:p>
        </w:tc>
      </w:tr>
      <w:tr w:rsidR="006F295D" w:rsidRPr="004F19A0" w:rsidTr="00453097">
        <w:trPr>
          <w:trHeight w:val="1104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18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tabs>
                <w:tab w:val="left" w:pos="1413"/>
              </w:tabs>
              <w:ind w:right="9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практическая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работа.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894"/>
                <w:tab w:val="left" w:pos="2009"/>
              </w:tabs>
              <w:ind w:right="91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Работа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над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литературно-</w:t>
            </w:r>
          </w:p>
          <w:p w:rsidR="006F295D" w:rsidRPr="004F19A0" w:rsidRDefault="006F295D" w:rsidP="00453097">
            <w:pPr>
              <w:spacing w:line="270" w:lineRule="atLeast"/>
              <w:ind w:right="586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художественным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произведением.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ind w:right="63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конкурс</w:t>
            </w:r>
            <w:r w:rsidRPr="004F19A0">
              <w:rPr>
                <w:rFonts w:ascii="Times New Roman" w:eastAsia="Times New Roman" w:hAnsi="Times New Roman" w:cs="Times New Roman"/>
                <w:spacing w:val="-1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чтецов.</w:t>
            </w:r>
          </w:p>
        </w:tc>
      </w:tr>
      <w:tr w:rsidR="006F295D" w:rsidRPr="004F19A0" w:rsidTr="00453097">
        <w:trPr>
          <w:trHeight w:val="551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19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tabs>
                <w:tab w:val="left" w:pos="141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практическая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работа.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3.2.1.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Разбор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текста.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конкурс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чтецов.</w:t>
            </w:r>
          </w:p>
        </w:tc>
      </w:tr>
      <w:tr w:rsidR="006F295D" w:rsidRPr="004F19A0" w:rsidTr="00453097">
        <w:trPr>
          <w:trHeight w:val="278"/>
        </w:trPr>
        <w:tc>
          <w:tcPr>
            <w:tcW w:w="806" w:type="dxa"/>
          </w:tcPr>
          <w:p w:rsidR="006F295D" w:rsidRPr="004F19A0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20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tabs>
                <w:tab w:val="left" w:pos="1413"/>
              </w:tabs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практическая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347"/>
              </w:tabs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3.2.2.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Основной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</w:p>
        </w:tc>
      </w:tr>
    </w:tbl>
    <w:p w:rsidR="006F295D" w:rsidRPr="004F19A0" w:rsidRDefault="006F295D" w:rsidP="006F295D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  <w:lang w:eastAsia="en-US"/>
        </w:rPr>
        <w:sectPr w:rsidR="006F295D" w:rsidRPr="004F19A0">
          <w:pgSz w:w="16840" w:h="11910" w:orient="landscape"/>
          <w:pgMar w:top="980" w:right="1340" w:bottom="460" w:left="480" w:header="0" w:footer="26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046"/>
        <w:gridCol w:w="1038"/>
        <w:gridCol w:w="1535"/>
        <w:gridCol w:w="2892"/>
        <w:gridCol w:w="1003"/>
        <w:gridCol w:w="2470"/>
        <w:gridCol w:w="1596"/>
        <w:gridCol w:w="2398"/>
      </w:tblGrid>
      <w:tr w:rsidR="006F295D" w:rsidRPr="004F19A0" w:rsidTr="00453097">
        <w:trPr>
          <w:trHeight w:val="275"/>
        </w:trPr>
        <w:tc>
          <w:tcPr>
            <w:tcW w:w="80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работа.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сюжет.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конкурс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чтецов.</w:t>
            </w:r>
          </w:p>
        </w:tc>
      </w:tr>
      <w:tr w:rsidR="006F295D" w:rsidRPr="004F19A0" w:rsidTr="00453097">
        <w:trPr>
          <w:trHeight w:val="551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21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tabs>
                <w:tab w:val="left" w:pos="141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практическая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работа.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3.2.3.</w:t>
            </w:r>
            <w:r w:rsidRPr="004F19A0">
              <w:rPr>
                <w:rFonts w:ascii="Times New Roman" w:eastAsia="Times New Roman" w:hAnsi="Times New Roman" w:cs="Times New Roman"/>
                <w:spacing w:val="1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Главные</w:t>
            </w:r>
            <w:r w:rsidRPr="004F19A0">
              <w:rPr>
                <w:rFonts w:ascii="Times New Roman" w:eastAsia="Times New Roman" w:hAnsi="Times New Roman" w:cs="Times New Roman"/>
                <w:spacing w:val="68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герои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произведения.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конкурс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чтецов.</w:t>
            </w:r>
          </w:p>
        </w:tc>
      </w:tr>
      <w:tr w:rsidR="006F295D" w:rsidRPr="004F19A0" w:rsidTr="00453097">
        <w:trPr>
          <w:trHeight w:val="551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22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tabs>
                <w:tab w:val="left" w:pos="141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практическая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работа.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69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3.2.4.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Финал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произведения.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конкурс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чтецов.</w:t>
            </w:r>
          </w:p>
        </w:tc>
      </w:tr>
      <w:tr w:rsidR="006F295D" w:rsidRPr="004F19A0" w:rsidTr="00453097">
        <w:trPr>
          <w:trHeight w:val="827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23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889"/>
              </w:tabs>
              <w:ind w:right="9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3.2.5.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Инсценировка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произведения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ind w:right="91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Выполнение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контрольных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заданий</w:t>
            </w:r>
          </w:p>
        </w:tc>
      </w:tr>
      <w:tr w:rsidR="006F295D" w:rsidRPr="004F19A0" w:rsidTr="00453097">
        <w:trPr>
          <w:trHeight w:val="275"/>
        </w:trPr>
        <w:tc>
          <w:tcPr>
            <w:tcW w:w="14784" w:type="dxa"/>
            <w:gridSpan w:val="9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4.</w:t>
            </w:r>
            <w:r w:rsidRPr="004F19A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Ритмопластика.</w:t>
            </w:r>
            <w:r w:rsidRPr="004F19A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(24ч)</w:t>
            </w:r>
          </w:p>
        </w:tc>
      </w:tr>
      <w:tr w:rsidR="006F295D" w:rsidRPr="004F19A0" w:rsidTr="00453097">
        <w:trPr>
          <w:trHeight w:val="554"/>
        </w:trPr>
        <w:tc>
          <w:tcPr>
            <w:tcW w:w="806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24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Ритмопластический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918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Пластический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контрольные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упражнения.</w:t>
            </w:r>
          </w:p>
        </w:tc>
      </w:tr>
      <w:tr w:rsidR="006F295D" w:rsidRPr="004F19A0" w:rsidTr="00453097">
        <w:trPr>
          <w:trHeight w:val="827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25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tabs>
                <w:tab w:val="left" w:pos="1917"/>
              </w:tabs>
              <w:ind w:right="9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885"/>
                <w:tab w:val="left" w:pos="1681"/>
                <w:tab w:val="left" w:pos="2043"/>
              </w:tabs>
              <w:ind w:right="9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4.1.1.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Этюд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и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его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виды.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Викторина</w:t>
            </w:r>
            <w:r w:rsidRPr="004F19A0">
              <w:rPr>
                <w:rFonts w:ascii="Times New Roman" w:eastAsia="Times New Roman" w:hAnsi="Times New Roman" w:cs="Times New Roman"/>
                <w:spacing w:val="12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«Понятие</w:t>
            </w:r>
          </w:p>
          <w:p w:rsidR="006F295D" w:rsidRPr="004F19A0" w:rsidRDefault="006F295D" w:rsidP="00453097">
            <w:pPr>
              <w:tabs>
                <w:tab w:val="left" w:pos="1231"/>
                <w:tab w:val="left" w:pos="1970"/>
              </w:tabs>
              <w:spacing w:line="270" w:lineRule="atLeast"/>
              <w:ind w:right="91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этюд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и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его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компоненты»</w:t>
            </w:r>
          </w:p>
        </w:tc>
      </w:tr>
      <w:tr w:rsidR="006F295D" w:rsidRPr="004F19A0" w:rsidTr="00453097">
        <w:trPr>
          <w:trHeight w:val="1103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26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tabs>
                <w:tab w:val="left" w:pos="1917"/>
              </w:tabs>
              <w:ind w:right="9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029"/>
                <w:tab w:val="left" w:pos="2132"/>
              </w:tabs>
              <w:ind w:right="8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4.1.2.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Этюды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на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бессловесное</w:t>
            </w:r>
          </w:p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действие: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tabs>
                <w:tab w:val="left" w:pos="2093"/>
              </w:tabs>
              <w:ind w:right="9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Контроль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за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выполнением</w:t>
            </w:r>
            <w:r w:rsidRPr="004F19A0">
              <w:rPr>
                <w:rFonts w:ascii="Times New Roman" w:eastAsia="Times New Roman" w:hAnsi="Times New Roman" w:cs="Times New Roman"/>
                <w:spacing w:val="48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этюда</w:t>
            </w:r>
          </w:p>
          <w:p w:rsidR="006F295D" w:rsidRPr="004F19A0" w:rsidRDefault="006F295D" w:rsidP="00453097">
            <w:pPr>
              <w:tabs>
                <w:tab w:val="left" w:pos="929"/>
              </w:tabs>
              <w:spacing w:line="270" w:lineRule="atLeast"/>
              <w:ind w:right="9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бессловесное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действие</w:t>
            </w:r>
          </w:p>
        </w:tc>
      </w:tr>
      <w:tr w:rsidR="006F295D" w:rsidRPr="004F19A0" w:rsidTr="00453097">
        <w:trPr>
          <w:trHeight w:val="1103"/>
        </w:trPr>
        <w:tc>
          <w:tcPr>
            <w:tcW w:w="806" w:type="dxa"/>
          </w:tcPr>
          <w:p w:rsidR="006F295D" w:rsidRPr="004F19A0" w:rsidRDefault="006F295D" w:rsidP="00453097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27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tabs>
                <w:tab w:val="left" w:pos="1917"/>
              </w:tabs>
              <w:ind w:right="9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029"/>
                <w:tab w:val="left" w:pos="2132"/>
              </w:tabs>
              <w:ind w:right="8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4.1.3.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Этюды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на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словесное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действие: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Педагогическое</w:t>
            </w:r>
          </w:p>
          <w:p w:rsidR="006F295D" w:rsidRPr="004F19A0" w:rsidRDefault="006F295D" w:rsidP="00453097">
            <w:pPr>
              <w:tabs>
                <w:tab w:val="left" w:pos="2093"/>
              </w:tabs>
              <w:ind w:right="9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наблюдение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за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творческой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деятельности</w:t>
            </w:r>
          </w:p>
        </w:tc>
      </w:tr>
      <w:tr w:rsidR="006F295D" w:rsidRPr="004F19A0" w:rsidTr="00453097">
        <w:trPr>
          <w:trHeight w:val="1379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28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tabs>
                <w:tab w:val="left" w:pos="1918"/>
              </w:tabs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029"/>
                <w:tab w:val="left" w:pos="2132"/>
              </w:tabs>
              <w:ind w:right="8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4.1.4.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Этюды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на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заданную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тему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tabs>
                <w:tab w:val="left" w:pos="1390"/>
                <w:tab w:val="left" w:pos="2093"/>
                <w:tab w:val="left" w:pos="2165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Контроль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за</w:t>
            </w:r>
            <w:r w:rsidRPr="004F19A0">
              <w:rPr>
                <w:rFonts w:ascii="Times New Roman" w:eastAsia="Times New Roman" w:hAnsi="Times New Roman" w:cs="Times New Roman"/>
                <w:spacing w:val="-58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выполнением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этюда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развитие</w:t>
            </w:r>
            <w:r w:rsidRPr="004F19A0">
              <w:rPr>
                <w:rFonts w:ascii="Times New Roman" w:eastAsia="Times New Roman" w:hAnsi="Times New Roman" w:cs="Times New Roman"/>
                <w:spacing w:val="-58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фантазии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>и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воображения</w:t>
            </w:r>
          </w:p>
        </w:tc>
      </w:tr>
      <w:tr w:rsidR="006F295D" w:rsidRPr="004F19A0" w:rsidTr="00453097">
        <w:trPr>
          <w:trHeight w:val="1104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29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tabs>
                <w:tab w:val="left" w:pos="1917"/>
              </w:tabs>
              <w:ind w:right="9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4.1.5.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Парные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этюды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tabs>
                <w:tab w:val="left" w:pos="2093"/>
              </w:tabs>
              <w:ind w:right="9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Контроль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за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выполнением</w:t>
            </w:r>
          </w:p>
          <w:p w:rsidR="006F295D" w:rsidRPr="004F19A0" w:rsidRDefault="006F295D" w:rsidP="00453097">
            <w:pPr>
              <w:tabs>
                <w:tab w:val="left" w:pos="1088"/>
              </w:tabs>
              <w:spacing w:line="270" w:lineRule="atLeast"/>
              <w:ind w:right="9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этюдов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«Домашние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животные</w:t>
            </w:r>
          </w:p>
        </w:tc>
      </w:tr>
      <w:tr w:rsidR="006F295D" w:rsidRPr="004F19A0" w:rsidTr="00453097">
        <w:trPr>
          <w:trHeight w:val="827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30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918"/>
              </w:tabs>
              <w:ind w:right="9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Пластический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образ персонажа.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творческие</w:t>
            </w:r>
            <w:r w:rsidRPr="004F19A0">
              <w:rPr>
                <w:rFonts w:ascii="Times New Roman" w:eastAsia="Times New Roman" w:hAnsi="Times New Roman" w:cs="Times New Roman"/>
                <w:spacing w:val="3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задания-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пластические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импровизации.</w:t>
            </w:r>
          </w:p>
        </w:tc>
      </w:tr>
      <w:tr w:rsidR="006F295D" w:rsidRPr="004F19A0" w:rsidTr="00453097">
        <w:trPr>
          <w:trHeight w:val="277"/>
        </w:trPr>
        <w:tc>
          <w:tcPr>
            <w:tcW w:w="806" w:type="dxa"/>
          </w:tcPr>
          <w:p w:rsidR="006F295D" w:rsidRPr="004F19A0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31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Просмотр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видеофильма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554"/>
              </w:tabs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4.2.1.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Возраст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Конкурс</w:t>
            </w:r>
            <w:r w:rsidRPr="004F19A0">
              <w:rPr>
                <w:rFonts w:ascii="Times New Roman" w:eastAsia="Times New Roman" w:hAnsi="Times New Roman" w:cs="Times New Roman"/>
                <w:spacing w:val="4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этюдов</w:t>
            </w:r>
            <w:r w:rsidRPr="004F19A0">
              <w:rPr>
                <w:rFonts w:ascii="Times New Roman" w:eastAsia="Times New Roman" w:hAnsi="Times New Roman" w:cs="Times New Roman"/>
                <w:spacing w:val="10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</w:t>
            </w:r>
          </w:p>
        </w:tc>
      </w:tr>
    </w:tbl>
    <w:p w:rsidR="006F295D" w:rsidRPr="004F19A0" w:rsidRDefault="006F295D" w:rsidP="006F295D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  <w:lang w:eastAsia="en-US"/>
        </w:rPr>
        <w:sectPr w:rsidR="006F295D" w:rsidRPr="004F19A0">
          <w:pgSz w:w="16840" w:h="11910" w:orient="landscape"/>
          <w:pgMar w:top="980" w:right="1340" w:bottom="460" w:left="480" w:header="0" w:footer="26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046"/>
        <w:gridCol w:w="1038"/>
        <w:gridCol w:w="1535"/>
        <w:gridCol w:w="2892"/>
        <w:gridCol w:w="1003"/>
        <w:gridCol w:w="2470"/>
        <w:gridCol w:w="1596"/>
        <w:gridCol w:w="2398"/>
      </w:tblGrid>
      <w:tr w:rsidR="006F295D" w:rsidRPr="004F19A0" w:rsidTr="00453097">
        <w:trPr>
          <w:trHeight w:val="552"/>
        </w:trPr>
        <w:tc>
          <w:tcPr>
            <w:tcW w:w="80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3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особенности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персонажа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изображение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сказочных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этюдов</w:t>
            </w:r>
          </w:p>
        </w:tc>
      </w:tr>
      <w:tr w:rsidR="006F295D" w:rsidRPr="004F19A0" w:rsidTr="00453097">
        <w:trPr>
          <w:trHeight w:val="1103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32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ind w:right="49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Аудиопрослушивание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сказок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014"/>
              </w:tabs>
              <w:ind w:right="9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4.2.2.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Характерные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особенности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персонажа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tabs>
                <w:tab w:val="left" w:pos="2093"/>
              </w:tabs>
              <w:ind w:right="9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Контроль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за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выполнением</w:t>
            </w:r>
          </w:p>
          <w:p w:rsidR="006F295D" w:rsidRPr="004F19A0" w:rsidRDefault="006F295D" w:rsidP="00453097">
            <w:pPr>
              <w:tabs>
                <w:tab w:val="left" w:pos="1088"/>
              </w:tabs>
              <w:spacing w:line="270" w:lineRule="atLeast"/>
              <w:ind w:right="9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этюдов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«Домашние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животные»</w:t>
            </w:r>
          </w:p>
        </w:tc>
      </w:tr>
      <w:tr w:rsidR="006F295D" w:rsidRPr="004F19A0" w:rsidTr="00453097">
        <w:trPr>
          <w:trHeight w:val="1103"/>
        </w:trPr>
        <w:tc>
          <w:tcPr>
            <w:tcW w:w="806" w:type="dxa"/>
          </w:tcPr>
          <w:p w:rsidR="006F295D" w:rsidRPr="004F19A0" w:rsidRDefault="006F295D" w:rsidP="00453097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33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tabs>
                <w:tab w:val="left" w:pos="1962"/>
              </w:tabs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173"/>
                <w:tab w:val="left" w:pos="2259"/>
              </w:tabs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4.2.3.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Этюд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>с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незримым</w:t>
            </w:r>
          </w:p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предметом.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ind w:right="91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Контрольное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исполнение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заданного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репертуара</w:t>
            </w:r>
          </w:p>
        </w:tc>
      </w:tr>
      <w:tr w:rsidR="006F295D" w:rsidRPr="004F19A0" w:rsidTr="00453097">
        <w:trPr>
          <w:trHeight w:val="1104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34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Импровизация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4.2.4.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Этюды:</w:t>
            </w:r>
          </w:p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«Превращение»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tabs>
                <w:tab w:val="left" w:pos="1249"/>
              </w:tabs>
              <w:ind w:right="91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Анализ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инсценировки</w:t>
            </w:r>
            <w:r w:rsidRPr="004F19A0">
              <w:rPr>
                <w:rFonts w:ascii="Times New Roman" w:eastAsia="Times New Roman" w:hAnsi="Times New Roman" w:cs="Times New Roman"/>
                <w:spacing w:val="38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этюда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незримым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предметом</w:t>
            </w:r>
          </w:p>
        </w:tc>
      </w:tr>
      <w:tr w:rsidR="006F295D" w:rsidRPr="004F19A0" w:rsidTr="00453097">
        <w:trPr>
          <w:trHeight w:val="827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35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tabs>
                <w:tab w:val="left" w:pos="1962"/>
              </w:tabs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029"/>
                <w:tab w:val="left" w:pos="2132"/>
              </w:tabs>
              <w:ind w:right="89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4.2.5.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Этюды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на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заданную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музыкальную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тему.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ind w:right="84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Выполнение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контрольного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задания</w:t>
            </w:r>
          </w:p>
        </w:tc>
      </w:tr>
      <w:tr w:rsidR="006F295D" w:rsidRPr="004F19A0" w:rsidTr="00453097">
        <w:trPr>
          <w:trHeight w:val="278"/>
        </w:trPr>
        <w:tc>
          <w:tcPr>
            <w:tcW w:w="14784" w:type="dxa"/>
            <w:gridSpan w:val="9"/>
          </w:tcPr>
          <w:p w:rsidR="006F295D" w:rsidRPr="004F19A0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5.</w:t>
            </w:r>
            <w:r w:rsidRPr="004F19A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Актерское</w:t>
            </w:r>
            <w:r w:rsidRPr="004F19A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мастерство.</w:t>
            </w:r>
            <w:r w:rsidRPr="004F19A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(38ч)</w:t>
            </w:r>
          </w:p>
        </w:tc>
      </w:tr>
      <w:tr w:rsidR="006F295D" w:rsidRPr="004F19A0" w:rsidTr="00453097">
        <w:trPr>
          <w:trHeight w:val="1103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36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Актерский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042"/>
              </w:tabs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Организация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внимания,</w:t>
            </w:r>
          </w:p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воображения,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памяти.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ind w:right="90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контрольные</w:t>
            </w:r>
          </w:p>
          <w:p w:rsidR="006F295D" w:rsidRPr="004F19A0" w:rsidRDefault="006F295D" w:rsidP="00453097">
            <w:pPr>
              <w:spacing w:line="270" w:lineRule="atLeast"/>
              <w:ind w:right="102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упражнения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тренинга.</w:t>
            </w:r>
          </w:p>
        </w:tc>
      </w:tr>
      <w:tr w:rsidR="006F295D" w:rsidRPr="004F19A0" w:rsidTr="00453097">
        <w:trPr>
          <w:trHeight w:val="1103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37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Рассказ,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738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5.1.1.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Круги</w:t>
            </w:r>
            <w:r w:rsidRPr="004F19A0">
              <w:rPr>
                <w:rFonts w:ascii="Times New Roman" w:eastAsia="Times New Roman" w:hAnsi="Times New Roman" w:cs="Times New Roman"/>
                <w:spacing w:val="-58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внимания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–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малый,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средний,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большой.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tabs>
                <w:tab w:val="left" w:pos="2093"/>
              </w:tabs>
              <w:ind w:right="9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Контроль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за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выполнением</w:t>
            </w:r>
          </w:p>
          <w:p w:rsidR="006F295D" w:rsidRPr="004F19A0" w:rsidRDefault="006F295D" w:rsidP="00453097">
            <w:pPr>
              <w:tabs>
                <w:tab w:val="left" w:pos="2057"/>
              </w:tabs>
              <w:spacing w:line="270" w:lineRule="atLeast"/>
              <w:ind w:right="9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упражнения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на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внимание</w:t>
            </w:r>
          </w:p>
        </w:tc>
      </w:tr>
      <w:tr w:rsidR="006F295D" w:rsidRPr="004F19A0" w:rsidTr="00453097">
        <w:trPr>
          <w:trHeight w:val="551"/>
        </w:trPr>
        <w:tc>
          <w:tcPr>
            <w:tcW w:w="806" w:type="dxa"/>
          </w:tcPr>
          <w:p w:rsidR="006F295D" w:rsidRPr="004F19A0" w:rsidRDefault="006F295D" w:rsidP="00453097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38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Рассказ,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605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5.1.1.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Снятие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мышечного</w:t>
            </w:r>
            <w:r w:rsidRPr="004F19A0">
              <w:rPr>
                <w:rFonts w:ascii="Times New Roman" w:eastAsia="Times New Roman" w:hAnsi="Times New Roman" w:cs="Times New Roman"/>
                <w:spacing w:val="2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зажима.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</w:t>
            </w:r>
          </w:p>
        </w:tc>
      </w:tr>
      <w:tr w:rsidR="006F295D" w:rsidRPr="004F19A0" w:rsidTr="00453097">
        <w:trPr>
          <w:trHeight w:val="828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39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Рассказ,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007"/>
                <w:tab w:val="left" w:pos="2231"/>
              </w:tabs>
              <w:ind w:right="9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5.1.1.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Мимика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и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жесты.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</w:p>
          <w:p w:rsidR="006F295D" w:rsidRPr="004F19A0" w:rsidRDefault="006F295D" w:rsidP="00453097">
            <w:pPr>
              <w:spacing w:line="270" w:lineRule="atLeast"/>
              <w:ind w:right="86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практической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работы</w:t>
            </w:r>
          </w:p>
        </w:tc>
      </w:tr>
      <w:tr w:rsidR="006F295D" w:rsidRPr="004F19A0" w:rsidTr="00453097">
        <w:trPr>
          <w:trHeight w:val="827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40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Рассказ,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5.1.1.</w:t>
            </w:r>
            <w:r w:rsidRPr="004F19A0">
              <w:rPr>
                <w:rFonts w:ascii="Times New Roman" w:eastAsia="Times New Roman" w:hAnsi="Times New Roman" w:cs="Times New Roman"/>
                <w:spacing w:val="6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Импровизация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r w:rsidRPr="004F19A0">
              <w:rPr>
                <w:rFonts w:ascii="Times New Roman" w:eastAsia="Times New Roman" w:hAnsi="Times New Roman" w:cs="Times New Roman"/>
                <w:spacing w:val="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работе</w:t>
            </w:r>
            <w:r w:rsidRPr="004F19A0">
              <w:rPr>
                <w:rFonts w:ascii="Times New Roman" w:eastAsia="Times New Roman" w:hAnsi="Times New Roman" w:cs="Times New Roman"/>
                <w:spacing w:val="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актера.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ind w:right="84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Выполнение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контрольного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задания</w:t>
            </w:r>
          </w:p>
        </w:tc>
      </w:tr>
      <w:tr w:rsidR="006F295D" w:rsidRPr="004F19A0" w:rsidTr="00453097">
        <w:trPr>
          <w:trHeight w:val="278"/>
        </w:trPr>
        <w:tc>
          <w:tcPr>
            <w:tcW w:w="806" w:type="dxa"/>
          </w:tcPr>
          <w:p w:rsidR="006F295D" w:rsidRPr="004F19A0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41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этюды.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038"/>
              </w:tabs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Сценическое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Этюд,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миниатюра</w:t>
            </w:r>
          </w:p>
        </w:tc>
      </w:tr>
    </w:tbl>
    <w:p w:rsidR="006F295D" w:rsidRPr="004F19A0" w:rsidRDefault="006F295D" w:rsidP="006F295D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  <w:lang w:eastAsia="en-US"/>
        </w:rPr>
        <w:sectPr w:rsidR="006F295D" w:rsidRPr="004F19A0">
          <w:pgSz w:w="16840" w:h="11910" w:orient="landscape"/>
          <w:pgMar w:top="980" w:right="1340" w:bottom="460" w:left="480" w:header="0" w:footer="26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046"/>
        <w:gridCol w:w="1038"/>
        <w:gridCol w:w="1535"/>
        <w:gridCol w:w="2892"/>
        <w:gridCol w:w="1003"/>
        <w:gridCol w:w="2470"/>
        <w:gridCol w:w="1596"/>
        <w:gridCol w:w="2398"/>
      </w:tblGrid>
      <w:tr w:rsidR="006F295D" w:rsidRPr="004F19A0" w:rsidTr="00453097">
        <w:trPr>
          <w:trHeight w:val="275"/>
        </w:trPr>
        <w:tc>
          <w:tcPr>
            <w:tcW w:w="80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03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действие.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6F295D" w:rsidRPr="004F19A0" w:rsidTr="00453097">
        <w:trPr>
          <w:trHeight w:val="551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42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Общеразвивающие</w:t>
            </w:r>
            <w:r w:rsidRPr="004F19A0">
              <w:rPr>
                <w:rFonts w:ascii="Times New Roman" w:eastAsia="Times New Roman" w:hAnsi="Times New Roman" w:cs="Times New Roman"/>
                <w:spacing w:val="-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игры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155"/>
                <w:tab w:val="left" w:pos="2235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5.2.1.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Шаги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и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поклоны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</w:t>
            </w:r>
          </w:p>
        </w:tc>
      </w:tr>
      <w:tr w:rsidR="006F295D" w:rsidRPr="004F19A0" w:rsidTr="00453097">
        <w:trPr>
          <w:trHeight w:val="551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43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Театральные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игры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5.2.2.</w:t>
            </w:r>
            <w:r w:rsidRPr="004F19A0">
              <w:rPr>
                <w:rFonts w:ascii="Times New Roman" w:eastAsia="Times New Roman" w:hAnsi="Times New Roman" w:cs="Times New Roman"/>
                <w:spacing w:val="3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</w:t>
            </w:r>
            <w:r w:rsidRPr="004F19A0">
              <w:rPr>
                <w:rFonts w:ascii="Times New Roman" w:eastAsia="Times New Roman" w:hAnsi="Times New Roman" w:cs="Times New Roman"/>
                <w:spacing w:val="30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фиксацию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точки.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</w:t>
            </w:r>
          </w:p>
        </w:tc>
      </w:tr>
      <w:tr w:rsidR="006F295D" w:rsidRPr="004F19A0" w:rsidTr="00453097">
        <w:trPr>
          <w:trHeight w:val="551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44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Этюд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5.2.3.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Легатированное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движение.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</w:t>
            </w:r>
          </w:p>
        </w:tc>
      </w:tr>
      <w:tr w:rsidR="006F295D" w:rsidRPr="004F19A0" w:rsidTr="00453097">
        <w:trPr>
          <w:trHeight w:val="277"/>
        </w:trPr>
        <w:tc>
          <w:tcPr>
            <w:tcW w:w="806" w:type="dxa"/>
          </w:tcPr>
          <w:p w:rsidR="006F295D" w:rsidRPr="004F19A0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45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Практическое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5.2.4.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Передний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план.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</w:t>
            </w:r>
          </w:p>
        </w:tc>
      </w:tr>
      <w:tr w:rsidR="006F295D" w:rsidRPr="004F19A0" w:rsidTr="00453097">
        <w:trPr>
          <w:trHeight w:val="275"/>
        </w:trPr>
        <w:tc>
          <w:tcPr>
            <w:tcW w:w="806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46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Этюд,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5.2.5.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Задний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план.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</w:t>
            </w:r>
          </w:p>
        </w:tc>
      </w:tr>
      <w:tr w:rsidR="006F295D" w:rsidRPr="004F19A0" w:rsidTr="00453097">
        <w:trPr>
          <w:trHeight w:val="552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47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19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5.3.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Творческая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Театрализованное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представление</w:t>
            </w:r>
          </w:p>
        </w:tc>
      </w:tr>
      <w:tr w:rsidR="006F295D" w:rsidRPr="004F19A0" w:rsidTr="00453097">
        <w:trPr>
          <w:trHeight w:val="551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48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88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5.3.1.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Предлагаемые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обстоятельства.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</w:t>
            </w:r>
          </w:p>
        </w:tc>
      </w:tr>
      <w:tr w:rsidR="006F295D" w:rsidRPr="004F19A0" w:rsidTr="00453097">
        <w:trPr>
          <w:trHeight w:val="827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49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681EF1" w:rsidRDefault="006F295D" w:rsidP="00453097">
            <w:pPr>
              <w:tabs>
                <w:tab w:val="left" w:pos="123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681EF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5.3.2.</w:t>
            </w:r>
            <w:r w:rsidRPr="00681EF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Сочинение</w:t>
            </w:r>
          </w:p>
          <w:p w:rsidR="006F295D" w:rsidRPr="00681EF1" w:rsidRDefault="006F295D" w:rsidP="00453097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681EF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сказок</w:t>
            </w:r>
            <w:r w:rsidRPr="00681EF1">
              <w:rPr>
                <w:rFonts w:ascii="Times New Roman" w:eastAsia="Times New Roman" w:hAnsi="Times New Roman" w:cs="Times New Roman"/>
                <w:spacing w:val="10"/>
                <w:sz w:val="24"/>
                <w:lang w:val="ru-RU" w:eastAsia="en-US"/>
              </w:rPr>
              <w:t xml:space="preserve"> </w:t>
            </w:r>
            <w:r w:rsidRPr="00681EF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</w:t>
            </w:r>
            <w:r w:rsidRPr="00681EF1">
              <w:rPr>
                <w:rFonts w:ascii="Times New Roman" w:eastAsia="Times New Roman" w:hAnsi="Times New Roman" w:cs="Times New Roman"/>
                <w:spacing w:val="8"/>
                <w:sz w:val="24"/>
                <w:lang w:val="ru-RU" w:eastAsia="en-US"/>
              </w:rPr>
              <w:t xml:space="preserve"> </w:t>
            </w:r>
            <w:r w:rsidRPr="00681EF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различные</w:t>
            </w:r>
            <w:r w:rsidRPr="00681EF1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681EF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темы.</w:t>
            </w:r>
          </w:p>
        </w:tc>
        <w:tc>
          <w:tcPr>
            <w:tcW w:w="1596" w:type="dxa"/>
          </w:tcPr>
          <w:p w:rsidR="006F295D" w:rsidRPr="00681EF1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ind w:right="39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Театрализованное</w:t>
            </w:r>
            <w:r w:rsidRPr="004F19A0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представление</w:t>
            </w:r>
          </w:p>
        </w:tc>
      </w:tr>
      <w:tr w:rsidR="006F295D" w:rsidRPr="004F19A0" w:rsidTr="00453097">
        <w:trPr>
          <w:trHeight w:val="556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50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Практическое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004"/>
              </w:tabs>
              <w:spacing w:line="274" w:lineRule="exact"/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5.3.3.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Организатор,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ведущий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игры.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Сценическое</w:t>
            </w:r>
          </w:p>
          <w:p w:rsidR="006F295D" w:rsidRPr="004F19A0" w:rsidRDefault="006F295D" w:rsidP="0045309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выступление</w:t>
            </w:r>
          </w:p>
        </w:tc>
      </w:tr>
      <w:tr w:rsidR="006F295D" w:rsidRPr="004F19A0" w:rsidTr="00453097">
        <w:trPr>
          <w:trHeight w:val="1111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51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681EF1" w:rsidRDefault="006F295D" w:rsidP="00453097">
            <w:pPr>
              <w:tabs>
                <w:tab w:val="left" w:pos="1347"/>
                <w:tab w:val="left" w:pos="2236"/>
              </w:tabs>
              <w:ind w:right="9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681EF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5.3.4.</w:t>
            </w:r>
            <w:r w:rsidRPr="00681EF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681EF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Методика</w:t>
            </w:r>
            <w:r w:rsidRPr="00681EF1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681EF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преподнесения</w:t>
            </w:r>
            <w:r w:rsidRPr="00681EF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681EF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и</w:t>
            </w:r>
          </w:p>
          <w:p w:rsidR="006F295D" w:rsidRPr="00681EF1" w:rsidRDefault="006F295D" w:rsidP="00453097">
            <w:pPr>
              <w:spacing w:line="270" w:lineRule="atLeast"/>
              <w:ind w:right="91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681EF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проведения</w:t>
            </w:r>
            <w:r w:rsidRPr="00681EF1">
              <w:rPr>
                <w:rFonts w:ascii="Times New Roman" w:eastAsia="Times New Roman" w:hAnsi="Times New Roman" w:cs="Times New Roman"/>
                <w:spacing w:val="6"/>
                <w:sz w:val="24"/>
                <w:lang w:val="ru-RU" w:eastAsia="en-US"/>
              </w:rPr>
              <w:t xml:space="preserve"> </w:t>
            </w:r>
            <w:r w:rsidRPr="00681EF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массовых</w:t>
            </w:r>
            <w:r w:rsidRPr="00681EF1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681EF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игр.</w:t>
            </w:r>
          </w:p>
        </w:tc>
        <w:tc>
          <w:tcPr>
            <w:tcW w:w="1596" w:type="dxa"/>
          </w:tcPr>
          <w:p w:rsidR="006F295D" w:rsidRPr="00681EF1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ind w:right="926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Выполнение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контрольных</w:t>
            </w:r>
            <w:r w:rsidRPr="004F19A0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заданий</w:t>
            </w:r>
          </w:p>
        </w:tc>
      </w:tr>
      <w:tr w:rsidR="006F295D" w:rsidRPr="004F19A0" w:rsidTr="00453097">
        <w:trPr>
          <w:trHeight w:val="556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52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Театральные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игры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985"/>
                <w:tab w:val="left" w:pos="2286"/>
              </w:tabs>
              <w:spacing w:line="274" w:lineRule="exact"/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5.3.5.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Сюжетно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>-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ролевые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игры.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Концерт</w:t>
            </w:r>
          </w:p>
        </w:tc>
      </w:tr>
      <w:tr w:rsidR="006F295D" w:rsidRPr="004F19A0" w:rsidTr="00453097">
        <w:trPr>
          <w:trHeight w:val="275"/>
        </w:trPr>
        <w:tc>
          <w:tcPr>
            <w:tcW w:w="806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53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5.3.6.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Мизансцена.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</w:p>
        </w:tc>
      </w:tr>
      <w:tr w:rsidR="006F295D" w:rsidRPr="004F19A0" w:rsidTr="00453097">
        <w:trPr>
          <w:trHeight w:val="828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54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5.3.7.</w:t>
            </w:r>
          </w:p>
          <w:p w:rsidR="006F295D" w:rsidRPr="004F19A0" w:rsidRDefault="006F295D" w:rsidP="00453097">
            <w:pPr>
              <w:tabs>
                <w:tab w:val="left" w:pos="2253"/>
              </w:tabs>
              <w:spacing w:line="270" w:lineRule="atLeast"/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Ограниченность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>в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мизансцене.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tabs>
                <w:tab w:val="left" w:pos="209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за</w:t>
            </w:r>
          </w:p>
          <w:p w:rsidR="006F295D" w:rsidRPr="004F19A0" w:rsidRDefault="006F295D" w:rsidP="00453097">
            <w:pPr>
              <w:spacing w:line="270" w:lineRule="atLeast"/>
              <w:ind w:right="8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выполнением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тренинга</w:t>
            </w:r>
          </w:p>
        </w:tc>
      </w:tr>
      <w:tr w:rsidR="006F295D" w:rsidRPr="004F19A0" w:rsidTr="00453097">
        <w:trPr>
          <w:trHeight w:val="551"/>
        </w:trPr>
        <w:tc>
          <w:tcPr>
            <w:tcW w:w="14784" w:type="dxa"/>
            <w:gridSpan w:val="9"/>
          </w:tcPr>
          <w:p w:rsidR="006F295D" w:rsidRPr="004F19A0" w:rsidRDefault="006F295D" w:rsidP="0045309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6.</w:t>
            </w:r>
            <w:r w:rsidRPr="004F19A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Работа</w:t>
            </w:r>
            <w:r w:rsidRPr="004F19A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над</w:t>
            </w:r>
            <w:r w:rsidRPr="004F19A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пьесой</w:t>
            </w:r>
            <w:r w:rsidRPr="004F19A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и</w:t>
            </w:r>
            <w:r w:rsidRPr="004F19A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спектаклем.</w:t>
            </w:r>
            <w:r w:rsidRPr="004F19A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(26ч)</w:t>
            </w:r>
          </w:p>
        </w:tc>
      </w:tr>
      <w:tr w:rsidR="006F295D" w:rsidRPr="004F19A0" w:rsidTr="00453097">
        <w:trPr>
          <w:trHeight w:val="275"/>
        </w:trPr>
        <w:tc>
          <w:tcPr>
            <w:tcW w:w="806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55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6.1.Выбор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пьесы.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Опрос</w:t>
            </w:r>
          </w:p>
        </w:tc>
      </w:tr>
      <w:tr w:rsidR="006F295D" w:rsidRPr="004F19A0" w:rsidTr="00453097">
        <w:trPr>
          <w:trHeight w:val="829"/>
        </w:trPr>
        <w:tc>
          <w:tcPr>
            <w:tcW w:w="806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56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79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Тема,</w:t>
            </w:r>
          </w:p>
          <w:p w:rsidR="006F295D" w:rsidRPr="004F19A0" w:rsidRDefault="006F295D" w:rsidP="00453097">
            <w:pPr>
              <w:spacing w:line="270" w:lineRule="atLeast"/>
              <w:ind w:right="57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сверхзадача,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событийный</w:t>
            </w:r>
            <w:r w:rsidRPr="004F19A0">
              <w:rPr>
                <w:rFonts w:ascii="Times New Roman" w:eastAsia="Times New Roman" w:hAnsi="Times New Roman" w:cs="Times New Roman"/>
                <w:spacing w:val="-1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ряд.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задание.</w:t>
            </w:r>
          </w:p>
        </w:tc>
      </w:tr>
      <w:tr w:rsidR="006F295D" w:rsidRPr="004F19A0" w:rsidTr="00453097">
        <w:trPr>
          <w:trHeight w:val="275"/>
        </w:trPr>
        <w:tc>
          <w:tcPr>
            <w:tcW w:w="806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57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6.3.</w:t>
            </w:r>
            <w:r w:rsidRPr="004F19A0">
              <w:rPr>
                <w:rFonts w:ascii="Times New Roman" w:eastAsia="Times New Roman" w:hAnsi="Times New Roman" w:cs="Times New Roman"/>
                <w:spacing w:val="3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  <w:r w:rsidRPr="004F19A0">
              <w:rPr>
                <w:rFonts w:ascii="Times New Roman" w:eastAsia="Times New Roman" w:hAnsi="Times New Roman" w:cs="Times New Roman"/>
                <w:spacing w:val="3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пьесы</w:t>
            </w:r>
            <w:r w:rsidRPr="004F19A0">
              <w:rPr>
                <w:rFonts w:ascii="Times New Roman" w:eastAsia="Times New Roman" w:hAnsi="Times New Roman" w:cs="Times New Roman"/>
                <w:spacing w:val="3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Опрос.</w:t>
            </w:r>
          </w:p>
        </w:tc>
      </w:tr>
    </w:tbl>
    <w:p w:rsidR="006F295D" w:rsidRPr="004F19A0" w:rsidRDefault="006F295D" w:rsidP="006F295D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  <w:lang w:eastAsia="en-US"/>
        </w:rPr>
        <w:sectPr w:rsidR="006F295D" w:rsidRPr="004F19A0">
          <w:pgSz w:w="16840" w:h="11910" w:orient="landscape"/>
          <w:pgMar w:top="980" w:right="1340" w:bottom="460" w:left="480" w:header="0" w:footer="26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046"/>
        <w:gridCol w:w="1038"/>
        <w:gridCol w:w="1535"/>
        <w:gridCol w:w="2892"/>
        <w:gridCol w:w="1003"/>
        <w:gridCol w:w="2470"/>
        <w:gridCol w:w="1596"/>
        <w:gridCol w:w="2398"/>
      </w:tblGrid>
      <w:tr w:rsidR="006F295D" w:rsidRPr="004F19A0" w:rsidTr="00453097">
        <w:trPr>
          <w:trHeight w:val="275"/>
        </w:trPr>
        <w:tc>
          <w:tcPr>
            <w:tcW w:w="80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03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событиям.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6F295D" w:rsidRPr="004F19A0" w:rsidTr="00453097">
        <w:trPr>
          <w:trHeight w:val="827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58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tabs>
                <w:tab w:val="left" w:pos="1588"/>
              </w:tabs>
              <w:ind w:right="9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мастерская,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репетиции.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894"/>
                <w:tab w:val="left" w:pos="2009"/>
              </w:tabs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6.4.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Работа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над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отдельными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эпизодами.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tabs>
                <w:tab w:val="left" w:pos="966"/>
                <w:tab w:val="left" w:pos="2072"/>
              </w:tabs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Показ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отрывки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>из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спектакля</w:t>
            </w:r>
          </w:p>
        </w:tc>
      </w:tr>
      <w:tr w:rsidR="006F295D" w:rsidRPr="004F19A0" w:rsidTr="00453097">
        <w:trPr>
          <w:trHeight w:val="275"/>
        </w:trPr>
        <w:tc>
          <w:tcPr>
            <w:tcW w:w="806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59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Занятие-репетиция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6.4.1.</w:t>
            </w:r>
            <w:r w:rsidRPr="004F19A0">
              <w:rPr>
                <w:rFonts w:ascii="Times New Roman" w:eastAsia="Times New Roman" w:hAnsi="Times New Roman" w:cs="Times New Roman"/>
                <w:spacing w:val="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Массовая</w:t>
            </w:r>
            <w:r w:rsidRPr="004F19A0">
              <w:rPr>
                <w:rFonts w:ascii="Times New Roman" w:eastAsia="Times New Roman" w:hAnsi="Times New Roman" w:cs="Times New Roman"/>
                <w:spacing w:val="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сцена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</w:p>
        </w:tc>
      </w:tr>
      <w:tr w:rsidR="006F295D" w:rsidRPr="004F19A0" w:rsidTr="00453097">
        <w:trPr>
          <w:trHeight w:val="827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60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tabs>
                <w:tab w:val="left" w:pos="1590"/>
              </w:tabs>
              <w:ind w:right="9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мастерская,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репетиции.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498"/>
              </w:tabs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6.5.</w:t>
            </w:r>
            <w:r w:rsidRPr="004F19A0">
              <w:rPr>
                <w:rFonts w:ascii="Times New Roman" w:eastAsia="Times New Roman" w:hAnsi="Times New Roman" w:cs="Times New Roman"/>
                <w:spacing w:val="38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Выразительность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речи,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мимики,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жестов.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</w:p>
        </w:tc>
      </w:tr>
      <w:tr w:rsidR="006F295D" w:rsidRPr="004F19A0" w:rsidTr="00453097">
        <w:trPr>
          <w:trHeight w:val="1104"/>
        </w:trPr>
        <w:tc>
          <w:tcPr>
            <w:tcW w:w="806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61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6.5.1.</w:t>
            </w:r>
          </w:p>
          <w:p w:rsidR="006F295D" w:rsidRPr="004F19A0" w:rsidRDefault="006F295D" w:rsidP="0045309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Выразительность</w:t>
            </w:r>
          </w:p>
          <w:p w:rsidR="006F295D" w:rsidRPr="004F19A0" w:rsidRDefault="006F295D" w:rsidP="00453097">
            <w:pPr>
              <w:tabs>
                <w:tab w:val="left" w:pos="1498"/>
              </w:tabs>
              <w:spacing w:line="270" w:lineRule="atLeast"/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речи,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мимики,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жестов.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</w:p>
        </w:tc>
      </w:tr>
      <w:tr w:rsidR="006F295D" w:rsidRPr="004F19A0" w:rsidTr="00453097">
        <w:trPr>
          <w:trHeight w:val="830"/>
        </w:trPr>
        <w:tc>
          <w:tcPr>
            <w:tcW w:w="806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62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Изготовление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декораций.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952"/>
              </w:tabs>
              <w:ind w:right="8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6.6.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Изготовление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реквизита,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декораций.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задание.</w:t>
            </w:r>
          </w:p>
        </w:tc>
      </w:tr>
      <w:tr w:rsidR="006F295D" w:rsidRPr="004F19A0" w:rsidTr="00453097">
        <w:trPr>
          <w:trHeight w:val="827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63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951"/>
              </w:tabs>
              <w:ind w:right="9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6.6.1.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Изготовление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реквизита,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декораций.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задание.</w:t>
            </w:r>
          </w:p>
        </w:tc>
      </w:tr>
      <w:tr w:rsidR="006F295D" w:rsidRPr="004F19A0" w:rsidTr="00453097">
        <w:trPr>
          <w:trHeight w:val="828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64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Занятие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-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репетиция.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776"/>
                <w:tab w:val="left" w:pos="223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6.7.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Прогонные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и</w:t>
            </w:r>
          </w:p>
          <w:p w:rsidR="006F295D" w:rsidRPr="004F19A0" w:rsidRDefault="006F295D" w:rsidP="00453097">
            <w:pPr>
              <w:spacing w:line="270" w:lineRule="atLeast"/>
              <w:ind w:right="103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генеральные</w:t>
            </w:r>
            <w:r w:rsidRPr="004F19A0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репетиции.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Прогон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спектакля.</w:t>
            </w:r>
          </w:p>
        </w:tc>
      </w:tr>
      <w:tr w:rsidR="006F295D" w:rsidRPr="004F19A0" w:rsidTr="00453097">
        <w:trPr>
          <w:trHeight w:val="551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65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Занятие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-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репетиция.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06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6.7.1.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Техническая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репетиция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</w:p>
        </w:tc>
      </w:tr>
      <w:tr w:rsidR="006F295D" w:rsidRPr="004F19A0" w:rsidTr="00453097">
        <w:trPr>
          <w:trHeight w:val="551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66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Занятие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-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репетиция.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tabs>
                <w:tab w:val="left" w:pos="108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6.7.3.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Генеральная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репетиция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</w:p>
        </w:tc>
      </w:tr>
      <w:tr w:rsidR="006F295D" w:rsidRPr="004F19A0" w:rsidTr="00453097">
        <w:trPr>
          <w:trHeight w:val="551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67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tabs>
                <w:tab w:val="left" w:pos="156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Спектакль,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театральная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гостиная.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6.8.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Показ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спектакля.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Показ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спектакля.</w:t>
            </w:r>
          </w:p>
        </w:tc>
      </w:tr>
      <w:tr w:rsidR="006F295D" w:rsidRPr="004F19A0" w:rsidTr="00453097">
        <w:trPr>
          <w:trHeight w:val="275"/>
        </w:trPr>
        <w:tc>
          <w:tcPr>
            <w:tcW w:w="14784" w:type="dxa"/>
            <w:gridSpan w:val="9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7.</w:t>
            </w:r>
            <w:r w:rsidRPr="004F19A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Итоговое</w:t>
            </w:r>
            <w:r w:rsidRPr="004F19A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занятие.</w:t>
            </w:r>
            <w:r w:rsidRPr="004F19A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(2ч)</w:t>
            </w:r>
          </w:p>
        </w:tc>
      </w:tr>
      <w:tr w:rsidR="006F295D" w:rsidRPr="004F19A0" w:rsidTr="00453097">
        <w:trPr>
          <w:trHeight w:val="554"/>
        </w:trPr>
        <w:tc>
          <w:tcPr>
            <w:tcW w:w="806" w:type="dxa"/>
          </w:tcPr>
          <w:p w:rsidR="006F295D" w:rsidRPr="004F19A0" w:rsidRDefault="006F295D" w:rsidP="00453097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68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Конкурсно-игровая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программа.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7.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Итоговое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занятие.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Творческие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задания.</w:t>
            </w:r>
          </w:p>
        </w:tc>
      </w:tr>
      <w:tr w:rsidR="006F295D" w:rsidRPr="004F19A0" w:rsidTr="00453097">
        <w:trPr>
          <w:trHeight w:val="275"/>
        </w:trPr>
        <w:tc>
          <w:tcPr>
            <w:tcW w:w="14784" w:type="dxa"/>
            <w:gridSpan w:val="9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8.</w:t>
            </w:r>
            <w:r w:rsidRPr="004F19A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«Умные</w:t>
            </w:r>
            <w:r w:rsidRPr="004F19A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каникулы»</w:t>
            </w:r>
            <w:r w:rsidRPr="004F19A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(8ч)</w:t>
            </w:r>
          </w:p>
        </w:tc>
      </w:tr>
      <w:tr w:rsidR="006F295D" w:rsidRPr="004F19A0" w:rsidTr="00453097">
        <w:trPr>
          <w:trHeight w:val="827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69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ind w:right="9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Театрализованная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8.1.Театрализованная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«Светофорчик»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47" w:lineRule="exact"/>
              <w:rPr>
                <w:rFonts w:ascii="Times New Roman" w:eastAsia="Times New Roman" w:hAnsi="Times New Roman" w:cs="Times New Roman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lang w:eastAsia="en-US"/>
              </w:rPr>
              <w:t>Викторина</w:t>
            </w:r>
          </w:p>
        </w:tc>
      </w:tr>
      <w:tr w:rsidR="006F295D" w:rsidRPr="004F19A0" w:rsidTr="00453097">
        <w:trPr>
          <w:trHeight w:val="275"/>
        </w:trPr>
        <w:tc>
          <w:tcPr>
            <w:tcW w:w="806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70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Театрализованная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8.2.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47" w:lineRule="exact"/>
              <w:rPr>
                <w:rFonts w:ascii="Times New Roman" w:eastAsia="Times New Roman" w:hAnsi="Times New Roman" w:cs="Times New Roman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lang w:eastAsia="en-US"/>
              </w:rPr>
              <w:t>Наблюдение</w:t>
            </w:r>
          </w:p>
        </w:tc>
      </w:tr>
    </w:tbl>
    <w:p w:rsidR="006F295D" w:rsidRPr="004F19A0" w:rsidRDefault="006F295D" w:rsidP="006F295D">
      <w:pPr>
        <w:widowControl w:val="0"/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  <w:lang w:eastAsia="en-US"/>
        </w:rPr>
        <w:sectPr w:rsidR="006F295D" w:rsidRPr="004F19A0">
          <w:pgSz w:w="16840" w:h="11910" w:orient="landscape"/>
          <w:pgMar w:top="980" w:right="1340" w:bottom="460" w:left="480" w:header="0" w:footer="26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046"/>
        <w:gridCol w:w="1038"/>
        <w:gridCol w:w="1535"/>
        <w:gridCol w:w="2892"/>
        <w:gridCol w:w="1003"/>
        <w:gridCol w:w="2470"/>
        <w:gridCol w:w="1596"/>
        <w:gridCol w:w="2398"/>
      </w:tblGrid>
      <w:tr w:rsidR="006F295D" w:rsidRPr="004F19A0" w:rsidTr="00453097">
        <w:trPr>
          <w:trHeight w:val="827"/>
        </w:trPr>
        <w:tc>
          <w:tcPr>
            <w:tcW w:w="80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Театрализованная</w:t>
            </w:r>
          </w:p>
          <w:p w:rsidR="006F295D" w:rsidRPr="004F19A0" w:rsidRDefault="006F295D" w:rsidP="00453097">
            <w:pPr>
              <w:tabs>
                <w:tab w:val="left" w:pos="1481"/>
              </w:tabs>
              <w:spacing w:line="270" w:lineRule="atLeast"/>
              <w:ind w:right="9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«Киндер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сюрприз»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6F295D" w:rsidRPr="004F19A0" w:rsidTr="00453097">
        <w:trPr>
          <w:trHeight w:val="1103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71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ind w:right="9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Театрализованная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8.3.</w:t>
            </w:r>
          </w:p>
          <w:p w:rsidR="006F295D" w:rsidRPr="004F19A0" w:rsidRDefault="006F295D" w:rsidP="00453097">
            <w:pPr>
              <w:ind w:right="49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Театрализованная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«Каникуляндия»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47" w:lineRule="exact"/>
              <w:ind w:right="187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lang w:eastAsia="en-US"/>
              </w:rPr>
              <w:t>Анализ</w:t>
            </w:r>
            <w:r w:rsidRPr="004F19A0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lang w:eastAsia="en-US"/>
              </w:rPr>
              <w:t>мероприятия</w:t>
            </w:r>
          </w:p>
        </w:tc>
      </w:tr>
      <w:tr w:rsidR="006F295D" w:rsidRPr="004F19A0" w:rsidTr="00453097">
        <w:trPr>
          <w:trHeight w:val="1104"/>
        </w:trPr>
        <w:tc>
          <w:tcPr>
            <w:tcW w:w="806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72</w:t>
            </w: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ind w:right="9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Театрализованная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8.4.</w:t>
            </w:r>
          </w:p>
          <w:p w:rsidR="006F295D" w:rsidRPr="004F19A0" w:rsidRDefault="006F295D" w:rsidP="00453097">
            <w:pPr>
              <w:tabs>
                <w:tab w:val="left" w:pos="1489"/>
              </w:tabs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Театрализованная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«Летний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бум»</w:t>
            </w: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spacing w:line="247" w:lineRule="exact"/>
              <w:ind w:right="182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lang w:eastAsia="en-US"/>
              </w:rPr>
              <w:t>анализ</w:t>
            </w:r>
          </w:p>
        </w:tc>
      </w:tr>
      <w:tr w:rsidR="006F295D" w:rsidRPr="004F19A0" w:rsidTr="00453097">
        <w:trPr>
          <w:trHeight w:val="551"/>
        </w:trPr>
        <w:tc>
          <w:tcPr>
            <w:tcW w:w="80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4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3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9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Итого:</w:t>
            </w:r>
          </w:p>
        </w:tc>
        <w:tc>
          <w:tcPr>
            <w:tcW w:w="1003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144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часа</w:t>
            </w:r>
          </w:p>
        </w:tc>
        <w:tc>
          <w:tcPr>
            <w:tcW w:w="247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96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398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6F295D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6F295D" w:rsidRPr="004F19A0">
          <w:pgSz w:w="16840" w:h="11910" w:orient="landscape"/>
          <w:pgMar w:top="980" w:right="1340" w:bottom="460" w:left="480" w:header="0" w:footer="267" w:gutter="0"/>
          <w:cols w:space="720"/>
        </w:sectPr>
      </w:pPr>
    </w:p>
    <w:p w:rsidR="006F295D" w:rsidRPr="00A619BC" w:rsidRDefault="006F295D" w:rsidP="006F295D">
      <w:pPr>
        <w:widowControl w:val="0"/>
        <w:autoSpaceDE w:val="0"/>
        <w:autoSpaceDN w:val="0"/>
        <w:spacing w:before="230" w:after="0" w:line="322" w:lineRule="exact"/>
        <w:ind w:right="2435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  <w:lastRenderedPageBreak/>
        <w:t xml:space="preserve">                                                        </w:t>
      </w:r>
      <w:r w:rsidRPr="00A619B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Календарный</w:t>
      </w:r>
      <w:r w:rsidRPr="00A619BC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en-US"/>
        </w:rPr>
        <w:t xml:space="preserve"> </w:t>
      </w:r>
      <w:r w:rsidRPr="00A619B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учебный</w:t>
      </w:r>
      <w:r w:rsidRPr="00A619BC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en-US"/>
        </w:rPr>
        <w:t xml:space="preserve"> </w:t>
      </w:r>
      <w:r w:rsidRPr="00A619B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график</w:t>
      </w:r>
    </w:p>
    <w:p w:rsidR="006F295D" w:rsidRPr="00A619BC" w:rsidRDefault="006F295D" w:rsidP="006F295D">
      <w:pPr>
        <w:widowControl w:val="0"/>
        <w:autoSpaceDE w:val="0"/>
        <w:autoSpaceDN w:val="0"/>
        <w:spacing w:after="0" w:line="240" w:lineRule="auto"/>
        <w:ind w:right="2435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619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по</w:t>
      </w:r>
      <w:r w:rsidRPr="00A619BC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A619B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дополнительной</w:t>
      </w:r>
      <w:r w:rsidRPr="00A619BC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A619B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Pr="00A619BC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A619B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общеразвивающей</w:t>
      </w:r>
      <w:r w:rsidRPr="00A619BC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A619B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программе</w:t>
      </w:r>
    </w:p>
    <w:p w:rsidR="006F295D" w:rsidRPr="00A619BC" w:rsidRDefault="006F295D" w:rsidP="006F295D">
      <w:pPr>
        <w:widowControl w:val="0"/>
        <w:autoSpaceDE w:val="0"/>
        <w:autoSpaceDN w:val="0"/>
        <w:spacing w:after="0" w:line="240" w:lineRule="auto"/>
        <w:ind w:right="2435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A619B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  «Искра» - «Очкын»</w:t>
      </w:r>
    </w:p>
    <w:p w:rsidR="006F295D" w:rsidRPr="002C6889" w:rsidRDefault="006F295D" w:rsidP="006F295D">
      <w:pPr>
        <w:widowControl w:val="0"/>
        <w:autoSpaceDE w:val="0"/>
        <w:autoSpaceDN w:val="0"/>
        <w:spacing w:after="0" w:line="240" w:lineRule="auto"/>
        <w:ind w:right="2435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</w:pPr>
      <w:r w:rsidRPr="00A619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Второго года обучения</w:t>
      </w:r>
    </w:p>
    <w:p w:rsidR="006F295D" w:rsidRPr="002C6889" w:rsidRDefault="006F295D" w:rsidP="006F29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26"/>
          <w:szCs w:val="28"/>
          <w:lang w:eastAsia="en-US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950"/>
        <w:gridCol w:w="940"/>
        <w:gridCol w:w="1504"/>
        <w:gridCol w:w="2685"/>
        <w:gridCol w:w="911"/>
        <w:gridCol w:w="2843"/>
        <w:gridCol w:w="1535"/>
        <w:gridCol w:w="2750"/>
      </w:tblGrid>
      <w:tr w:rsidR="006F295D" w:rsidRPr="004F19A0" w:rsidTr="00453097">
        <w:trPr>
          <w:trHeight w:val="827"/>
        </w:trPr>
        <w:tc>
          <w:tcPr>
            <w:tcW w:w="662" w:type="dxa"/>
          </w:tcPr>
          <w:p w:rsidR="006F295D" w:rsidRPr="004F19A0" w:rsidRDefault="006F295D" w:rsidP="00453097">
            <w:pPr>
              <w:ind w:right="130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№</w:t>
            </w:r>
            <w:r w:rsidRPr="004F19A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п/п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месяц</w:t>
            </w:r>
          </w:p>
        </w:tc>
        <w:tc>
          <w:tcPr>
            <w:tcW w:w="940" w:type="dxa"/>
          </w:tcPr>
          <w:p w:rsidR="006F295D" w:rsidRPr="004F19A0" w:rsidRDefault="006F295D" w:rsidP="0045309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число</w:t>
            </w:r>
          </w:p>
        </w:tc>
        <w:tc>
          <w:tcPr>
            <w:tcW w:w="1504" w:type="dxa"/>
          </w:tcPr>
          <w:p w:rsidR="006F295D" w:rsidRPr="004F19A0" w:rsidRDefault="006F295D" w:rsidP="00453097">
            <w:pPr>
              <w:spacing w:line="273" w:lineRule="exact"/>
              <w:ind w:right="10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Время</w:t>
            </w:r>
          </w:p>
          <w:p w:rsidR="006F295D" w:rsidRPr="004F19A0" w:rsidRDefault="006F295D" w:rsidP="00453097">
            <w:pPr>
              <w:spacing w:line="270" w:lineRule="atLeast"/>
              <w:ind w:right="10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проведения</w:t>
            </w:r>
            <w:r w:rsidRPr="004F19A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занятия</w:t>
            </w: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Форма</w:t>
            </w:r>
            <w:r w:rsidRPr="004F19A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занятия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Кол-</w:t>
            </w:r>
          </w:p>
          <w:p w:rsidR="006F295D" w:rsidRPr="004F19A0" w:rsidRDefault="006F295D" w:rsidP="00453097">
            <w:pPr>
              <w:spacing w:line="270" w:lineRule="atLeast"/>
              <w:ind w:right="117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во</w:t>
            </w:r>
            <w:r w:rsidRPr="004F19A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часов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spacing w:line="273" w:lineRule="exact"/>
              <w:ind w:right="662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Тема</w:t>
            </w:r>
            <w:r w:rsidRPr="004F19A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занятия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ind w:right="100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Место</w:t>
            </w:r>
            <w:r w:rsidRPr="004F19A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проведения</w:t>
            </w: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73" w:lineRule="exact"/>
              <w:ind w:right="436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Форма</w:t>
            </w:r>
            <w:r w:rsidRPr="004F19A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контроля</w:t>
            </w:r>
          </w:p>
        </w:tc>
      </w:tr>
      <w:tr w:rsidR="006F295D" w:rsidRPr="004F19A0" w:rsidTr="00453097">
        <w:trPr>
          <w:trHeight w:val="275"/>
        </w:trPr>
        <w:tc>
          <w:tcPr>
            <w:tcW w:w="14780" w:type="dxa"/>
            <w:gridSpan w:val="9"/>
          </w:tcPr>
          <w:p w:rsidR="006F295D" w:rsidRPr="004F19A0" w:rsidRDefault="006F295D" w:rsidP="00453097">
            <w:pPr>
              <w:spacing w:line="256" w:lineRule="exact"/>
              <w:ind w:right="525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1.Вводное</w:t>
            </w:r>
            <w:r w:rsidRPr="004F19A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занятие</w:t>
            </w:r>
            <w:r w:rsidRPr="004F19A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(3ч)</w:t>
            </w:r>
          </w:p>
        </w:tc>
      </w:tr>
      <w:tr w:rsidR="006F295D" w:rsidRPr="004F19A0" w:rsidTr="00453097">
        <w:trPr>
          <w:trHeight w:val="967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игра.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900"/>
              </w:tabs>
              <w:ind w:right="89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Вводное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занятие.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Инструктаж по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ТБ.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tabs>
                <w:tab w:val="left" w:pos="1801"/>
              </w:tabs>
              <w:spacing w:line="315" w:lineRule="exac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Этюдные</w:t>
            </w:r>
            <w:r w:rsidRPr="004F19A0">
              <w:rPr>
                <w:rFonts w:ascii="Times New Roman" w:eastAsia="Times New Roman" w:hAnsi="Times New Roman" w:cs="Times New Roman"/>
                <w:sz w:val="28"/>
                <w:lang w:eastAsia="en-US"/>
              </w:rPr>
              <w:tab/>
              <w:t>показы</w:t>
            </w:r>
          </w:p>
          <w:p w:rsidR="006F295D" w:rsidRPr="004F19A0" w:rsidRDefault="006F295D" w:rsidP="00453097">
            <w:pPr>
              <w:spacing w:before="2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8"/>
                <w:lang w:eastAsia="en-US"/>
              </w:rPr>
              <w:t>«Летние</w:t>
            </w:r>
          </w:p>
          <w:p w:rsidR="006F295D" w:rsidRPr="004F19A0" w:rsidRDefault="006F295D" w:rsidP="00453097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наблюдения».</w:t>
            </w:r>
          </w:p>
        </w:tc>
      </w:tr>
      <w:tr w:rsidR="006F295D" w:rsidRPr="004F19A0" w:rsidTr="00453097">
        <w:trPr>
          <w:trHeight w:val="275"/>
        </w:trPr>
        <w:tc>
          <w:tcPr>
            <w:tcW w:w="14780" w:type="dxa"/>
            <w:gridSpan w:val="9"/>
          </w:tcPr>
          <w:p w:rsidR="006F295D" w:rsidRPr="004F19A0" w:rsidRDefault="006F295D" w:rsidP="00453097">
            <w:pPr>
              <w:spacing w:line="256" w:lineRule="exact"/>
              <w:ind w:right="525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2.Основы</w:t>
            </w:r>
            <w:r w:rsidRPr="004F19A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театральной</w:t>
            </w:r>
            <w:r w:rsidRPr="004F19A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культуры.(15ч)</w:t>
            </w:r>
          </w:p>
        </w:tc>
      </w:tr>
      <w:tr w:rsidR="006F295D" w:rsidRPr="004F19A0" w:rsidTr="00453097">
        <w:trPr>
          <w:trHeight w:val="827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ind w:right="18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2.1. Виды театрального</w:t>
            </w:r>
            <w:r w:rsidRPr="004F19A0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искусства.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Викторина</w:t>
            </w:r>
            <w:r w:rsidRPr="004F19A0">
              <w:rPr>
                <w:rFonts w:ascii="Times New Roman" w:eastAsia="Times New Roman" w:hAnsi="Times New Roman" w:cs="Times New Roman"/>
                <w:spacing w:val="4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«Профессия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актѐр»</w:t>
            </w:r>
          </w:p>
        </w:tc>
      </w:tr>
      <w:tr w:rsidR="006F295D" w:rsidRPr="004F19A0" w:rsidTr="00453097">
        <w:trPr>
          <w:trHeight w:val="827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Просмотр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презентации.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215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2.1.1.Эстрада.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Театр</w:t>
            </w:r>
          </w:p>
          <w:p w:rsidR="006F295D" w:rsidRPr="004F19A0" w:rsidRDefault="006F295D" w:rsidP="00453097">
            <w:pPr>
              <w:tabs>
                <w:tab w:val="left" w:pos="2053"/>
              </w:tabs>
              <w:spacing w:line="270" w:lineRule="atLeast"/>
              <w:ind w:right="9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кукол.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Самые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знаменитые</w:t>
            </w:r>
            <w:r w:rsidRPr="004F19A0">
              <w:rPr>
                <w:rFonts w:ascii="Times New Roman" w:eastAsia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театры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мира.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tabs>
                <w:tab w:val="left" w:pos="195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Кроссворд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«Виды</w:t>
            </w:r>
          </w:p>
          <w:p w:rsidR="006F295D" w:rsidRPr="004F19A0" w:rsidRDefault="006F295D" w:rsidP="00453097">
            <w:pPr>
              <w:tabs>
                <w:tab w:val="left" w:pos="2148"/>
              </w:tabs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искусства».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Игра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«Соедини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картинки».</w:t>
            </w:r>
          </w:p>
        </w:tc>
      </w:tr>
      <w:tr w:rsidR="006F295D" w:rsidRPr="004F19A0" w:rsidTr="00453097">
        <w:trPr>
          <w:trHeight w:val="827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Просмотр</w:t>
            </w:r>
            <w:r w:rsidRPr="004F19A0">
              <w:rPr>
                <w:rFonts w:ascii="Times New Roman" w:eastAsia="Times New Roman" w:hAnsi="Times New Roman" w:cs="Times New Roman"/>
                <w:spacing w:val="39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видеозаписи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спектаклей.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ind w:right="106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2.2.Театральное</w:t>
            </w:r>
            <w:r w:rsidRPr="004F19A0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 кулисье.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tabs>
                <w:tab w:val="left" w:pos="1285"/>
                <w:tab w:val="left" w:pos="2534"/>
              </w:tabs>
              <w:ind w:right="9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«Этикет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>в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театре».</w:t>
            </w:r>
          </w:p>
        </w:tc>
      </w:tr>
      <w:tr w:rsidR="006F295D" w:rsidRPr="004F19A0" w:rsidTr="00453097">
        <w:trPr>
          <w:trHeight w:val="554"/>
        </w:trPr>
        <w:tc>
          <w:tcPr>
            <w:tcW w:w="662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Проектная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деятельность.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spacing w:line="270" w:lineRule="exact"/>
              <w:ind w:right="679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2.3.Театр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зритель.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наблюдение.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tabs>
                <w:tab w:val="left" w:pos="160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просмотр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видеозаписи.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722"/>
                <w:tab w:val="left" w:pos="183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2.4.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История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русского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театра.18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-19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ind w:right="479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Обсуждение,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анализ.</w:t>
            </w:r>
          </w:p>
        </w:tc>
      </w:tr>
      <w:tr w:rsidR="006F295D" w:rsidRPr="004F19A0" w:rsidTr="00453097">
        <w:trPr>
          <w:trHeight w:val="275"/>
        </w:trPr>
        <w:tc>
          <w:tcPr>
            <w:tcW w:w="14780" w:type="dxa"/>
            <w:gridSpan w:val="9"/>
          </w:tcPr>
          <w:p w:rsidR="006F295D" w:rsidRPr="004F19A0" w:rsidRDefault="006F295D" w:rsidP="00453097">
            <w:pPr>
              <w:spacing w:line="256" w:lineRule="exact"/>
              <w:ind w:right="525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3.Техника</w:t>
            </w:r>
            <w:r w:rsidRPr="004F19A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и</w:t>
            </w:r>
            <w:r w:rsidRPr="004F19A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культура</w:t>
            </w:r>
            <w:r w:rsidRPr="004F19A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речи.(48ч)</w:t>
            </w:r>
          </w:p>
        </w:tc>
      </w:tr>
      <w:tr w:rsidR="006F295D" w:rsidRPr="004F19A0" w:rsidTr="00453097">
        <w:trPr>
          <w:trHeight w:val="828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7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tabs>
                <w:tab w:val="left" w:pos="1607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просмотр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презентации,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мастерская.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ind w:right="130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3.1.Речевой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тренинг.(21ч)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tabs>
                <w:tab w:val="left" w:pos="1794"/>
              </w:tabs>
              <w:ind w:right="8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задание,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анализ.</w:t>
            </w:r>
          </w:p>
        </w:tc>
      </w:tr>
      <w:tr w:rsidR="006F295D" w:rsidRPr="004F19A0" w:rsidTr="00453097">
        <w:trPr>
          <w:trHeight w:val="827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8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tabs>
                <w:tab w:val="left" w:pos="1763"/>
              </w:tabs>
              <w:ind w:right="9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речевой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641"/>
              </w:tabs>
              <w:ind w:right="8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3.1.1.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Орфоэпия.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Свойства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голоса.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анализ.</w:t>
            </w:r>
          </w:p>
        </w:tc>
      </w:tr>
      <w:tr w:rsidR="006F295D" w:rsidRPr="004F19A0" w:rsidTr="00453097">
        <w:trPr>
          <w:trHeight w:val="1103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9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рассказ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545"/>
              </w:tabs>
              <w:ind w:right="8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3.1.2.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Постановка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дыхания.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tabs>
                <w:tab w:val="left" w:pos="244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Контроль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за</w:t>
            </w:r>
          </w:p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выполнением</w:t>
            </w:r>
          </w:p>
          <w:p w:rsidR="006F295D" w:rsidRPr="004F19A0" w:rsidRDefault="006F295D" w:rsidP="00453097">
            <w:pPr>
              <w:spacing w:line="270" w:lineRule="atLeast"/>
              <w:ind w:right="8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упражнений</w:t>
            </w:r>
            <w:r w:rsidRPr="004F19A0">
              <w:rPr>
                <w:rFonts w:ascii="Times New Roman" w:eastAsia="Times New Roman" w:hAnsi="Times New Roman" w:cs="Times New Roman"/>
                <w:spacing w:val="19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</w:t>
            </w:r>
            <w:r w:rsidRPr="004F19A0">
              <w:rPr>
                <w:rFonts w:ascii="Times New Roman" w:eastAsia="Times New Roman" w:hAnsi="Times New Roman" w:cs="Times New Roman"/>
                <w:spacing w:val="16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дыхание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правильность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осанки</w:t>
            </w:r>
          </w:p>
        </w:tc>
      </w:tr>
    </w:tbl>
    <w:p w:rsidR="006F295D" w:rsidRPr="004F19A0" w:rsidRDefault="006F295D" w:rsidP="006F295D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  <w:lang w:eastAsia="en-US"/>
        </w:rPr>
        <w:sectPr w:rsidR="006F295D" w:rsidRPr="004F19A0" w:rsidSect="002C6889">
          <w:pgSz w:w="16840" w:h="11910" w:orient="landscape"/>
          <w:pgMar w:top="567" w:right="1340" w:bottom="460" w:left="480" w:header="0" w:footer="26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950"/>
        <w:gridCol w:w="940"/>
        <w:gridCol w:w="1504"/>
        <w:gridCol w:w="2685"/>
        <w:gridCol w:w="911"/>
        <w:gridCol w:w="2843"/>
        <w:gridCol w:w="1535"/>
        <w:gridCol w:w="2750"/>
      </w:tblGrid>
      <w:tr w:rsidR="006F295D" w:rsidRPr="004F19A0" w:rsidTr="00453097">
        <w:trPr>
          <w:trHeight w:val="552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10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игра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89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3.1.3.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Артикуляционная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гимнастика.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Викторина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«Особенности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голоса»</w:t>
            </w:r>
          </w:p>
        </w:tc>
      </w:tr>
      <w:tr w:rsidR="006F295D" w:rsidRPr="004F19A0" w:rsidTr="00453097">
        <w:trPr>
          <w:trHeight w:val="827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11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игра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943"/>
              </w:tabs>
              <w:ind w:right="9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3.1.4.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Речевая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гимнастика.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Выразительность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речи.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Конкурс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стихотворений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12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905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3.1.5.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Дикция.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Интонация.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Конкурс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скороговорок</w:t>
            </w:r>
          </w:p>
        </w:tc>
      </w:tr>
      <w:tr w:rsidR="006F295D" w:rsidRPr="004F19A0" w:rsidTr="00453097">
        <w:trPr>
          <w:trHeight w:val="827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13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487"/>
              </w:tabs>
              <w:ind w:right="8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3.1.6.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Полетность.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Диапазон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голоса.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tabs>
                <w:tab w:val="left" w:pos="244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за</w:t>
            </w:r>
          </w:p>
          <w:p w:rsidR="006F295D" w:rsidRPr="004F19A0" w:rsidRDefault="006F295D" w:rsidP="00453097">
            <w:pPr>
              <w:spacing w:line="270" w:lineRule="atLeast"/>
              <w:ind w:right="121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выполнением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упражнения.</w:t>
            </w:r>
          </w:p>
        </w:tc>
      </w:tr>
      <w:tr w:rsidR="006F295D" w:rsidRPr="004F19A0" w:rsidTr="00453097">
        <w:trPr>
          <w:trHeight w:val="1104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14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2384"/>
              </w:tabs>
              <w:ind w:right="91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3.2.Работа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над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литературно-</w:t>
            </w:r>
          </w:p>
          <w:p w:rsidR="006F295D" w:rsidRPr="004F19A0" w:rsidRDefault="006F295D" w:rsidP="00453097">
            <w:pPr>
              <w:spacing w:line="270" w:lineRule="atLeast"/>
              <w:ind w:right="959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художественным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произведением.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tabs>
                <w:tab w:val="left" w:pos="1794"/>
              </w:tabs>
              <w:ind w:right="8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задание,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анализ.</w:t>
            </w:r>
          </w:p>
        </w:tc>
      </w:tr>
      <w:tr w:rsidR="006F295D" w:rsidRPr="004F19A0" w:rsidTr="00453097">
        <w:trPr>
          <w:trHeight w:val="1105"/>
        </w:trPr>
        <w:tc>
          <w:tcPr>
            <w:tcW w:w="662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15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игра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681EF1" w:rsidRDefault="006F295D" w:rsidP="00453097">
            <w:pPr>
              <w:tabs>
                <w:tab w:val="left" w:pos="13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681EF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3.2.1.</w:t>
            </w:r>
            <w:r w:rsidRPr="00681EF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Особенности</w:t>
            </w:r>
          </w:p>
          <w:p w:rsidR="006F295D" w:rsidRPr="004F19A0" w:rsidRDefault="006F295D" w:rsidP="00453097">
            <w:pPr>
              <w:tabs>
                <w:tab w:val="left" w:pos="2385"/>
              </w:tabs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работы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над</w:t>
            </w:r>
          </w:p>
          <w:p w:rsidR="006F295D" w:rsidRPr="004F19A0" w:rsidRDefault="006F295D" w:rsidP="00453097">
            <w:pPr>
              <w:tabs>
                <w:tab w:val="left" w:pos="2611"/>
              </w:tabs>
              <w:spacing w:line="270" w:lineRule="atLeast"/>
              <w:ind w:right="9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стихотворным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>и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прозаическим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текстом.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Викторина</w:t>
            </w:r>
          </w:p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«Особенности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голоса»</w:t>
            </w:r>
          </w:p>
        </w:tc>
      </w:tr>
      <w:tr w:rsidR="006F295D" w:rsidRPr="004F19A0" w:rsidTr="00453097">
        <w:trPr>
          <w:trHeight w:val="828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16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205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3.2.2.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Выбор</w:t>
            </w:r>
          </w:p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произведения: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Басня,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tabs>
                <w:tab w:val="left" w:pos="244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за</w:t>
            </w:r>
          </w:p>
          <w:p w:rsidR="006F295D" w:rsidRPr="004F19A0" w:rsidRDefault="006F295D" w:rsidP="00453097">
            <w:pPr>
              <w:spacing w:line="270" w:lineRule="atLeast"/>
              <w:ind w:right="121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выполнением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упражнений.</w:t>
            </w:r>
          </w:p>
        </w:tc>
      </w:tr>
      <w:tr w:rsidR="006F295D" w:rsidRPr="004F19A0" w:rsidTr="00453097">
        <w:trPr>
          <w:trHeight w:val="827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17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рассказ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205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3.2.3.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Выбор</w:t>
            </w:r>
          </w:p>
          <w:p w:rsidR="006F295D" w:rsidRPr="004F19A0" w:rsidRDefault="006F295D" w:rsidP="00453097">
            <w:pPr>
              <w:spacing w:line="270" w:lineRule="atLeast"/>
              <w:ind w:right="112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стихотворения,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прочтение.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tabs>
                <w:tab w:val="left" w:pos="1794"/>
              </w:tabs>
              <w:ind w:right="8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задание,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анализ.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18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tabs>
                <w:tab w:val="left" w:pos="120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практическая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работа.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3.2.4.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Тема.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Сверхзадача.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наблюдение.</w:t>
            </w:r>
          </w:p>
        </w:tc>
      </w:tr>
      <w:tr w:rsidR="006F295D" w:rsidRPr="004F19A0" w:rsidTr="00453097">
        <w:trPr>
          <w:trHeight w:val="828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19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tabs>
                <w:tab w:val="left" w:pos="1206"/>
              </w:tabs>
              <w:ind w:right="9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практическая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работа.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914"/>
              </w:tabs>
              <w:ind w:right="8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3.2.5.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Логико-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интонационная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структура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текста.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tabs>
                <w:tab w:val="left" w:pos="1794"/>
              </w:tabs>
              <w:ind w:right="8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задание,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анализ.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20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tabs>
                <w:tab w:val="left" w:pos="120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практическая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работа.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02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3.2.6.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Индивидуальная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работа.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Конкурс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чтецов.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21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tabs>
                <w:tab w:val="left" w:pos="120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практическая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работа.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870"/>
                <w:tab w:val="left" w:pos="1782"/>
                <w:tab w:val="left" w:pos="211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3.2.7.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Работа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в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малой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группе.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наблюдение.</w:t>
            </w:r>
          </w:p>
        </w:tc>
      </w:tr>
      <w:tr w:rsidR="006F295D" w:rsidRPr="004F19A0" w:rsidTr="00453097">
        <w:trPr>
          <w:trHeight w:val="553"/>
        </w:trPr>
        <w:tc>
          <w:tcPr>
            <w:tcW w:w="662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22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tabs>
                <w:tab w:val="left" w:pos="120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практическая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работа.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964"/>
                <w:tab w:val="left" w:pos="2611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3.2.8.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Аудиозапись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и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прослушивание.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tabs>
                <w:tab w:val="left" w:pos="179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задание,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анализ.</w:t>
            </w:r>
          </w:p>
        </w:tc>
      </w:tr>
    </w:tbl>
    <w:p w:rsidR="006F295D" w:rsidRPr="004F19A0" w:rsidRDefault="006F295D" w:rsidP="006F295D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lang w:eastAsia="en-US"/>
        </w:rPr>
        <w:sectPr w:rsidR="006F295D" w:rsidRPr="004F19A0">
          <w:pgSz w:w="16840" w:h="11910" w:orient="landscape"/>
          <w:pgMar w:top="980" w:right="1340" w:bottom="460" w:left="480" w:header="0" w:footer="26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950"/>
        <w:gridCol w:w="940"/>
        <w:gridCol w:w="1504"/>
        <w:gridCol w:w="2685"/>
        <w:gridCol w:w="911"/>
        <w:gridCol w:w="2843"/>
        <w:gridCol w:w="1535"/>
        <w:gridCol w:w="2750"/>
      </w:tblGrid>
      <w:tr w:rsidR="006F295D" w:rsidRPr="004F19A0" w:rsidTr="00453097">
        <w:trPr>
          <w:trHeight w:val="275"/>
        </w:trPr>
        <w:tc>
          <w:tcPr>
            <w:tcW w:w="14780" w:type="dxa"/>
            <w:gridSpan w:val="9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lastRenderedPageBreak/>
              <w:t>4.</w:t>
            </w:r>
            <w:r w:rsidRPr="004F19A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Ритмопластика.</w:t>
            </w:r>
            <w:r w:rsidRPr="004F19A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(27ч)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23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295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Пластический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tabs>
                <w:tab w:val="left" w:pos="244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за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выполнением.</w:t>
            </w:r>
          </w:p>
        </w:tc>
      </w:tr>
      <w:tr w:rsidR="006F295D" w:rsidRPr="004F19A0" w:rsidTr="00453097">
        <w:trPr>
          <w:trHeight w:val="827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24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ind w:right="51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Ритмопластический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170"/>
                <w:tab w:val="left" w:pos="2382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4.1.1.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Работа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над</w:t>
            </w:r>
          </w:p>
          <w:p w:rsidR="006F295D" w:rsidRPr="004F19A0" w:rsidRDefault="006F295D" w:rsidP="00453097">
            <w:pPr>
              <w:spacing w:line="270" w:lineRule="atLeast"/>
              <w:ind w:right="8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освобождением</w:t>
            </w:r>
            <w:r w:rsidRPr="004F19A0">
              <w:rPr>
                <w:rFonts w:ascii="Times New Roman" w:eastAsia="Times New Roman" w:hAnsi="Times New Roman" w:cs="Times New Roman"/>
                <w:spacing w:val="1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мышц</w:t>
            </w:r>
            <w:r w:rsidRPr="004F19A0">
              <w:rPr>
                <w:rFonts w:ascii="Times New Roman" w:eastAsia="Times New Roman" w:hAnsi="Times New Roman" w:cs="Times New Roman"/>
                <w:spacing w:val="19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от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зажимов.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ind w:right="36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  <w:r w:rsidRPr="004F19A0">
              <w:rPr>
                <w:rFonts w:ascii="Times New Roman" w:eastAsia="Times New Roman" w:hAnsi="Times New Roman" w:cs="Times New Roman"/>
                <w:spacing w:val="-1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творческих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</w:t>
            </w:r>
          </w:p>
        </w:tc>
      </w:tr>
      <w:tr w:rsidR="006F295D" w:rsidRPr="004F19A0" w:rsidTr="00453097">
        <w:trPr>
          <w:trHeight w:val="827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25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tabs>
                <w:tab w:val="left" w:pos="1707"/>
              </w:tabs>
              <w:ind w:right="9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82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4.1.2.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Развитие</w:t>
            </w:r>
          </w:p>
          <w:p w:rsidR="006F295D" w:rsidRPr="004F19A0" w:rsidRDefault="006F295D" w:rsidP="00453097">
            <w:pPr>
              <w:spacing w:line="270" w:lineRule="atLeast"/>
              <w:ind w:right="88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пластической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выразительности.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ind w:right="36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  <w:r w:rsidRPr="004F19A0">
              <w:rPr>
                <w:rFonts w:ascii="Times New Roman" w:eastAsia="Times New Roman" w:hAnsi="Times New Roman" w:cs="Times New Roman"/>
                <w:spacing w:val="-1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творческих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</w:t>
            </w:r>
          </w:p>
        </w:tc>
      </w:tr>
      <w:tr w:rsidR="006F295D" w:rsidRPr="004F19A0" w:rsidTr="00453097">
        <w:trPr>
          <w:trHeight w:val="552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26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tabs>
                <w:tab w:val="left" w:pos="170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Игровой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43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4.2.</w:t>
            </w:r>
            <w:r w:rsidRPr="004F19A0">
              <w:rPr>
                <w:rFonts w:ascii="Times New Roman" w:eastAsia="Times New Roman" w:hAnsi="Times New Roman" w:cs="Times New Roman"/>
                <w:spacing w:val="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Пластический</w:t>
            </w:r>
            <w:r w:rsidRPr="004F19A0">
              <w:rPr>
                <w:rFonts w:ascii="Times New Roman" w:eastAsia="Times New Roman" w:hAnsi="Times New Roman" w:cs="Times New Roman"/>
                <w:spacing w:val="66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образ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персонажа.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ind w:right="173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Диагностические</w:t>
            </w:r>
            <w:r w:rsidRPr="004F19A0">
              <w:rPr>
                <w:rFonts w:ascii="Times New Roman" w:eastAsia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игры</w:t>
            </w:r>
          </w:p>
        </w:tc>
      </w:tr>
      <w:tr w:rsidR="006F295D" w:rsidRPr="004F19A0" w:rsidTr="00453097">
        <w:trPr>
          <w:trHeight w:val="1382"/>
        </w:trPr>
        <w:tc>
          <w:tcPr>
            <w:tcW w:w="662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27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tabs>
                <w:tab w:val="left" w:pos="1707"/>
              </w:tabs>
              <w:ind w:right="9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033"/>
                <w:tab w:val="left" w:pos="1633"/>
                <w:tab w:val="left" w:pos="1900"/>
                <w:tab w:val="left" w:pos="2628"/>
              </w:tabs>
              <w:ind w:right="89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4.2.1.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Приемы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пластической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выразительности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>в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работе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над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сказочным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персонажем.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70" w:lineRule="exact"/>
              <w:ind w:right="173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Диагностические</w:t>
            </w:r>
            <w:r w:rsidRPr="004F19A0">
              <w:rPr>
                <w:rFonts w:ascii="Times New Roman" w:eastAsia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игры</w:t>
            </w:r>
          </w:p>
        </w:tc>
      </w:tr>
      <w:tr w:rsidR="006F295D" w:rsidRPr="004F19A0" w:rsidTr="00453097">
        <w:trPr>
          <w:trHeight w:val="827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28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tabs>
                <w:tab w:val="left" w:pos="1707"/>
              </w:tabs>
              <w:ind w:right="9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875"/>
                <w:tab w:val="left" w:pos="2038"/>
              </w:tabs>
              <w:ind w:right="9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4.2.2.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Походка,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жесты,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пластика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тела.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ind w:right="173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Диагностические</w:t>
            </w:r>
            <w:r w:rsidRPr="004F19A0">
              <w:rPr>
                <w:rFonts w:ascii="Times New Roman" w:eastAsia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игры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29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Просмотр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видеофильма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70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4.3.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Элементы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танцевальных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движений.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ind w:right="173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Конкурс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30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tabs>
                <w:tab w:val="left" w:pos="175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игровой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4.3.1.</w:t>
            </w:r>
            <w:r w:rsidRPr="004F19A0">
              <w:rPr>
                <w:rFonts w:ascii="Times New Roman" w:eastAsia="Times New Roman" w:hAnsi="Times New Roman" w:cs="Times New Roman"/>
                <w:spacing w:val="5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Русский</w:t>
            </w:r>
            <w:r w:rsidRPr="004F19A0">
              <w:rPr>
                <w:rFonts w:ascii="Times New Roman" w:eastAsia="Times New Roman" w:hAnsi="Times New Roman" w:cs="Times New Roman"/>
                <w:spacing w:val="56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народный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танец.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ind w:right="173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творческих</w:t>
            </w:r>
          </w:p>
          <w:p w:rsidR="006F295D" w:rsidRPr="004F19A0" w:rsidRDefault="006F295D" w:rsidP="00453097">
            <w:pPr>
              <w:spacing w:line="264" w:lineRule="exact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31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Импровизация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4.3.2.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Эстрадный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танец.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ind w:right="173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творческих</w:t>
            </w:r>
          </w:p>
          <w:p w:rsidR="006F295D" w:rsidRPr="004F19A0" w:rsidRDefault="006F295D" w:rsidP="00453097">
            <w:pPr>
              <w:spacing w:line="264" w:lineRule="exact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</w:t>
            </w:r>
          </w:p>
        </w:tc>
      </w:tr>
      <w:tr w:rsidR="006F295D" w:rsidRPr="004F19A0" w:rsidTr="00453097">
        <w:trPr>
          <w:trHeight w:val="275"/>
        </w:trPr>
        <w:tc>
          <w:tcPr>
            <w:tcW w:w="14780" w:type="dxa"/>
            <w:gridSpan w:val="9"/>
          </w:tcPr>
          <w:p w:rsidR="006F295D" w:rsidRPr="004F19A0" w:rsidRDefault="006F295D" w:rsidP="00453097">
            <w:pPr>
              <w:spacing w:line="256" w:lineRule="exact"/>
              <w:ind w:right="525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5.Актерское</w:t>
            </w:r>
            <w:r w:rsidRPr="004F19A0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мастерство.(51ч)</w:t>
            </w:r>
          </w:p>
        </w:tc>
      </w:tr>
      <w:tr w:rsidR="006F295D" w:rsidRPr="004F19A0" w:rsidTr="00453097">
        <w:trPr>
          <w:trHeight w:val="1104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32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tabs>
                <w:tab w:val="left" w:pos="1753"/>
              </w:tabs>
              <w:ind w:right="9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Упражнения,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418"/>
              </w:tabs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Организация</w:t>
            </w:r>
            <w:r w:rsidRPr="004F19A0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внимания,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воображения,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памяти.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ind w:right="34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Выполнение</w:t>
            </w:r>
            <w:r w:rsidRPr="004F19A0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контрольного</w:t>
            </w:r>
            <w:r w:rsidRPr="004F19A0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задания</w:t>
            </w:r>
          </w:p>
        </w:tc>
      </w:tr>
      <w:tr w:rsidR="006F295D" w:rsidRPr="004F19A0" w:rsidTr="00453097">
        <w:trPr>
          <w:trHeight w:val="829"/>
        </w:trPr>
        <w:tc>
          <w:tcPr>
            <w:tcW w:w="662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33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Рассказ,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933"/>
                <w:tab w:val="left" w:pos="2506"/>
              </w:tabs>
              <w:ind w:right="8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5.1.1.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Упражнения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на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раскрепощение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ind w:right="125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контрольные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тренинга.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34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Актерский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933"/>
                <w:tab w:val="left" w:pos="250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5.1.2.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Упражнения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на</w:t>
            </w:r>
          </w:p>
          <w:p w:rsidR="006F295D" w:rsidRPr="004F19A0" w:rsidRDefault="006F295D" w:rsidP="00453097">
            <w:pPr>
              <w:tabs>
                <w:tab w:val="left" w:pos="1717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развитие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актерских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tabs>
                <w:tab w:val="left" w:pos="244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за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выполнением</w:t>
            </w:r>
          </w:p>
        </w:tc>
      </w:tr>
    </w:tbl>
    <w:p w:rsidR="006F295D" w:rsidRPr="004F19A0" w:rsidRDefault="006F295D" w:rsidP="006F295D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lang w:eastAsia="en-US"/>
        </w:rPr>
        <w:sectPr w:rsidR="006F295D" w:rsidRPr="004F19A0">
          <w:pgSz w:w="16840" w:h="11910" w:orient="landscape"/>
          <w:pgMar w:top="980" w:right="1340" w:bottom="460" w:left="480" w:header="0" w:footer="26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950"/>
        <w:gridCol w:w="940"/>
        <w:gridCol w:w="1504"/>
        <w:gridCol w:w="2685"/>
        <w:gridCol w:w="911"/>
        <w:gridCol w:w="2843"/>
        <w:gridCol w:w="1535"/>
        <w:gridCol w:w="2750"/>
      </w:tblGrid>
      <w:tr w:rsidR="006F295D" w:rsidRPr="004F19A0" w:rsidTr="00453097">
        <w:trPr>
          <w:trHeight w:val="552"/>
        </w:trPr>
        <w:tc>
          <w:tcPr>
            <w:tcW w:w="662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11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43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навыков.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tabs>
                <w:tab w:val="left" w:pos="241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на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внимание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35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Рассказ,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25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5.1.3.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Коллективные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коммуникативные</w:t>
            </w:r>
            <w:r w:rsidRPr="004F19A0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игры.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36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этюды.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41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Сценическое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действие.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tabs>
                <w:tab w:val="left" w:pos="124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практической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работы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37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Рассказ,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70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5.2.1.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Элементы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сценического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действия.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Выполнение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контрольного</w:t>
            </w:r>
            <w:r w:rsidRPr="004F19A0">
              <w:rPr>
                <w:rFonts w:ascii="Times New Roman" w:eastAsia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задания</w:t>
            </w:r>
          </w:p>
        </w:tc>
      </w:tr>
      <w:tr w:rsidR="006F295D" w:rsidRPr="004F19A0" w:rsidTr="00453097">
        <w:trPr>
          <w:trHeight w:val="549"/>
        </w:trPr>
        <w:tc>
          <w:tcPr>
            <w:tcW w:w="662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38</w:t>
            </w:r>
          </w:p>
        </w:tc>
        <w:tc>
          <w:tcPr>
            <w:tcW w:w="950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этюды.</w:t>
            </w:r>
          </w:p>
        </w:tc>
        <w:tc>
          <w:tcPr>
            <w:tcW w:w="911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tabs>
                <w:tab w:val="left" w:pos="1322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5.2.2.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Бессловесные</w:t>
            </w:r>
          </w:p>
          <w:p w:rsidR="006F295D" w:rsidRPr="004F19A0" w:rsidRDefault="006F295D" w:rsidP="00453097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элементы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действия.</w:t>
            </w:r>
          </w:p>
        </w:tc>
        <w:tc>
          <w:tcPr>
            <w:tcW w:w="1535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Этюд,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миниатюра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39</w:t>
            </w:r>
          </w:p>
        </w:tc>
        <w:tc>
          <w:tcPr>
            <w:tcW w:w="950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Общеразвивающие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игры</w:t>
            </w:r>
          </w:p>
        </w:tc>
        <w:tc>
          <w:tcPr>
            <w:tcW w:w="911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tabs>
                <w:tab w:val="left" w:pos="161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5.2.3.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Словесные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действия.</w:t>
            </w:r>
          </w:p>
        </w:tc>
        <w:tc>
          <w:tcPr>
            <w:tcW w:w="1535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</w:t>
            </w:r>
          </w:p>
        </w:tc>
      </w:tr>
      <w:tr w:rsidR="006F295D" w:rsidRPr="004F19A0" w:rsidTr="00453097">
        <w:trPr>
          <w:trHeight w:val="827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40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Театральные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игры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ind w:right="83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5.2.4.</w:t>
            </w:r>
            <w:r w:rsidRPr="004F19A0">
              <w:rPr>
                <w:rFonts w:ascii="Times New Roman" w:eastAsia="Times New Roman" w:hAnsi="Times New Roman" w:cs="Times New Roman"/>
                <w:spacing w:val="33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Логика</w:t>
            </w:r>
            <w:r w:rsidRPr="004F19A0">
              <w:rPr>
                <w:rFonts w:ascii="Times New Roman" w:eastAsia="Times New Roman" w:hAnsi="Times New Roman" w:cs="Times New Roman"/>
                <w:spacing w:val="32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действий</w:t>
            </w:r>
            <w:r w:rsidRPr="004F19A0">
              <w:rPr>
                <w:rFonts w:ascii="Times New Roman" w:eastAsia="Times New Roman" w:hAnsi="Times New Roman" w:cs="Times New Roman"/>
                <w:spacing w:val="33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предлагаемые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обстоятельства.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41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Практическое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43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5.2.5.</w:t>
            </w:r>
            <w:r w:rsidRPr="004F19A0">
              <w:rPr>
                <w:rFonts w:ascii="Times New Roman" w:eastAsia="Times New Roman" w:hAnsi="Times New Roman" w:cs="Times New Roman"/>
                <w:spacing w:val="3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Составные</w:t>
            </w:r>
            <w:r w:rsidRPr="004F19A0">
              <w:rPr>
                <w:rFonts w:ascii="Times New Roman" w:eastAsia="Times New Roman" w:hAnsi="Times New Roman" w:cs="Times New Roman"/>
                <w:spacing w:val="9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образа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роли.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42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Этюд,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упражнения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5.3.Творческая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</w:t>
            </w:r>
          </w:p>
        </w:tc>
      </w:tr>
      <w:tr w:rsidR="006F295D" w:rsidRPr="004F19A0" w:rsidTr="00453097">
        <w:trPr>
          <w:trHeight w:val="552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43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5.3.1.</w:t>
            </w:r>
            <w:r w:rsidRPr="004F19A0">
              <w:rPr>
                <w:rFonts w:ascii="Times New Roman" w:eastAsia="Times New Roman" w:hAnsi="Times New Roman" w:cs="Times New Roman"/>
                <w:spacing w:val="2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Конкурсно-игровая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Театрализованное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представление</w:t>
            </w:r>
          </w:p>
        </w:tc>
      </w:tr>
      <w:tr w:rsidR="006F295D" w:rsidRPr="004F19A0" w:rsidTr="00453097">
        <w:trPr>
          <w:trHeight w:val="827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44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     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516"/>
              </w:tabs>
              <w:ind w:right="87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5.3.2.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Проведение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конкурсов</w:t>
            </w:r>
            <w:r w:rsidRPr="004F19A0">
              <w:rPr>
                <w:rFonts w:ascii="Times New Roman" w:eastAsia="Times New Roman" w:hAnsi="Times New Roman" w:cs="Times New Roman"/>
                <w:spacing w:val="4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</w:t>
            </w:r>
            <w:r w:rsidRPr="004F19A0">
              <w:rPr>
                <w:rFonts w:ascii="Times New Roman" w:eastAsia="Times New Roman" w:hAnsi="Times New Roman" w:cs="Times New Roman"/>
                <w:spacing w:val="43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общение</w:t>
            </w:r>
            <w:r w:rsidRPr="004F19A0">
              <w:rPr>
                <w:rFonts w:ascii="Times New Roman" w:eastAsia="Times New Roman" w:hAnsi="Times New Roman" w:cs="Times New Roman"/>
                <w:spacing w:val="42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зрительным</w:t>
            </w:r>
            <w:r w:rsidRPr="004F19A0">
              <w:rPr>
                <w:rFonts w:ascii="Times New Roman" w:eastAsia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залом.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ind w:right="98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Педагогическое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45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5.3.3.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Игры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залом.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Театрализованное</w:t>
            </w:r>
          </w:p>
          <w:p w:rsidR="006F295D" w:rsidRPr="004F19A0" w:rsidRDefault="006F295D" w:rsidP="00453097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представление</w:t>
            </w:r>
          </w:p>
        </w:tc>
      </w:tr>
      <w:tr w:rsidR="006F295D" w:rsidRPr="004F19A0" w:rsidTr="00453097">
        <w:trPr>
          <w:trHeight w:val="554"/>
        </w:trPr>
        <w:tc>
          <w:tcPr>
            <w:tcW w:w="662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46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Практическое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81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5.3.4.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Ведущие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конкурсной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программы.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Сценическое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выступление</w:t>
            </w:r>
          </w:p>
        </w:tc>
      </w:tr>
      <w:tr w:rsidR="006F295D" w:rsidRPr="004F19A0" w:rsidTr="00453097">
        <w:trPr>
          <w:trHeight w:val="552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47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Беседа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39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5.3.5.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Особенности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написания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сценария.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Выполнение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контрольных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заданий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48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Театральные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игры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170"/>
                <w:tab w:val="left" w:pos="2382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5.3.6.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Работа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над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сценарием.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</w:t>
            </w:r>
          </w:p>
        </w:tc>
      </w:tr>
      <w:tr w:rsidR="006F295D" w:rsidRPr="004F19A0" w:rsidTr="00453097">
        <w:trPr>
          <w:trHeight w:val="275"/>
        </w:trPr>
        <w:tc>
          <w:tcPr>
            <w:tcW w:w="14780" w:type="dxa"/>
            <w:gridSpan w:val="9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6.</w:t>
            </w:r>
            <w:r w:rsidRPr="004F19A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Работа</w:t>
            </w:r>
            <w:r w:rsidRPr="004F19A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над</w:t>
            </w:r>
            <w:r w:rsidRPr="004F19A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пьесой</w:t>
            </w:r>
            <w:r w:rsidRPr="004F19A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и</w:t>
            </w:r>
            <w:r w:rsidRPr="004F19A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спектаклем.</w:t>
            </w:r>
            <w:r w:rsidRPr="004F19A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(57ч)</w:t>
            </w:r>
          </w:p>
        </w:tc>
      </w:tr>
      <w:tr w:rsidR="006F295D" w:rsidRPr="004F19A0" w:rsidTr="00453097">
        <w:trPr>
          <w:trHeight w:val="275"/>
        </w:trPr>
        <w:tc>
          <w:tcPr>
            <w:tcW w:w="662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49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6.1.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Выбор</w:t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пьесы.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</w:p>
        </w:tc>
      </w:tr>
      <w:tr w:rsidR="006F295D" w:rsidRPr="004F19A0" w:rsidTr="00453097">
        <w:trPr>
          <w:trHeight w:val="278"/>
        </w:trPr>
        <w:tc>
          <w:tcPr>
            <w:tcW w:w="662" w:type="dxa"/>
          </w:tcPr>
          <w:p w:rsidR="006F295D" w:rsidRPr="004F19A0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50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690"/>
                <w:tab w:val="left" w:pos="1661"/>
                <w:tab w:val="left" w:pos="2491"/>
              </w:tabs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Анализ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пьесы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по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tabs>
                <w:tab w:val="left" w:pos="2449"/>
              </w:tabs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за</w:t>
            </w:r>
          </w:p>
        </w:tc>
      </w:tr>
    </w:tbl>
    <w:p w:rsidR="006F295D" w:rsidRPr="004F19A0" w:rsidRDefault="006F295D" w:rsidP="006F295D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  <w:lang w:eastAsia="en-US"/>
        </w:rPr>
        <w:sectPr w:rsidR="006F295D" w:rsidRPr="004F19A0">
          <w:pgSz w:w="16840" w:h="11910" w:orient="landscape"/>
          <w:pgMar w:top="980" w:right="1340" w:bottom="460" w:left="480" w:header="0" w:footer="26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950"/>
        <w:gridCol w:w="940"/>
        <w:gridCol w:w="1504"/>
        <w:gridCol w:w="2685"/>
        <w:gridCol w:w="911"/>
        <w:gridCol w:w="2843"/>
        <w:gridCol w:w="1535"/>
        <w:gridCol w:w="2750"/>
      </w:tblGrid>
      <w:tr w:rsidR="006F295D" w:rsidRPr="004F19A0" w:rsidTr="00453097">
        <w:trPr>
          <w:trHeight w:val="275"/>
        </w:trPr>
        <w:tc>
          <w:tcPr>
            <w:tcW w:w="662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911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843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событиям.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выполнением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тренинга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51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082"/>
                <w:tab w:val="left" w:pos="238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6.3.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Работа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над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отдельными</w:t>
            </w:r>
            <w:r w:rsidRPr="004F19A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эпизодами.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Опрос</w:t>
            </w:r>
          </w:p>
        </w:tc>
      </w:tr>
      <w:tr w:rsidR="006F295D" w:rsidRPr="004F19A0" w:rsidTr="00453097">
        <w:trPr>
          <w:trHeight w:val="275"/>
        </w:trPr>
        <w:tc>
          <w:tcPr>
            <w:tcW w:w="662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52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6.3.1.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Творческие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пробы.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задание.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53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326"/>
                <w:tab w:val="left" w:pos="2612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6.3.1.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Показ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и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обсуждение.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Опрос.</w:t>
            </w:r>
          </w:p>
        </w:tc>
      </w:tr>
      <w:tr w:rsidR="006F295D" w:rsidRPr="004F19A0" w:rsidTr="00453097">
        <w:trPr>
          <w:trHeight w:val="554"/>
        </w:trPr>
        <w:tc>
          <w:tcPr>
            <w:tcW w:w="662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54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4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мастерская,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репетиции.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221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6.3.1.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Распределение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ролей.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tabs>
                <w:tab w:val="left" w:pos="1143"/>
                <w:tab w:val="left" w:pos="242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Показ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отрывки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из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спектакля</w:t>
            </w:r>
          </w:p>
        </w:tc>
      </w:tr>
      <w:tr w:rsidR="006F295D" w:rsidRPr="004F19A0" w:rsidTr="00453097">
        <w:trPr>
          <w:trHeight w:val="552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55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гостиная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170"/>
                <w:tab w:val="left" w:pos="2382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6.3.1.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Работа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над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созданием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образа,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задание.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56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6.3.1.</w:t>
            </w:r>
            <w:r w:rsidRPr="004F19A0">
              <w:rPr>
                <w:rFonts w:ascii="Times New Roman" w:eastAsia="Times New Roman" w:hAnsi="Times New Roman" w:cs="Times New Roman"/>
                <w:spacing w:val="50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выразительностью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характера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персонажа.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задание.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57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Занятие-репетиция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64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6.3.1.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Репетиции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отдельных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сцен,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картин.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58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Занятие-репетиция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95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6.4.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Выразительность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речи,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мимики,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жестов.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</w:p>
        </w:tc>
      </w:tr>
      <w:tr w:rsidR="006F295D" w:rsidRPr="004F19A0" w:rsidTr="00453097">
        <w:trPr>
          <w:trHeight w:val="825"/>
        </w:trPr>
        <w:tc>
          <w:tcPr>
            <w:tcW w:w="662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59</w:t>
            </w:r>
          </w:p>
        </w:tc>
        <w:tc>
          <w:tcPr>
            <w:tcW w:w="950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2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мастерская,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репетиции.</w:t>
            </w:r>
          </w:p>
        </w:tc>
        <w:tc>
          <w:tcPr>
            <w:tcW w:w="911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  <w:tcBorders>
              <w:bottom w:val="single" w:sz="6" w:space="0" w:color="000000"/>
            </w:tcBorders>
          </w:tcPr>
          <w:p w:rsidR="006F295D" w:rsidRPr="0074597A" w:rsidRDefault="006F295D" w:rsidP="00453097">
            <w:pPr>
              <w:tabs>
                <w:tab w:val="left" w:pos="209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6.4.1.</w:t>
            </w:r>
            <w:r w:rsidRPr="0074597A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Поиск</w:t>
            </w:r>
          </w:p>
          <w:p w:rsidR="006F295D" w:rsidRPr="0074597A" w:rsidRDefault="006F295D" w:rsidP="00453097">
            <w:pPr>
              <w:spacing w:line="270" w:lineRule="atLeast"/>
              <w:ind w:right="8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74597A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выразительных</w:t>
            </w:r>
            <w:r w:rsidRPr="0074597A">
              <w:rPr>
                <w:rFonts w:ascii="Times New Roman" w:eastAsia="Times New Roman" w:hAnsi="Times New Roman" w:cs="Times New Roman"/>
                <w:spacing w:val="8"/>
                <w:sz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средств</w:t>
            </w:r>
            <w:r w:rsidRPr="0074597A">
              <w:rPr>
                <w:rFonts w:ascii="Times New Roman" w:eastAsia="Times New Roman" w:hAnsi="Times New Roman" w:cs="Times New Roman"/>
                <w:spacing w:val="8"/>
                <w:sz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</w:t>
            </w:r>
            <w:r w:rsidRPr="0074597A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74597A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приемов.</w:t>
            </w:r>
          </w:p>
        </w:tc>
        <w:tc>
          <w:tcPr>
            <w:tcW w:w="1535" w:type="dxa"/>
            <w:tcBorders>
              <w:bottom w:val="single" w:sz="6" w:space="0" w:color="000000"/>
            </w:tcBorders>
          </w:tcPr>
          <w:p w:rsidR="006F295D" w:rsidRPr="0074597A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2750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</w:p>
        </w:tc>
      </w:tr>
      <w:tr w:rsidR="006F295D" w:rsidRPr="004F19A0" w:rsidTr="00453097">
        <w:trPr>
          <w:trHeight w:val="549"/>
        </w:trPr>
        <w:tc>
          <w:tcPr>
            <w:tcW w:w="662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60</w:t>
            </w:r>
          </w:p>
        </w:tc>
        <w:tc>
          <w:tcPr>
            <w:tcW w:w="950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Игровой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тренинг</w:t>
            </w:r>
          </w:p>
        </w:tc>
        <w:tc>
          <w:tcPr>
            <w:tcW w:w="911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tabs>
                <w:tab w:val="left" w:pos="1454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6.5.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Закрепление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мизансцен.</w:t>
            </w:r>
          </w:p>
        </w:tc>
        <w:tc>
          <w:tcPr>
            <w:tcW w:w="1535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</w:p>
        </w:tc>
      </w:tr>
      <w:tr w:rsidR="006F295D" w:rsidRPr="004F19A0" w:rsidTr="00453097">
        <w:trPr>
          <w:trHeight w:val="554"/>
        </w:trPr>
        <w:tc>
          <w:tcPr>
            <w:tcW w:w="662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61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Изготовление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декораций.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32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6.6.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Изготовление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реквизита,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декораций.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задание.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62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Творческая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мастерская.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32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6.6.1.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Изготовление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костюмов,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Творческое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задание.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63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Занятие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-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репетиция.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662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6.6.2.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реквизита,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декораций.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Прогон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спектакля.</w:t>
            </w:r>
          </w:p>
        </w:tc>
      </w:tr>
      <w:tr w:rsidR="006F295D" w:rsidRPr="004F19A0" w:rsidTr="00453097">
        <w:trPr>
          <w:trHeight w:val="552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64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Занятие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-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репетиция.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964"/>
                <w:tab w:val="left" w:pos="2612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6.7.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Прогонные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и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генеральные</w:t>
            </w:r>
            <w:r w:rsidRPr="004F19A0">
              <w:rPr>
                <w:rFonts w:ascii="Times New Roman" w:eastAsia="Times New Roman" w:hAnsi="Times New Roman" w:cs="Times New Roman"/>
                <w:spacing w:val="-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репетиции.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65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Занятие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-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репетиция.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106"/>
                <w:tab w:val="left" w:pos="263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6.7.1.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Репетиция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с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главными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героями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66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Занятие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-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репетиция.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146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6.7.2.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Генеральная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репетиция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</w:p>
        </w:tc>
      </w:tr>
      <w:tr w:rsidR="006F295D" w:rsidRPr="004F19A0" w:rsidTr="00453097">
        <w:trPr>
          <w:trHeight w:val="554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67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Спектакль,</w:t>
            </w:r>
            <w:r w:rsidRPr="004F19A0">
              <w:rPr>
                <w:rFonts w:ascii="Times New Roman" w:eastAsia="Times New Roman" w:hAnsi="Times New Roman" w:cs="Times New Roman"/>
                <w:spacing w:val="46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театральная</w:t>
            </w:r>
          </w:p>
          <w:p w:rsidR="006F295D" w:rsidRPr="004F19A0" w:rsidRDefault="006F295D" w:rsidP="00453097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гостиная.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6.8.</w:t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Показ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спектакля.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Показ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спектакля.</w:t>
            </w:r>
          </w:p>
        </w:tc>
      </w:tr>
    </w:tbl>
    <w:p w:rsidR="006F295D" w:rsidRPr="004F19A0" w:rsidRDefault="006F295D" w:rsidP="006F295D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  <w:lang w:eastAsia="en-US"/>
        </w:rPr>
        <w:sectPr w:rsidR="006F295D" w:rsidRPr="004F19A0">
          <w:pgSz w:w="16840" w:h="11910" w:orient="landscape"/>
          <w:pgMar w:top="980" w:right="1340" w:bottom="460" w:left="480" w:header="0" w:footer="26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950"/>
        <w:gridCol w:w="940"/>
        <w:gridCol w:w="1504"/>
        <w:gridCol w:w="2685"/>
        <w:gridCol w:w="911"/>
        <w:gridCol w:w="2843"/>
        <w:gridCol w:w="1535"/>
        <w:gridCol w:w="2750"/>
      </w:tblGrid>
      <w:tr w:rsidR="006F295D" w:rsidRPr="004F19A0" w:rsidTr="00453097">
        <w:trPr>
          <w:trHeight w:val="275"/>
        </w:trPr>
        <w:tc>
          <w:tcPr>
            <w:tcW w:w="14780" w:type="dxa"/>
            <w:gridSpan w:val="9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lastRenderedPageBreak/>
              <w:t>7.</w:t>
            </w:r>
            <w:r w:rsidRPr="004F19A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Итоговое</w:t>
            </w:r>
            <w:r w:rsidRPr="004F19A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занятие.</w:t>
            </w:r>
            <w:r w:rsidRPr="004F19A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(3ч)</w:t>
            </w:r>
          </w:p>
        </w:tc>
      </w:tr>
      <w:tr w:rsidR="006F295D" w:rsidRPr="004F19A0" w:rsidTr="00453097">
        <w:trPr>
          <w:trHeight w:val="551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68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Конкурс</w:t>
            </w:r>
            <w:r w:rsidRPr="004F19A0">
              <w:rPr>
                <w:rFonts w:ascii="Times New Roman" w:eastAsia="Times New Roman" w:hAnsi="Times New Roman" w:cs="Times New Roman"/>
                <w:spacing w:val="1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«Театральный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калейдоскоп».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Итоговое</w:t>
            </w:r>
            <w:r w:rsidRPr="004F19A0">
              <w:rPr>
                <w:rFonts w:ascii="Times New Roman" w:eastAsia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занятие.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Творческие</w:t>
            </w:r>
            <w:r w:rsidRPr="004F19A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задания.</w:t>
            </w:r>
          </w:p>
        </w:tc>
      </w:tr>
      <w:tr w:rsidR="006F295D" w:rsidRPr="004F19A0" w:rsidTr="00453097">
        <w:trPr>
          <w:trHeight w:val="275"/>
        </w:trPr>
        <w:tc>
          <w:tcPr>
            <w:tcW w:w="14780" w:type="dxa"/>
            <w:gridSpan w:val="9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8.</w:t>
            </w:r>
            <w:r w:rsidRPr="004F19A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«Умные</w:t>
            </w:r>
            <w:r w:rsidRPr="004F19A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каникулы»</w:t>
            </w:r>
            <w:r w:rsidRPr="004F19A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(12ч)</w:t>
            </w:r>
          </w:p>
        </w:tc>
      </w:tr>
      <w:tr w:rsidR="006F295D" w:rsidRPr="004F19A0" w:rsidTr="00453097">
        <w:trPr>
          <w:trHeight w:val="827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69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ind w:right="7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Театрализованная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ind w:right="8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8.1.Театрализованная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«Светофорчик»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Викторина</w:t>
            </w:r>
          </w:p>
        </w:tc>
      </w:tr>
      <w:tr w:rsidR="006F295D" w:rsidRPr="004F19A0" w:rsidTr="00453097">
        <w:trPr>
          <w:trHeight w:val="825"/>
        </w:trPr>
        <w:tc>
          <w:tcPr>
            <w:tcW w:w="662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70</w:t>
            </w:r>
          </w:p>
        </w:tc>
        <w:tc>
          <w:tcPr>
            <w:tcW w:w="950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ind w:right="7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Театрализованная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</w:t>
            </w:r>
          </w:p>
        </w:tc>
        <w:tc>
          <w:tcPr>
            <w:tcW w:w="911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tabs>
                <w:tab w:val="left" w:pos="89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8.2.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Театрализованная</w:t>
            </w:r>
          </w:p>
          <w:p w:rsidR="006F295D" w:rsidRPr="004F19A0" w:rsidRDefault="006F295D" w:rsidP="00453097">
            <w:pPr>
              <w:tabs>
                <w:tab w:val="left" w:pos="1856"/>
              </w:tabs>
              <w:spacing w:line="274" w:lineRule="exact"/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«Киндер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сюрприз»</w:t>
            </w:r>
          </w:p>
        </w:tc>
        <w:tc>
          <w:tcPr>
            <w:tcW w:w="1535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  <w:tcBorders>
              <w:bottom w:val="single" w:sz="6" w:space="0" w:color="000000"/>
            </w:tcBorders>
          </w:tcPr>
          <w:p w:rsidR="006F295D" w:rsidRPr="004F19A0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</w:t>
            </w:r>
          </w:p>
        </w:tc>
      </w:tr>
      <w:tr w:rsidR="006F295D" w:rsidRPr="004F19A0" w:rsidTr="00453097">
        <w:trPr>
          <w:trHeight w:val="827"/>
        </w:trPr>
        <w:tc>
          <w:tcPr>
            <w:tcW w:w="662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71</w:t>
            </w:r>
          </w:p>
        </w:tc>
        <w:tc>
          <w:tcPr>
            <w:tcW w:w="950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ind w:right="7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Театрализованная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</w:t>
            </w:r>
          </w:p>
        </w:tc>
        <w:tc>
          <w:tcPr>
            <w:tcW w:w="911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tabs>
                <w:tab w:val="left" w:pos="894"/>
              </w:tabs>
              <w:ind w:right="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8.3.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Театрализованная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</w:t>
            </w:r>
          </w:p>
          <w:p w:rsidR="006F295D" w:rsidRPr="004F19A0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«Каникуляндия»</w:t>
            </w:r>
          </w:p>
        </w:tc>
        <w:tc>
          <w:tcPr>
            <w:tcW w:w="1535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  <w:tcBorders>
              <w:top w:val="single" w:sz="6" w:space="0" w:color="000000"/>
            </w:tcBorders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мероприятия</w:t>
            </w:r>
          </w:p>
        </w:tc>
      </w:tr>
      <w:tr w:rsidR="006F295D" w:rsidRPr="004F19A0" w:rsidTr="00453097">
        <w:trPr>
          <w:trHeight w:val="827"/>
        </w:trPr>
        <w:tc>
          <w:tcPr>
            <w:tcW w:w="662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72</w:t>
            </w:r>
          </w:p>
        </w:tc>
        <w:tc>
          <w:tcPr>
            <w:tcW w:w="95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40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04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85" w:type="dxa"/>
          </w:tcPr>
          <w:p w:rsidR="006F295D" w:rsidRPr="004F19A0" w:rsidRDefault="006F295D" w:rsidP="00453097">
            <w:pPr>
              <w:ind w:right="7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Театрализованная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4F19A0" w:rsidRDefault="006F295D" w:rsidP="00453097">
            <w:pPr>
              <w:tabs>
                <w:tab w:val="left" w:pos="89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8.4.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Театрализованная</w:t>
            </w:r>
          </w:p>
          <w:p w:rsidR="006F295D" w:rsidRPr="004F19A0" w:rsidRDefault="006F295D" w:rsidP="00453097">
            <w:pPr>
              <w:tabs>
                <w:tab w:val="left" w:pos="1866"/>
              </w:tabs>
              <w:spacing w:line="270" w:lineRule="atLeast"/>
              <w:ind w:right="9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программа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4F19A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«Летний</w:t>
            </w:r>
            <w:r w:rsidRPr="004F19A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бум»</w:t>
            </w:r>
          </w:p>
        </w:tc>
        <w:tc>
          <w:tcPr>
            <w:tcW w:w="1535" w:type="dxa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50" w:type="dxa"/>
          </w:tcPr>
          <w:p w:rsidR="006F295D" w:rsidRPr="004F19A0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Наблюдение,</w:t>
            </w:r>
            <w:r w:rsidRPr="004F19A0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4F19A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анализ</w:t>
            </w:r>
          </w:p>
        </w:tc>
      </w:tr>
      <w:tr w:rsidR="006F295D" w:rsidRPr="004F19A0" w:rsidTr="00453097">
        <w:trPr>
          <w:trHeight w:val="275"/>
        </w:trPr>
        <w:tc>
          <w:tcPr>
            <w:tcW w:w="6741" w:type="dxa"/>
            <w:gridSpan w:val="5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Итого:</w:t>
            </w:r>
          </w:p>
        </w:tc>
        <w:tc>
          <w:tcPr>
            <w:tcW w:w="911" w:type="dxa"/>
          </w:tcPr>
          <w:p w:rsidR="006F295D" w:rsidRPr="004F19A0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144ч.</w:t>
            </w:r>
          </w:p>
        </w:tc>
        <w:tc>
          <w:tcPr>
            <w:tcW w:w="7128" w:type="dxa"/>
            <w:gridSpan w:val="3"/>
          </w:tcPr>
          <w:p w:rsidR="006F295D" w:rsidRPr="004F19A0" w:rsidRDefault="006F295D" w:rsidP="00453097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:rsidR="006F295D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6F295D" w:rsidRPr="004F19A0">
          <w:pgSz w:w="16840" w:h="11910" w:orient="landscape"/>
          <w:pgMar w:top="980" w:right="1340" w:bottom="460" w:left="480" w:header="0" w:footer="267" w:gutter="0"/>
          <w:cols w:space="720"/>
        </w:sectPr>
      </w:pPr>
    </w:p>
    <w:p w:rsidR="006F295D" w:rsidRPr="002C6889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                                                                                    </w:t>
      </w:r>
      <w:r w:rsidRPr="002C6889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Календарно –учебный  график</w:t>
      </w:r>
    </w:p>
    <w:p w:rsidR="006F295D" w:rsidRPr="002C6889" w:rsidRDefault="006F295D" w:rsidP="006F29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</w:t>
      </w:r>
      <w:r w:rsidRPr="002C6889">
        <w:rPr>
          <w:rFonts w:ascii="Times New Roman" w:eastAsia="Times New Roman" w:hAnsi="Times New Roman" w:cs="Times New Roman"/>
          <w:sz w:val="28"/>
          <w:szCs w:val="28"/>
          <w:lang w:eastAsia="en-US"/>
        </w:rPr>
        <w:t>ретьего года обучения</w:t>
      </w:r>
    </w:p>
    <w:p w:rsidR="006F295D" w:rsidRPr="004F19A0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8"/>
          <w:lang w:eastAsia="en-US"/>
        </w:rPr>
      </w:pPr>
    </w:p>
    <w:p w:rsidR="006F295D" w:rsidRPr="004F19A0" w:rsidRDefault="006F295D" w:rsidP="006F295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i/>
          <w:sz w:val="14"/>
          <w:szCs w:val="28"/>
          <w:lang w:eastAsia="en-US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950"/>
        <w:gridCol w:w="940"/>
        <w:gridCol w:w="730"/>
        <w:gridCol w:w="2977"/>
        <w:gridCol w:w="1134"/>
        <w:gridCol w:w="2693"/>
        <w:gridCol w:w="1134"/>
        <w:gridCol w:w="3560"/>
      </w:tblGrid>
      <w:tr w:rsidR="006F295D" w:rsidRPr="002C6889" w:rsidTr="00453097">
        <w:trPr>
          <w:trHeight w:val="827"/>
        </w:trPr>
        <w:tc>
          <w:tcPr>
            <w:tcW w:w="662" w:type="dxa"/>
          </w:tcPr>
          <w:p w:rsidR="006F295D" w:rsidRPr="002C6889" w:rsidRDefault="006F295D" w:rsidP="00453097">
            <w:pPr>
              <w:ind w:right="1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№</w:t>
            </w:r>
            <w:r w:rsidRPr="002C6889">
              <w:rPr>
                <w:rFonts w:ascii="Times New Roman" w:eastAsia="Times New Roman" w:hAnsi="Times New Roman" w:cs="Times New Roman"/>
                <w:b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месяц</w:t>
            </w:r>
          </w:p>
        </w:tc>
        <w:tc>
          <w:tcPr>
            <w:tcW w:w="940" w:type="dxa"/>
          </w:tcPr>
          <w:p w:rsidR="006F295D" w:rsidRPr="002C6889" w:rsidRDefault="006F295D" w:rsidP="0045309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число</w:t>
            </w:r>
          </w:p>
        </w:tc>
        <w:tc>
          <w:tcPr>
            <w:tcW w:w="730" w:type="dxa"/>
          </w:tcPr>
          <w:p w:rsidR="006F295D" w:rsidRPr="002C6889" w:rsidRDefault="006F295D" w:rsidP="00453097">
            <w:pPr>
              <w:spacing w:line="276" w:lineRule="exact"/>
              <w:ind w:right="10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Время</w:t>
            </w:r>
            <w:r w:rsidRPr="002C6889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проведения</w:t>
            </w:r>
            <w:r w:rsidRPr="002C6889">
              <w:rPr>
                <w:rFonts w:ascii="Times New Roman" w:eastAsia="Times New Roman" w:hAnsi="Times New Roman" w:cs="Times New Roman"/>
                <w:b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занятия</w:t>
            </w:r>
          </w:p>
        </w:tc>
        <w:tc>
          <w:tcPr>
            <w:tcW w:w="2977" w:type="dxa"/>
          </w:tcPr>
          <w:p w:rsidR="006F295D" w:rsidRPr="002C6889" w:rsidRDefault="006F295D" w:rsidP="0045309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Форма</w:t>
            </w:r>
            <w:r w:rsidRPr="002C688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занятия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spacing w:line="276" w:lineRule="exact"/>
              <w:ind w:right="1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Кол-</w:t>
            </w:r>
            <w:r w:rsidRPr="002C6889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во</w:t>
            </w:r>
            <w:r w:rsidRPr="002C6889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2693" w:type="dxa"/>
          </w:tcPr>
          <w:p w:rsidR="006F295D" w:rsidRPr="002C6889" w:rsidRDefault="006F295D" w:rsidP="0045309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Тема занятия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ind w:right="10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Место</w:t>
            </w:r>
            <w:r w:rsidRPr="002C6889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проведения</w:t>
            </w:r>
          </w:p>
        </w:tc>
        <w:tc>
          <w:tcPr>
            <w:tcW w:w="3560" w:type="dxa"/>
          </w:tcPr>
          <w:p w:rsidR="006F295D" w:rsidRPr="002C6889" w:rsidRDefault="006F295D" w:rsidP="0045309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Форма</w:t>
            </w:r>
            <w:r w:rsidRPr="002C688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контроля</w:t>
            </w:r>
          </w:p>
        </w:tc>
      </w:tr>
      <w:tr w:rsidR="006F295D" w:rsidRPr="002C6889" w:rsidTr="00453097">
        <w:trPr>
          <w:trHeight w:val="277"/>
        </w:trPr>
        <w:tc>
          <w:tcPr>
            <w:tcW w:w="14780" w:type="dxa"/>
            <w:gridSpan w:val="9"/>
          </w:tcPr>
          <w:p w:rsidR="006F295D" w:rsidRPr="002C6889" w:rsidRDefault="006F295D" w:rsidP="00453097">
            <w:pPr>
              <w:spacing w:line="258" w:lineRule="exact"/>
              <w:ind w:right="5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1.Вводное</w:t>
            </w:r>
            <w:r w:rsidRPr="002C6889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занятие</w:t>
            </w:r>
            <w:r w:rsidRPr="002C688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(3ч)</w:t>
            </w:r>
          </w:p>
        </w:tc>
      </w:tr>
      <w:tr w:rsidR="006F295D" w:rsidRPr="002C6889" w:rsidTr="00453097">
        <w:trPr>
          <w:trHeight w:val="59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игра.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</w:tcPr>
          <w:p w:rsidR="006F295D" w:rsidRPr="002C6889" w:rsidRDefault="006F295D" w:rsidP="00453097">
            <w:pPr>
              <w:tabs>
                <w:tab w:val="left" w:pos="1900"/>
              </w:tabs>
              <w:ind w:right="8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Вводное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>занятие.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Инструктаж</w:t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по</w:t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ТБ.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3560" w:type="dxa"/>
          </w:tcPr>
          <w:p w:rsidR="006F295D" w:rsidRPr="002C6889" w:rsidRDefault="006F295D" w:rsidP="00453097">
            <w:pPr>
              <w:tabs>
                <w:tab w:val="left" w:pos="1923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Этюдные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показы</w:t>
            </w:r>
          </w:p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«Летние</w:t>
            </w:r>
            <w:r w:rsidRPr="002C688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наблюдения».</w:t>
            </w:r>
          </w:p>
        </w:tc>
      </w:tr>
      <w:tr w:rsidR="006F295D" w:rsidRPr="002C6889" w:rsidTr="00453097">
        <w:trPr>
          <w:trHeight w:val="276"/>
        </w:trPr>
        <w:tc>
          <w:tcPr>
            <w:tcW w:w="14780" w:type="dxa"/>
            <w:gridSpan w:val="9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2.</w:t>
            </w:r>
            <w:r w:rsidRPr="002C688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Основы</w:t>
            </w:r>
            <w:r w:rsidRPr="002C6889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театральной</w:t>
            </w:r>
            <w:r w:rsidRPr="002C688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культуры.(27ч)</w:t>
            </w:r>
          </w:p>
        </w:tc>
      </w:tr>
      <w:tr w:rsidR="006F295D" w:rsidRPr="002C6889" w:rsidTr="00453097">
        <w:trPr>
          <w:trHeight w:val="35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2.1.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Театральные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жанры.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Театр-экспромт.</w:t>
            </w:r>
          </w:p>
        </w:tc>
      </w:tr>
      <w:tr w:rsidR="006F295D" w:rsidRPr="002C6889" w:rsidTr="00453097">
        <w:trPr>
          <w:trHeight w:val="50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Просмотр</w:t>
            </w:r>
            <w:r w:rsidRPr="002C688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в/фильма.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</w:tcPr>
          <w:p w:rsidR="006F295D" w:rsidRPr="002C6889" w:rsidRDefault="006F295D" w:rsidP="00453097">
            <w:pPr>
              <w:ind w:right="8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2.1.1. Трагедия. Комедия.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Драма.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</w:tcPr>
          <w:p w:rsidR="006F295D" w:rsidRPr="002C6889" w:rsidRDefault="006F295D" w:rsidP="00453097">
            <w:pPr>
              <w:ind w:right="8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Театр-экспромт</w:t>
            </w:r>
            <w:r w:rsidRPr="002C6889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«Сказка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в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разных жанрах».</w:t>
            </w:r>
          </w:p>
        </w:tc>
      </w:tr>
      <w:tr w:rsidR="006F295D" w:rsidRPr="002C6889" w:rsidTr="00453097">
        <w:trPr>
          <w:trHeight w:val="66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6F295D" w:rsidRPr="002C6889" w:rsidRDefault="006F295D" w:rsidP="00453097">
            <w:pPr>
              <w:tabs>
                <w:tab w:val="left" w:pos="1607"/>
              </w:tabs>
              <w:ind w:right="9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просмотр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презентации,</w:t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игра.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</w:tcPr>
          <w:p w:rsidR="006F295D" w:rsidRPr="002C6889" w:rsidRDefault="006F295D" w:rsidP="00453097">
            <w:pPr>
              <w:ind w:right="89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2.2.</w:t>
            </w:r>
            <w:r w:rsidRPr="002C6889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Театр</w:t>
            </w:r>
            <w:r w:rsidRPr="002C6889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итальянского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Возрождения.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</w:tcPr>
          <w:p w:rsidR="006F295D" w:rsidRPr="002C6889" w:rsidRDefault="006F295D" w:rsidP="00453097">
            <w:pPr>
              <w:tabs>
                <w:tab w:val="left" w:pos="1779"/>
              </w:tabs>
              <w:ind w:right="89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Контрольные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вопросы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</w:t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теме.</w:t>
            </w:r>
          </w:p>
        </w:tc>
      </w:tr>
      <w:tr w:rsidR="006F295D" w:rsidRPr="002C6889" w:rsidTr="00453097">
        <w:trPr>
          <w:trHeight w:val="830"/>
        </w:trPr>
        <w:tc>
          <w:tcPr>
            <w:tcW w:w="662" w:type="dxa"/>
          </w:tcPr>
          <w:p w:rsidR="006F295D" w:rsidRPr="002C6889" w:rsidRDefault="006F295D" w:rsidP="00453097">
            <w:pPr>
              <w:spacing w:line="27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6F295D" w:rsidRPr="002C6889" w:rsidRDefault="006F295D" w:rsidP="00453097">
            <w:pPr>
              <w:tabs>
                <w:tab w:val="left" w:pos="1607"/>
              </w:tabs>
              <w:ind w:right="9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просмотр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презентации,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аудиопрослушивание.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</w:tcPr>
          <w:p w:rsidR="006F295D" w:rsidRPr="002C6889" w:rsidRDefault="006F295D" w:rsidP="00453097">
            <w:pPr>
              <w:spacing w:line="27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2.3.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Театр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Шекспира.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</w:tcPr>
          <w:p w:rsidR="006F295D" w:rsidRPr="002C6889" w:rsidRDefault="006F295D" w:rsidP="00453097">
            <w:pPr>
              <w:spacing w:line="27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Тестирование.</w:t>
            </w:r>
          </w:p>
        </w:tc>
      </w:tr>
      <w:tr w:rsidR="006F295D" w:rsidRPr="002C6889" w:rsidTr="00453097">
        <w:trPr>
          <w:trHeight w:val="505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</w:tcPr>
          <w:p w:rsidR="006F295D" w:rsidRPr="002C6889" w:rsidRDefault="006F295D" w:rsidP="00453097">
            <w:pPr>
              <w:tabs>
                <w:tab w:val="left" w:pos="722"/>
                <w:tab w:val="left" w:pos="1834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2.4.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История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русского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театра.19-21в.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</w:tcPr>
          <w:p w:rsidR="006F295D" w:rsidRPr="002C6889" w:rsidRDefault="006F295D" w:rsidP="00453097">
            <w:pPr>
              <w:ind w:right="98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Педагогическое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наблюдение.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Просмотр</w:t>
            </w:r>
            <w:r w:rsidRPr="002C688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в/фильма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</w:tcPr>
          <w:p w:rsidR="006F295D" w:rsidRPr="002C6889" w:rsidRDefault="006F295D" w:rsidP="00453097">
            <w:pPr>
              <w:tabs>
                <w:tab w:val="left" w:pos="1686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2.4.1.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Советское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театральное</w:t>
            </w:r>
            <w:r w:rsidRPr="002C688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искусство.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Обсуждение</w:t>
            </w:r>
            <w:r w:rsidRPr="002C688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материала.</w:t>
            </w:r>
          </w:p>
        </w:tc>
      </w:tr>
      <w:tr w:rsidR="006F295D" w:rsidRPr="002C6889" w:rsidTr="00453097">
        <w:trPr>
          <w:trHeight w:val="69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Проектная</w:t>
            </w:r>
          </w:p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деятельность.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</w:tcPr>
          <w:p w:rsidR="006F295D" w:rsidRPr="002C6889" w:rsidRDefault="006F295D" w:rsidP="00453097">
            <w:pPr>
              <w:tabs>
                <w:tab w:val="left" w:pos="1310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2.4.2.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«Театральные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перекрестки</w:t>
            </w:r>
            <w:r w:rsidRPr="002C688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Новокузнецка».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</w:tcPr>
          <w:p w:rsidR="006F295D" w:rsidRPr="002C6889" w:rsidRDefault="006F295D" w:rsidP="00453097">
            <w:pPr>
              <w:ind w:right="98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Педагогическое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наблюдение.</w:t>
            </w:r>
          </w:p>
        </w:tc>
      </w:tr>
      <w:tr w:rsidR="006F295D" w:rsidRPr="002C6889" w:rsidTr="00453097">
        <w:trPr>
          <w:trHeight w:val="289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Экскурсия.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2.5.</w:t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Театр</w:t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зритель.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Обсуждение,</w:t>
            </w:r>
            <w:r w:rsidRPr="002C688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82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Просмотр</w:t>
            </w:r>
            <w:r w:rsidRPr="002C688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спектакля.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</w:tcPr>
          <w:p w:rsidR="006F295D" w:rsidRPr="002C6889" w:rsidRDefault="006F295D" w:rsidP="00453097">
            <w:pPr>
              <w:tabs>
                <w:tab w:val="left" w:pos="1780"/>
              </w:tabs>
              <w:ind w:right="9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2.5.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Культура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зрительского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восприятия.</w:t>
            </w:r>
          </w:p>
        </w:tc>
        <w:tc>
          <w:tcPr>
            <w:tcW w:w="113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</w:tcPr>
          <w:p w:rsidR="006F295D" w:rsidRPr="002C6889" w:rsidRDefault="006F295D" w:rsidP="00453097">
            <w:pPr>
              <w:tabs>
                <w:tab w:val="left" w:pos="1711"/>
              </w:tabs>
              <w:ind w:right="87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Обсуждение.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 w:eastAsia="en-US"/>
              </w:rPr>
              <w:t>«Лучшие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театральные</w:t>
            </w:r>
            <w:r w:rsidRPr="002C6889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постановки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Новокузнецких</w:t>
            </w:r>
          </w:p>
        </w:tc>
      </w:tr>
    </w:tbl>
    <w:p w:rsidR="006F295D" w:rsidRPr="002C6889" w:rsidRDefault="006F295D" w:rsidP="006F295D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  <w:sectPr w:rsidR="006F295D" w:rsidRPr="002C6889">
          <w:pgSz w:w="16840" w:h="11910" w:orient="landscape"/>
          <w:pgMar w:top="1100" w:right="1340" w:bottom="460" w:left="480" w:header="0" w:footer="26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950"/>
        <w:gridCol w:w="940"/>
        <w:gridCol w:w="730"/>
        <w:gridCol w:w="2835"/>
        <w:gridCol w:w="993"/>
        <w:gridCol w:w="3385"/>
        <w:gridCol w:w="1009"/>
        <w:gridCol w:w="526"/>
        <w:gridCol w:w="1884"/>
      </w:tblGrid>
      <w:tr w:rsidR="006F295D" w:rsidRPr="002C6889" w:rsidTr="00453097">
        <w:trPr>
          <w:trHeight w:val="275"/>
        </w:trPr>
        <w:tc>
          <w:tcPr>
            <w:tcW w:w="662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8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993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338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1535" w:type="dxa"/>
            <w:gridSpan w:val="2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1884" w:type="dxa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театров»</w:t>
            </w:r>
          </w:p>
        </w:tc>
      </w:tr>
      <w:tr w:rsidR="006F295D" w:rsidRPr="002C6889" w:rsidTr="00453097">
        <w:trPr>
          <w:trHeight w:val="275"/>
        </w:trPr>
        <w:tc>
          <w:tcPr>
            <w:tcW w:w="13914" w:type="dxa"/>
            <w:gridSpan w:val="10"/>
          </w:tcPr>
          <w:p w:rsidR="006F295D" w:rsidRPr="002C6889" w:rsidRDefault="006F295D" w:rsidP="00453097">
            <w:pPr>
              <w:spacing w:line="256" w:lineRule="exact"/>
              <w:ind w:right="5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3.Техника</w:t>
            </w:r>
            <w:r w:rsidRPr="002C688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и</w:t>
            </w:r>
            <w:r w:rsidRPr="002C6889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культура</w:t>
            </w:r>
            <w:r w:rsidRPr="002C68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речи.(39ч)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Контрольные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упражнения.</w:t>
            </w:r>
          </w:p>
        </w:tc>
        <w:tc>
          <w:tcPr>
            <w:tcW w:w="993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3.1.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Речевой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тренинг.</w:t>
            </w:r>
          </w:p>
        </w:tc>
        <w:tc>
          <w:tcPr>
            <w:tcW w:w="1009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gridSpan w:val="2"/>
          </w:tcPr>
          <w:p w:rsidR="006F295D" w:rsidRPr="002C6889" w:rsidRDefault="006F295D" w:rsidP="00453097">
            <w:pPr>
              <w:tabs>
                <w:tab w:val="left" w:pos="1794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задание,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Контрольные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упражнения.</w:t>
            </w:r>
          </w:p>
        </w:tc>
        <w:tc>
          <w:tcPr>
            <w:tcW w:w="993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5" w:type="dxa"/>
          </w:tcPr>
          <w:p w:rsidR="006F295D" w:rsidRPr="002C6889" w:rsidRDefault="006F295D" w:rsidP="00453097">
            <w:pPr>
              <w:tabs>
                <w:tab w:val="left" w:pos="1545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3.1.1.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Постановка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дыхания.</w:t>
            </w:r>
          </w:p>
        </w:tc>
        <w:tc>
          <w:tcPr>
            <w:tcW w:w="1009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gridSpan w:val="2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554"/>
        </w:trPr>
        <w:tc>
          <w:tcPr>
            <w:tcW w:w="662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Контрольные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упражнения.</w:t>
            </w:r>
          </w:p>
        </w:tc>
        <w:tc>
          <w:tcPr>
            <w:tcW w:w="993" w:type="dxa"/>
          </w:tcPr>
          <w:p w:rsidR="006F295D" w:rsidRPr="002C6889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5" w:type="dxa"/>
          </w:tcPr>
          <w:p w:rsidR="006F295D" w:rsidRPr="002C6889" w:rsidRDefault="006F295D" w:rsidP="00453097">
            <w:pPr>
              <w:tabs>
                <w:tab w:val="left" w:pos="897"/>
              </w:tabs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3.1.2.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Артикуляционная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гимнастика.</w:t>
            </w:r>
          </w:p>
        </w:tc>
        <w:tc>
          <w:tcPr>
            <w:tcW w:w="1009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gridSpan w:val="2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552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Контрольные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упражнения.</w:t>
            </w:r>
          </w:p>
        </w:tc>
        <w:tc>
          <w:tcPr>
            <w:tcW w:w="993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5" w:type="dxa"/>
          </w:tcPr>
          <w:p w:rsidR="006F295D" w:rsidRPr="002C6889" w:rsidRDefault="006F295D" w:rsidP="00453097">
            <w:pPr>
              <w:tabs>
                <w:tab w:val="left" w:pos="1430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3.1.3.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Дикционные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упражнения.</w:t>
            </w:r>
          </w:p>
        </w:tc>
        <w:tc>
          <w:tcPr>
            <w:tcW w:w="1009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gridSpan w:val="2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Контрольные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упражнения.</w:t>
            </w:r>
          </w:p>
        </w:tc>
        <w:tc>
          <w:tcPr>
            <w:tcW w:w="993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3.1.4.</w:t>
            </w:r>
            <w:r w:rsidRPr="002C6889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Развитие</w:t>
            </w:r>
            <w:r w:rsidRPr="002C688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диапазона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голоса.</w:t>
            </w:r>
          </w:p>
        </w:tc>
        <w:tc>
          <w:tcPr>
            <w:tcW w:w="1009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gridSpan w:val="2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Контрольные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упражнения.</w:t>
            </w:r>
          </w:p>
        </w:tc>
        <w:tc>
          <w:tcPr>
            <w:tcW w:w="993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5" w:type="dxa"/>
          </w:tcPr>
          <w:p w:rsidR="006F295D" w:rsidRPr="002C6889" w:rsidRDefault="006F295D" w:rsidP="00453097">
            <w:pPr>
              <w:tabs>
                <w:tab w:val="left" w:pos="933"/>
                <w:tab w:val="left" w:pos="2506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3.1.5.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  <w:t>Упражнения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  <w:t>на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развитие</w:t>
            </w:r>
            <w:r w:rsidRPr="002C688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свойств</w:t>
            </w:r>
            <w:r w:rsidRPr="002C688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голоса.</w:t>
            </w:r>
          </w:p>
        </w:tc>
        <w:tc>
          <w:tcPr>
            <w:tcW w:w="1009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86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Творческое</w:t>
            </w:r>
            <w:r w:rsidRPr="002C688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задание.</w:t>
            </w:r>
          </w:p>
        </w:tc>
        <w:tc>
          <w:tcPr>
            <w:tcW w:w="993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5" w:type="dxa"/>
          </w:tcPr>
          <w:p w:rsidR="006F295D" w:rsidRPr="002C6889" w:rsidRDefault="006F295D" w:rsidP="00453097">
            <w:pPr>
              <w:tabs>
                <w:tab w:val="left" w:pos="1082"/>
                <w:tab w:val="left" w:pos="2384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3.2.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Работа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 w:eastAsia="en-US"/>
              </w:rPr>
              <w:t>над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литературно-</w:t>
            </w:r>
          </w:p>
          <w:p w:rsidR="006F295D" w:rsidRPr="002C6889" w:rsidRDefault="006F295D" w:rsidP="00453097">
            <w:pPr>
              <w:spacing w:line="270" w:lineRule="atLeast"/>
              <w:ind w:right="95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 xml:space="preserve">Художественным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произведением.</w:t>
            </w:r>
          </w:p>
        </w:tc>
        <w:tc>
          <w:tcPr>
            <w:tcW w:w="1009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410" w:type="dxa"/>
            <w:gridSpan w:val="2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6F295D" w:rsidRPr="002C6889" w:rsidRDefault="006F295D" w:rsidP="00453097">
            <w:pPr>
              <w:spacing w:line="26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рассказ.</w:t>
            </w:r>
          </w:p>
        </w:tc>
        <w:tc>
          <w:tcPr>
            <w:tcW w:w="993" w:type="dxa"/>
          </w:tcPr>
          <w:p w:rsidR="006F295D" w:rsidRPr="002C6889" w:rsidRDefault="006F295D" w:rsidP="00453097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5" w:type="dxa"/>
          </w:tcPr>
          <w:p w:rsidR="006F295D" w:rsidRPr="002C6889" w:rsidRDefault="006F295D" w:rsidP="00453097">
            <w:pPr>
              <w:tabs>
                <w:tab w:val="left" w:pos="2058"/>
              </w:tabs>
              <w:spacing w:line="26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3.2.1.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Выбор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произведения.</w:t>
            </w:r>
          </w:p>
        </w:tc>
        <w:tc>
          <w:tcPr>
            <w:tcW w:w="1009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gridSpan w:val="2"/>
          </w:tcPr>
          <w:p w:rsidR="006F295D" w:rsidRPr="002C6889" w:rsidRDefault="006F295D" w:rsidP="00453097">
            <w:pPr>
              <w:spacing w:line="26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Упражнения,</w:t>
            </w:r>
            <w:r w:rsidRPr="002C688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игра</w:t>
            </w:r>
          </w:p>
        </w:tc>
        <w:tc>
          <w:tcPr>
            <w:tcW w:w="993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5" w:type="dxa"/>
          </w:tcPr>
          <w:p w:rsidR="006F295D" w:rsidRPr="002C6889" w:rsidRDefault="006F295D" w:rsidP="00453097">
            <w:pPr>
              <w:tabs>
                <w:tab w:val="left" w:pos="1660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3.2.2.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Словесное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действие.</w:t>
            </w:r>
          </w:p>
        </w:tc>
        <w:tc>
          <w:tcPr>
            <w:tcW w:w="1009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gridSpan w:val="2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553"/>
        </w:trPr>
        <w:tc>
          <w:tcPr>
            <w:tcW w:w="662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Упражнения.</w:t>
            </w:r>
          </w:p>
        </w:tc>
        <w:tc>
          <w:tcPr>
            <w:tcW w:w="993" w:type="dxa"/>
          </w:tcPr>
          <w:p w:rsidR="006F295D" w:rsidRPr="002C6889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5" w:type="dxa"/>
          </w:tcPr>
          <w:p w:rsidR="006F295D" w:rsidRPr="002C6889" w:rsidRDefault="006F295D" w:rsidP="00453097">
            <w:pPr>
              <w:tabs>
                <w:tab w:val="left" w:pos="868"/>
                <w:tab w:val="left" w:pos="1818"/>
              </w:tabs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3.2.3.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Логика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строения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текста.</w:t>
            </w:r>
          </w:p>
        </w:tc>
        <w:tc>
          <w:tcPr>
            <w:tcW w:w="1009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gridSpan w:val="2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82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Упражнения.</w:t>
            </w:r>
          </w:p>
        </w:tc>
        <w:tc>
          <w:tcPr>
            <w:tcW w:w="993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5" w:type="dxa"/>
          </w:tcPr>
          <w:p w:rsidR="006F295D" w:rsidRPr="002C6889" w:rsidRDefault="006F295D" w:rsidP="00453097">
            <w:pPr>
              <w:tabs>
                <w:tab w:val="left" w:pos="1170"/>
                <w:tab w:val="left" w:pos="2382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3.2.4.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Работа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над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драматургическим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отрывком.</w:t>
            </w:r>
          </w:p>
        </w:tc>
        <w:tc>
          <w:tcPr>
            <w:tcW w:w="1009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gridSpan w:val="2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552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рассказ.</w:t>
            </w:r>
          </w:p>
        </w:tc>
        <w:tc>
          <w:tcPr>
            <w:tcW w:w="993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3.2.5.</w:t>
            </w:r>
            <w:r w:rsidRPr="002C6889">
              <w:rPr>
                <w:rFonts w:ascii="Times New Roman" w:eastAsia="Times New Roman" w:hAnsi="Times New Roman" w:cs="Times New Roman"/>
                <w:spacing w:val="76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Стиль  </w:t>
            </w:r>
            <w:r w:rsidRPr="002C6889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написание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произведения.</w:t>
            </w:r>
          </w:p>
        </w:tc>
        <w:tc>
          <w:tcPr>
            <w:tcW w:w="1009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gridSpan w:val="2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рассказ.</w:t>
            </w:r>
          </w:p>
        </w:tc>
        <w:tc>
          <w:tcPr>
            <w:tcW w:w="993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5" w:type="dxa"/>
          </w:tcPr>
          <w:p w:rsidR="006F295D" w:rsidRPr="002C6889" w:rsidRDefault="006F295D" w:rsidP="00453097">
            <w:pPr>
              <w:tabs>
                <w:tab w:val="left" w:pos="892"/>
                <w:tab w:val="left" w:pos="2168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3.2.6.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Основные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герои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произведения.</w:t>
            </w:r>
          </w:p>
        </w:tc>
        <w:tc>
          <w:tcPr>
            <w:tcW w:w="1009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gridSpan w:val="2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275"/>
        </w:trPr>
        <w:tc>
          <w:tcPr>
            <w:tcW w:w="13914" w:type="dxa"/>
            <w:gridSpan w:val="10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4.</w:t>
            </w:r>
            <w:r w:rsidRPr="002C6889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Ритмопластика.</w:t>
            </w:r>
            <w:r w:rsidRPr="002C6889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(36ч)</w:t>
            </w:r>
          </w:p>
        </w:tc>
      </w:tr>
      <w:tr w:rsidR="006F295D" w:rsidRPr="002C6889" w:rsidTr="00453097">
        <w:trPr>
          <w:trHeight w:val="82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работа.</w:t>
            </w:r>
          </w:p>
        </w:tc>
        <w:tc>
          <w:tcPr>
            <w:tcW w:w="993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5" w:type="dxa"/>
          </w:tcPr>
          <w:p w:rsidR="006F295D" w:rsidRPr="002C6889" w:rsidRDefault="006F295D" w:rsidP="00453097">
            <w:pPr>
              <w:tabs>
                <w:tab w:val="left" w:pos="1295"/>
              </w:tabs>
              <w:ind w:right="9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4.1.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Пластический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тренинг.</w:t>
            </w:r>
          </w:p>
        </w:tc>
        <w:tc>
          <w:tcPr>
            <w:tcW w:w="1009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gridSpan w:val="2"/>
          </w:tcPr>
          <w:p w:rsidR="006F295D" w:rsidRPr="002C6889" w:rsidRDefault="006F295D" w:rsidP="00453097">
            <w:pPr>
              <w:tabs>
                <w:tab w:val="left" w:pos="2449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Контроль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за</w:t>
            </w:r>
          </w:p>
          <w:p w:rsidR="006F295D" w:rsidRPr="002C6889" w:rsidRDefault="006F295D" w:rsidP="00453097">
            <w:pPr>
              <w:spacing w:line="270" w:lineRule="atLeast"/>
              <w:ind w:right="121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выполне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ием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упражнений.</w:t>
            </w:r>
          </w:p>
        </w:tc>
      </w:tr>
    </w:tbl>
    <w:p w:rsidR="006F295D" w:rsidRPr="002C6889" w:rsidRDefault="006F295D" w:rsidP="006F295D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0"/>
          <w:szCs w:val="20"/>
          <w:lang w:eastAsia="en-US"/>
        </w:rPr>
        <w:sectPr w:rsidR="006F295D" w:rsidRPr="002C6889">
          <w:pgSz w:w="16840" w:h="11910" w:orient="landscape"/>
          <w:pgMar w:top="980" w:right="1340" w:bottom="460" w:left="480" w:header="0" w:footer="26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950"/>
        <w:gridCol w:w="940"/>
        <w:gridCol w:w="1504"/>
        <w:gridCol w:w="2685"/>
        <w:gridCol w:w="911"/>
        <w:gridCol w:w="2843"/>
        <w:gridCol w:w="725"/>
        <w:gridCol w:w="567"/>
        <w:gridCol w:w="2993"/>
      </w:tblGrid>
      <w:tr w:rsidR="006F295D" w:rsidRPr="002C6889" w:rsidTr="00453097">
        <w:trPr>
          <w:trHeight w:val="82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25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работа.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1715"/>
              </w:tabs>
              <w:ind w:right="9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4.1.1.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Разминка.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Настройка.</w:t>
            </w:r>
          </w:p>
        </w:tc>
        <w:tc>
          <w:tcPr>
            <w:tcW w:w="72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  <w:gridSpan w:val="2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Контроль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</w:t>
            </w:r>
          </w:p>
          <w:p w:rsidR="006F295D" w:rsidRPr="002C6889" w:rsidRDefault="006F295D" w:rsidP="00453097">
            <w:pPr>
              <w:spacing w:line="270" w:lineRule="atLeast"/>
              <w:ind w:right="121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выполнением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упражнений.</w:t>
            </w:r>
          </w:p>
        </w:tc>
      </w:tr>
      <w:tr w:rsidR="006F295D" w:rsidRPr="002C6889" w:rsidTr="00453097">
        <w:trPr>
          <w:trHeight w:val="82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работа.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1715"/>
              </w:tabs>
              <w:ind w:right="9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4.1.2.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Разминка.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Релаксация.</w:t>
            </w:r>
          </w:p>
        </w:tc>
        <w:tc>
          <w:tcPr>
            <w:tcW w:w="72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  <w:gridSpan w:val="2"/>
          </w:tcPr>
          <w:p w:rsidR="006F295D" w:rsidRPr="002C6889" w:rsidRDefault="006F295D" w:rsidP="00453097">
            <w:pPr>
              <w:ind w:right="121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Контроль за</w:t>
            </w:r>
            <w:r w:rsidRPr="002C688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выполнением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упражнений.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Ритмопластический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тренинг.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4.2.</w:t>
            </w:r>
            <w:r w:rsidRPr="002C6889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Пластический</w:t>
            </w:r>
            <w:r w:rsidRPr="002C6889">
              <w:rPr>
                <w:rFonts w:ascii="Times New Roman" w:eastAsia="Times New Roman" w:hAnsi="Times New Roman" w:cs="Times New Roman"/>
                <w:spacing w:val="66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образ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персонажа.</w:t>
            </w:r>
          </w:p>
        </w:tc>
        <w:tc>
          <w:tcPr>
            <w:tcW w:w="72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  <w:gridSpan w:val="2"/>
          </w:tcPr>
          <w:p w:rsidR="006F295D" w:rsidRPr="002C6889" w:rsidRDefault="006F295D" w:rsidP="00453097">
            <w:pPr>
              <w:tabs>
                <w:tab w:val="left" w:pos="1494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творческих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работ.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работа.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1730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4.2.1.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Рождение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пластического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образа.</w:t>
            </w:r>
          </w:p>
        </w:tc>
        <w:tc>
          <w:tcPr>
            <w:tcW w:w="72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  <w:gridSpan w:val="2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творческих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работ.</w:t>
            </w:r>
          </w:p>
        </w:tc>
      </w:tr>
      <w:tr w:rsidR="006F295D" w:rsidRPr="002C6889" w:rsidTr="00453097">
        <w:trPr>
          <w:trHeight w:val="552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работа.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1296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4.2.2.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Пластический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этюд.</w:t>
            </w:r>
          </w:p>
        </w:tc>
        <w:tc>
          <w:tcPr>
            <w:tcW w:w="72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  <w:gridSpan w:val="2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творческих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работ.</w:t>
            </w:r>
          </w:p>
        </w:tc>
      </w:tr>
      <w:tr w:rsidR="006F295D" w:rsidRPr="002C6889" w:rsidTr="00453097">
        <w:trPr>
          <w:trHeight w:val="830"/>
        </w:trPr>
        <w:tc>
          <w:tcPr>
            <w:tcW w:w="662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Тренинг.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1413"/>
              </w:tabs>
              <w:ind w:right="9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4.3.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Сценическое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движение.</w:t>
            </w:r>
          </w:p>
        </w:tc>
        <w:tc>
          <w:tcPr>
            <w:tcW w:w="72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  <w:gridSpan w:val="2"/>
          </w:tcPr>
          <w:p w:rsidR="006F295D" w:rsidRPr="002C6889" w:rsidRDefault="006F295D" w:rsidP="00453097">
            <w:pPr>
              <w:tabs>
                <w:tab w:val="left" w:pos="1494"/>
              </w:tabs>
              <w:ind w:right="8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Анализ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>творческих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контрольные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упражнения.работ</w:t>
            </w:r>
          </w:p>
        </w:tc>
      </w:tr>
      <w:tr w:rsidR="006F295D" w:rsidRPr="002C6889" w:rsidTr="00453097">
        <w:trPr>
          <w:trHeight w:val="82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работа.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1413"/>
              </w:tabs>
              <w:ind w:right="9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4.3.1.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Сценическое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падение.</w:t>
            </w:r>
          </w:p>
        </w:tc>
        <w:tc>
          <w:tcPr>
            <w:tcW w:w="72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  <w:gridSpan w:val="2"/>
          </w:tcPr>
          <w:p w:rsidR="006F295D" w:rsidRPr="002C6889" w:rsidRDefault="006F295D" w:rsidP="00453097">
            <w:pPr>
              <w:ind w:right="121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Контроль за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выполнением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упражнений.</w:t>
            </w:r>
          </w:p>
        </w:tc>
      </w:tr>
      <w:tr w:rsidR="006F295D" w:rsidRPr="002C6889" w:rsidTr="00453097">
        <w:trPr>
          <w:trHeight w:val="486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работа.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4.3.2. Шаг, поклон.</w:t>
            </w:r>
          </w:p>
        </w:tc>
        <w:tc>
          <w:tcPr>
            <w:tcW w:w="72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  <w:gridSpan w:val="2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Контроль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выполнением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упражнений.</w:t>
            </w:r>
          </w:p>
        </w:tc>
      </w:tr>
      <w:tr w:rsidR="006F295D" w:rsidRPr="002C6889" w:rsidTr="00453097">
        <w:trPr>
          <w:trHeight w:val="550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работа.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1703"/>
              </w:tabs>
              <w:ind w:right="8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4.4.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Элементы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танцевальных</w:t>
            </w:r>
            <w:r w:rsidRPr="002C688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движений.</w:t>
            </w:r>
          </w:p>
        </w:tc>
        <w:tc>
          <w:tcPr>
            <w:tcW w:w="72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  <w:gridSpan w:val="2"/>
          </w:tcPr>
          <w:p w:rsidR="006F295D" w:rsidRPr="002C6889" w:rsidRDefault="006F295D" w:rsidP="00453097">
            <w:pPr>
              <w:tabs>
                <w:tab w:val="left" w:pos="1494"/>
              </w:tabs>
              <w:ind w:right="8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Анализ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>творческих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танцевальные элементы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работ</w:t>
            </w:r>
          </w:p>
        </w:tc>
      </w:tr>
      <w:tr w:rsidR="006F295D" w:rsidRPr="002C6889" w:rsidTr="00453097">
        <w:trPr>
          <w:trHeight w:val="572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Упражнения, игровой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тренинг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1703"/>
              </w:tabs>
              <w:ind w:right="89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4.4.1.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Основные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танцевальные</w:t>
            </w:r>
            <w:r w:rsidRPr="002C688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элементы.</w:t>
            </w:r>
          </w:p>
        </w:tc>
        <w:tc>
          <w:tcPr>
            <w:tcW w:w="72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  <w:gridSpan w:val="2"/>
          </w:tcPr>
          <w:p w:rsidR="006F295D" w:rsidRPr="002C6889" w:rsidRDefault="006F295D" w:rsidP="00453097">
            <w:pPr>
              <w:tabs>
                <w:tab w:val="left" w:pos="2449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Контроль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за</w:t>
            </w:r>
          </w:p>
          <w:p w:rsidR="006F295D" w:rsidRPr="002C6889" w:rsidRDefault="006F295D" w:rsidP="00453097">
            <w:pPr>
              <w:spacing w:line="270" w:lineRule="atLeast"/>
              <w:ind w:right="121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выполнением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упражнений.</w:t>
            </w:r>
          </w:p>
        </w:tc>
      </w:tr>
      <w:tr w:rsidR="006F295D" w:rsidRPr="002C6889" w:rsidTr="00453097">
        <w:trPr>
          <w:trHeight w:val="396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работа.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1317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4.4.2.Современный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танец.</w:t>
            </w:r>
          </w:p>
        </w:tc>
        <w:tc>
          <w:tcPr>
            <w:tcW w:w="72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60" w:type="dxa"/>
            <w:gridSpan w:val="2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Танцевальные</w:t>
            </w:r>
            <w:r w:rsidRPr="002C688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этюды.</w:t>
            </w:r>
          </w:p>
        </w:tc>
      </w:tr>
      <w:tr w:rsidR="006F295D" w:rsidRPr="002C6889" w:rsidTr="00453097">
        <w:trPr>
          <w:trHeight w:val="275"/>
        </w:trPr>
        <w:tc>
          <w:tcPr>
            <w:tcW w:w="14780" w:type="dxa"/>
            <w:gridSpan w:val="10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5.</w:t>
            </w:r>
            <w:r w:rsidRPr="002C68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Актерское</w:t>
            </w:r>
            <w:r w:rsidRPr="002C68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мастерство.(45ч)</w:t>
            </w:r>
          </w:p>
        </w:tc>
      </w:tr>
      <w:tr w:rsidR="006F295D" w:rsidRPr="002C6889" w:rsidTr="00453097">
        <w:trPr>
          <w:trHeight w:val="829"/>
        </w:trPr>
        <w:tc>
          <w:tcPr>
            <w:tcW w:w="662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tabs>
                <w:tab w:val="left" w:pos="1753"/>
              </w:tabs>
              <w:ind w:right="9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Упражнения,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игровой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тренинг.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1418"/>
              </w:tabs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5.1.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Организация</w:t>
            </w:r>
          </w:p>
          <w:p w:rsidR="006F295D" w:rsidRPr="002C6889" w:rsidRDefault="006F295D" w:rsidP="00453097">
            <w:pPr>
              <w:spacing w:line="270" w:lineRule="atLeast"/>
              <w:ind w:right="89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внимания,</w:t>
            </w:r>
            <w:r w:rsidRPr="002C6889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воображения,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памяти.</w:t>
            </w:r>
          </w:p>
        </w:tc>
        <w:tc>
          <w:tcPr>
            <w:tcW w:w="1292" w:type="dxa"/>
            <w:gridSpan w:val="2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93" w:type="dxa"/>
          </w:tcPr>
          <w:p w:rsidR="006F295D" w:rsidRPr="002C6889" w:rsidRDefault="006F295D" w:rsidP="00453097">
            <w:pPr>
              <w:ind w:right="349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Выполнение</w:t>
            </w:r>
            <w:r w:rsidRPr="002C688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контрольного</w:t>
            </w:r>
            <w:r w:rsidRPr="002C6889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задания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работа.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1641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5.1.1.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Актерский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тренинг.</w:t>
            </w:r>
          </w:p>
        </w:tc>
        <w:tc>
          <w:tcPr>
            <w:tcW w:w="1292" w:type="dxa"/>
            <w:gridSpan w:val="2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93" w:type="dxa"/>
          </w:tcPr>
          <w:p w:rsidR="006F295D" w:rsidRPr="00B74077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Контроль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ыполнением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упражнений.</w:t>
            </w:r>
          </w:p>
        </w:tc>
      </w:tr>
    </w:tbl>
    <w:p w:rsidR="006F295D" w:rsidRPr="002C6889" w:rsidRDefault="006F295D" w:rsidP="006F295D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  <w:sectPr w:rsidR="006F295D" w:rsidRPr="002C6889">
          <w:pgSz w:w="16840" w:h="11910" w:orient="landscape"/>
          <w:pgMar w:top="980" w:right="1340" w:bottom="460" w:left="480" w:header="0" w:footer="26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950"/>
        <w:gridCol w:w="940"/>
        <w:gridCol w:w="1504"/>
        <w:gridCol w:w="2685"/>
        <w:gridCol w:w="652"/>
        <w:gridCol w:w="3102"/>
        <w:gridCol w:w="1151"/>
        <w:gridCol w:w="3134"/>
      </w:tblGrid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38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работа.</w:t>
            </w:r>
          </w:p>
        </w:tc>
        <w:tc>
          <w:tcPr>
            <w:tcW w:w="652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02" w:type="dxa"/>
          </w:tcPr>
          <w:p w:rsidR="006F295D" w:rsidRPr="002C6889" w:rsidRDefault="006F295D" w:rsidP="00453097">
            <w:pPr>
              <w:tabs>
                <w:tab w:val="left" w:pos="1113"/>
                <w:tab w:val="left" w:pos="2612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5.1.2.Внимание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воображение.</w:t>
            </w:r>
          </w:p>
        </w:tc>
        <w:tc>
          <w:tcPr>
            <w:tcW w:w="1151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4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Беседа.</w:t>
            </w:r>
          </w:p>
        </w:tc>
        <w:tc>
          <w:tcPr>
            <w:tcW w:w="652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02" w:type="dxa"/>
          </w:tcPr>
          <w:p w:rsidR="006F295D" w:rsidRPr="002C6889" w:rsidRDefault="006F295D" w:rsidP="00453097">
            <w:pPr>
              <w:tabs>
                <w:tab w:val="left" w:pos="918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5.1.3.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Психологический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жест.</w:t>
            </w:r>
          </w:p>
        </w:tc>
        <w:tc>
          <w:tcPr>
            <w:tcW w:w="1151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4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82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работа.</w:t>
            </w:r>
          </w:p>
        </w:tc>
        <w:tc>
          <w:tcPr>
            <w:tcW w:w="652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   2</w:t>
            </w:r>
          </w:p>
        </w:tc>
        <w:tc>
          <w:tcPr>
            <w:tcW w:w="310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5.1.4.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Импровизация.</w:t>
            </w:r>
          </w:p>
        </w:tc>
        <w:tc>
          <w:tcPr>
            <w:tcW w:w="1151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4" w:type="dxa"/>
          </w:tcPr>
          <w:p w:rsidR="006F295D" w:rsidRPr="002C6889" w:rsidRDefault="006F295D" w:rsidP="00453097">
            <w:pPr>
              <w:ind w:right="121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Контроль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выполнением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упражнений.</w:t>
            </w:r>
          </w:p>
        </w:tc>
      </w:tr>
      <w:tr w:rsidR="006F295D" w:rsidRPr="002C6889" w:rsidTr="00453097">
        <w:trPr>
          <w:trHeight w:val="828"/>
        </w:trPr>
        <w:tc>
          <w:tcPr>
            <w:tcW w:w="662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Беседа.</w:t>
            </w:r>
          </w:p>
        </w:tc>
        <w:tc>
          <w:tcPr>
            <w:tcW w:w="652" w:type="dxa"/>
          </w:tcPr>
          <w:p w:rsidR="006F295D" w:rsidRPr="002C6889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02" w:type="dxa"/>
          </w:tcPr>
          <w:p w:rsidR="006F295D" w:rsidRPr="002C6889" w:rsidRDefault="006F295D" w:rsidP="00453097">
            <w:pPr>
              <w:tabs>
                <w:tab w:val="left" w:pos="1413"/>
              </w:tabs>
              <w:spacing w:line="237" w:lineRule="auto"/>
              <w:ind w:right="89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5.2.</w:t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Сценическое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        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действие.</w:t>
            </w:r>
          </w:p>
        </w:tc>
        <w:tc>
          <w:tcPr>
            <w:tcW w:w="1151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4" w:type="dxa"/>
          </w:tcPr>
          <w:p w:rsidR="006F295D" w:rsidRPr="002C6889" w:rsidRDefault="006F295D" w:rsidP="00453097">
            <w:pPr>
              <w:tabs>
                <w:tab w:val="left" w:pos="2449"/>
              </w:tabs>
              <w:spacing w:line="26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Контроль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за</w:t>
            </w:r>
          </w:p>
          <w:p w:rsidR="006F295D" w:rsidRPr="002C6889" w:rsidRDefault="006F295D" w:rsidP="00453097">
            <w:pPr>
              <w:spacing w:line="276" w:lineRule="exact"/>
              <w:ind w:right="121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выполнением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упражнений.</w:t>
            </w:r>
          </w:p>
        </w:tc>
      </w:tr>
      <w:tr w:rsidR="006F295D" w:rsidRPr="002C6889" w:rsidTr="00453097">
        <w:trPr>
          <w:trHeight w:val="879"/>
        </w:trPr>
        <w:tc>
          <w:tcPr>
            <w:tcW w:w="662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Тренинг.</w:t>
            </w:r>
          </w:p>
        </w:tc>
        <w:tc>
          <w:tcPr>
            <w:tcW w:w="652" w:type="dxa"/>
          </w:tcPr>
          <w:p w:rsidR="006F295D" w:rsidRPr="002C6889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02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5.2.1.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Общение.</w:t>
            </w:r>
          </w:p>
        </w:tc>
        <w:tc>
          <w:tcPr>
            <w:tcW w:w="1151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4" w:type="dxa"/>
          </w:tcPr>
          <w:p w:rsidR="006F295D" w:rsidRPr="002C6889" w:rsidRDefault="006F295D" w:rsidP="00453097">
            <w:pPr>
              <w:tabs>
                <w:tab w:val="left" w:pos="2449"/>
              </w:tabs>
              <w:ind w:right="8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Наблюдение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 w:eastAsia="en-US"/>
              </w:rPr>
              <w:t>за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выполнением</w:t>
            </w:r>
            <w:r w:rsidRPr="002C688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контрольных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упражнений.</w:t>
            </w:r>
          </w:p>
        </w:tc>
      </w:tr>
      <w:tr w:rsidR="006F295D" w:rsidRPr="002C6889" w:rsidTr="00453097">
        <w:trPr>
          <w:trHeight w:val="82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рассказ.</w:t>
            </w:r>
          </w:p>
        </w:tc>
        <w:tc>
          <w:tcPr>
            <w:tcW w:w="652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02" w:type="dxa"/>
          </w:tcPr>
          <w:p w:rsidR="006F295D" w:rsidRPr="002C6889" w:rsidRDefault="006F295D" w:rsidP="00453097">
            <w:pPr>
              <w:tabs>
                <w:tab w:val="left" w:pos="2008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5.2.2.Логика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межличностного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общения.</w:t>
            </w:r>
          </w:p>
        </w:tc>
        <w:tc>
          <w:tcPr>
            <w:tcW w:w="1151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4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552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работа.</w:t>
            </w:r>
          </w:p>
        </w:tc>
        <w:tc>
          <w:tcPr>
            <w:tcW w:w="652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0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5.2.3.</w:t>
            </w:r>
            <w:r w:rsidRPr="002C6889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Работа</w:t>
            </w:r>
            <w:r w:rsidRPr="002C6889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над</w:t>
            </w:r>
            <w:r w:rsidRPr="002C6889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ролью</w:t>
            </w:r>
            <w:r w:rsidRPr="002C6889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в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спектакле.</w:t>
            </w:r>
          </w:p>
        </w:tc>
        <w:tc>
          <w:tcPr>
            <w:tcW w:w="1151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3134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рассказ.</w:t>
            </w:r>
          </w:p>
        </w:tc>
        <w:tc>
          <w:tcPr>
            <w:tcW w:w="652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0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5.2.4.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Рисунок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роли.</w:t>
            </w:r>
          </w:p>
        </w:tc>
        <w:tc>
          <w:tcPr>
            <w:tcW w:w="1151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4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рассказ.</w:t>
            </w:r>
          </w:p>
        </w:tc>
        <w:tc>
          <w:tcPr>
            <w:tcW w:w="652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02" w:type="dxa"/>
          </w:tcPr>
          <w:p w:rsidR="006F295D" w:rsidRPr="002C6889" w:rsidRDefault="006F295D" w:rsidP="00453097">
            <w:pPr>
              <w:tabs>
                <w:tab w:val="left" w:pos="1787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5.2.5.Характер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персонажа.</w:t>
            </w:r>
          </w:p>
        </w:tc>
        <w:tc>
          <w:tcPr>
            <w:tcW w:w="1151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4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рассказ.</w:t>
            </w:r>
          </w:p>
        </w:tc>
        <w:tc>
          <w:tcPr>
            <w:tcW w:w="652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02" w:type="dxa"/>
          </w:tcPr>
          <w:p w:rsidR="006F295D" w:rsidRPr="002C6889" w:rsidRDefault="006F295D" w:rsidP="00453097">
            <w:pPr>
              <w:tabs>
                <w:tab w:val="left" w:pos="1590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5.2.6.Параметры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общения.</w:t>
            </w:r>
          </w:p>
        </w:tc>
        <w:tc>
          <w:tcPr>
            <w:tcW w:w="1151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4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102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работа.</w:t>
            </w:r>
          </w:p>
        </w:tc>
        <w:tc>
          <w:tcPr>
            <w:tcW w:w="652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02" w:type="dxa"/>
          </w:tcPr>
          <w:p w:rsidR="006F295D" w:rsidRPr="002C6889" w:rsidRDefault="006F295D" w:rsidP="00453097">
            <w:pPr>
              <w:tabs>
                <w:tab w:val="left" w:pos="1574"/>
              </w:tabs>
              <w:ind w:right="9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5.3.</w:t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мастерская.</w:t>
            </w:r>
          </w:p>
        </w:tc>
        <w:tc>
          <w:tcPr>
            <w:tcW w:w="1151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4" w:type="dxa"/>
          </w:tcPr>
          <w:p w:rsidR="006F295D" w:rsidRPr="002C6889" w:rsidRDefault="006F295D" w:rsidP="00453097">
            <w:pPr>
              <w:tabs>
                <w:tab w:val="left" w:pos="2449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  <w:t xml:space="preserve">за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выполнением</w:t>
            </w:r>
          </w:p>
          <w:p w:rsidR="006F295D" w:rsidRPr="002C6889" w:rsidRDefault="006F295D" w:rsidP="00453097">
            <w:pPr>
              <w:tabs>
                <w:tab w:val="left" w:pos="2413"/>
              </w:tabs>
              <w:spacing w:line="270" w:lineRule="atLeast"/>
              <w:ind w:right="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упражнения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 w:eastAsia="en-US"/>
              </w:rPr>
              <w:t>на</w:t>
            </w:r>
            <w:r w:rsidRPr="002C6889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внимание</w:t>
            </w:r>
            <w:r w:rsidRPr="002C688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работа.</w:t>
            </w:r>
          </w:p>
        </w:tc>
      </w:tr>
      <w:tr w:rsidR="006F295D" w:rsidRPr="002C6889" w:rsidTr="00453097">
        <w:trPr>
          <w:trHeight w:val="681"/>
        </w:trPr>
        <w:tc>
          <w:tcPr>
            <w:tcW w:w="662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рассказ.</w:t>
            </w:r>
          </w:p>
        </w:tc>
        <w:tc>
          <w:tcPr>
            <w:tcW w:w="652" w:type="dxa"/>
          </w:tcPr>
          <w:p w:rsidR="006F295D" w:rsidRPr="002C6889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02" w:type="dxa"/>
          </w:tcPr>
          <w:p w:rsidR="006F295D" w:rsidRPr="002C6889" w:rsidRDefault="006F295D" w:rsidP="00453097">
            <w:pPr>
              <w:tabs>
                <w:tab w:val="left" w:pos="1354"/>
                <w:tab w:val="left" w:pos="1776"/>
              </w:tabs>
              <w:ind w:right="87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5.3.1.</w:t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характера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сценического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образа.</w:t>
            </w:r>
          </w:p>
        </w:tc>
        <w:tc>
          <w:tcPr>
            <w:tcW w:w="1151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4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Показ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работы.</w:t>
            </w:r>
          </w:p>
        </w:tc>
      </w:tr>
      <w:tr w:rsidR="006F295D" w:rsidRPr="002C6889" w:rsidTr="00453097">
        <w:trPr>
          <w:trHeight w:val="275"/>
        </w:trPr>
        <w:tc>
          <w:tcPr>
            <w:tcW w:w="662" w:type="dxa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tabs>
                <w:tab w:val="left" w:pos="1838"/>
              </w:tabs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работа.</w:t>
            </w:r>
          </w:p>
        </w:tc>
        <w:tc>
          <w:tcPr>
            <w:tcW w:w="652" w:type="dxa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     2</w:t>
            </w:r>
          </w:p>
        </w:tc>
        <w:tc>
          <w:tcPr>
            <w:tcW w:w="3102" w:type="dxa"/>
          </w:tcPr>
          <w:p w:rsidR="006F295D" w:rsidRPr="002C6889" w:rsidRDefault="006F295D" w:rsidP="00453097">
            <w:pPr>
              <w:tabs>
                <w:tab w:val="left" w:pos="904"/>
                <w:tab w:val="left" w:pos="1837"/>
              </w:tabs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5.3.2.Выбор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отрывка.</w:t>
            </w:r>
          </w:p>
        </w:tc>
        <w:tc>
          <w:tcPr>
            <w:tcW w:w="1151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34" w:type="dxa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</w:tc>
      </w:tr>
    </w:tbl>
    <w:p w:rsidR="006F295D" w:rsidRPr="002C6889" w:rsidRDefault="006F295D" w:rsidP="006F295D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  <w:sectPr w:rsidR="006F295D" w:rsidRPr="002C6889">
          <w:pgSz w:w="16840" w:h="11910" w:orient="landscape"/>
          <w:pgMar w:top="980" w:right="1340" w:bottom="460" w:left="480" w:header="0" w:footer="26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950"/>
        <w:gridCol w:w="940"/>
        <w:gridCol w:w="1504"/>
        <w:gridCol w:w="2685"/>
        <w:gridCol w:w="911"/>
        <w:gridCol w:w="2843"/>
        <w:gridCol w:w="1535"/>
        <w:gridCol w:w="2750"/>
      </w:tblGrid>
      <w:tr w:rsidR="006F295D" w:rsidRPr="002C6889" w:rsidTr="00453097">
        <w:trPr>
          <w:trHeight w:val="275"/>
        </w:trPr>
        <w:tc>
          <w:tcPr>
            <w:tcW w:w="662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Упражнения.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43" w:type="dxa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Этюдные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пробы.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82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рассказ.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1802"/>
                <w:tab w:val="left" w:pos="2612"/>
              </w:tabs>
              <w:ind w:right="8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5.3.3.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Средства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органичности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и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выразительности.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82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Творческая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работа.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933"/>
                <w:tab w:val="left" w:pos="1482"/>
                <w:tab w:val="left" w:pos="2611"/>
              </w:tabs>
              <w:ind w:right="8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5.3.4.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  <w:t>Музыкальное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 w:eastAsia="en-US"/>
              </w:rPr>
              <w:t>и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световое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>оформление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отрывка.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275"/>
        </w:trPr>
        <w:tc>
          <w:tcPr>
            <w:tcW w:w="14780" w:type="dxa"/>
            <w:gridSpan w:val="9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6.</w:t>
            </w:r>
            <w:r w:rsidRPr="002C688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Работа</w:t>
            </w:r>
            <w:r w:rsidRPr="002C688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над</w:t>
            </w:r>
            <w:r w:rsidRPr="002C688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пьесой</w:t>
            </w:r>
            <w:r w:rsidRPr="002C6889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и</w:t>
            </w:r>
            <w:r w:rsidRPr="002C688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спектаклем.(54ч)</w:t>
            </w:r>
          </w:p>
        </w:tc>
      </w:tr>
      <w:tr w:rsidR="006F295D" w:rsidRPr="002C6889" w:rsidTr="00453097">
        <w:trPr>
          <w:trHeight w:val="275"/>
        </w:trPr>
        <w:tc>
          <w:tcPr>
            <w:tcW w:w="662" w:type="dxa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Беседа.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6.1.Выбор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пьесы.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554"/>
        </w:trPr>
        <w:tc>
          <w:tcPr>
            <w:tcW w:w="662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Дискуссия.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6.2.</w:t>
            </w:r>
            <w:r w:rsidRPr="002C6889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Углубленный</w:t>
            </w:r>
            <w:r w:rsidRPr="002C6889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</w:t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событиям.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Обсуждение</w:t>
            </w:r>
            <w:r w:rsidRPr="002C688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материала.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Творческое</w:t>
            </w:r>
            <w:r w:rsidRPr="002C688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задание.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1082"/>
                <w:tab w:val="left" w:pos="2384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6.3.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Работа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над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отдельными</w:t>
            </w:r>
            <w:r w:rsidRPr="002C688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эпизодами.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Опрос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Творческое</w:t>
            </w:r>
            <w:r w:rsidRPr="002C688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задание.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1221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6.3.1.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  <w:t>Распределение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ролей.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Творческое</w:t>
            </w:r>
            <w:r w:rsidRPr="002C688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задание.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наблюдение.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Творческое</w:t>
            </w:r>
            <w:r w:rsidRPr="002C688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задание.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6.3.2.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Творческие</w:t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пробы.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Творческое</w:t>
            </w:r>
            <w:r w:rsidRPr="002C688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задание.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наблюдение.</w:t>
            </w:r>
          </w:p>
        </w:tc>
      </w:tr>
      <w:tr w:rsidR="006F295D" w:rsidRPr="002C6889" w:rsidTr="00453097">
        <w:trPr>
          <w:trHeight w:val="549"/>
        </w:trPr>
        <w:tc>
          <w:tcPr>
            <w:tcW w:w="662" w:type="dxa"/>
            <w:tcBorders>
              <w:bottom w:val="single" w:sz="6" w:space="0" w:color="000000"/>
            </w:tcBorders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950" w:type="dxa"/>
            <w:tcBorders>
              <w:bottom w:val="single" w:sz="6" w:space="0" w:color="000000"/>
            </w:tcBorders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bottom w:val="single" w:sz="6" w:space="0" w:color="000000"/>
            </w:tcBorders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  <w:tcBorders>
              <w:bottom w:val="single" w:sz="6" w:space="0" w:color="000000"/>
            </w:tcBorders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Творческое</w:t>
            </w:r>
            <w:r w:rsidRPr="002C688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задание.</w:t>
            </w:r>
          </w:p>
        </w:tc>
        <w:tc>
          <w:tcPr>
            <w:tcW w:w="911" w:type="dxa"/>
            <w:tcBorders>
              <w:bottom w:val="single" w:sz="6" w:space="0" w:color="000000"/>
            </w:tcBorders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  <w:tcBorders>
              <w:bottom w:val="single" w:sz="6" w:space="0" w:color="000000"/>
            </w:tcBorders>
          </w:tcPr>
          <w:p w:rsidR="006F295D" w:rsidRPr="00A619BC" w:rsidRDefault="006F295D" w:rsidP="00453097">
            <w:pPr>
              <w:tabs>
                <w:tab w:val="left" w:pos="1170"/>
                <w:tab w:val="left" w:pos="2382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6.3.3.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Работа</w:t>
            </w: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  <w:t>над</w:t>
            </w:r>
          </w:p>
          <w:p w:rsidR="006F295D" w:rsidRPr="00A619BC" w:rsidRDefault="006F295D" w:rsidP="00453097">
            <w:pPr>
              <w:spacing w:line="26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созданием</w:t>
            </w:r>
            <w:r w:rsidRPr="00A619B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 w:eastAsia="en-US"/>
              </w:rPr>
              <w:t xml:space="preserve"> </w:t>
            </w: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образа,</w:t>
            </w:r>
          </w:p>
        </w:tc>
        <w:tc>
          <w:tcPr>
            <w:tcW w:w="1535" w:type="dxa"/>
            <w:tcBorders>
              <w:bottom w:val="single" w:sz="6" w:space="0" w:color="000000"/>
            </w:tcBorders>
          </w:tcPr>
          <w:p w:rsidR="006F295D" w:rsidRPr="00A619BC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750" w:type="dxa"/>
            <w:tcBorders>
              <w:bottom w:val="single" w:sz="6" w:space="0" w:color="000000"/>
            </w:tcBorders>
          </w:tcPr>
          <w:p w:rsidR="006F295D" w:rsidRPr="00A619BC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Творческое</w:t>
            </w:r>
            <w:r w:rsidRPr="00A619B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 w:eastAsia="en-US"/>
              </w:rPr>
              <w:t xml:space="preserve"> </w:t>
            </w: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задание.</w:t>
            </w:r>
          </w:p>
          <w:p w:rsidR="006F295D" w:rsidRPr="00A619BC" w:rsidRDefault="006F295D" w:rsidP="00453097">
            <w:pPr>
              <w:spacing w:line="26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наблюдение.</w:t>
            </w:r>
          </w:p>
        </w:tc>
      </w:tr>
      <w:tr w:rsidR="006F295D" w:rsidRPr="002C6889" w:rsidTr="00453097">
        <w:trPr>
          <w:trHeight w:val="549"/>
        </w:trPr>
        <w:tc>
          <w:tcPr>
            <w:tcW w:w="662" w:type="dxa"/>
            <w:tcBorders>
              <w:top w:val="single" w:sz="6" w:space="0" w:color="000000"/>
            </w:tcBorders>
          </w:tcPr>
          <w:p w:rsidR="006F295D" w:rsidRPr="00A619BC" w:rsidRDefault="006F295D" w:rsidP="00453097">
            <w:pPr>
              <w:spacing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59</w:t>
            </w:r>
          </w:p>
        </w:tc>
        <w:tc>
          <w:tcPr>
            <w:tcW w:w="950" w:type="dxa"/>
            <w:tcBorders>
              <w:top w:val="single" w:sz="6" w:space="0" w:color="000000"/>
            </w:tcBorders>
          </w:tcPr>
          <w:p w:rsidR="006F295D" w:rsidRPr="00A619BC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940" w:type="dxa"/>
            <w:tcBorders>
              <w:top w:val="single" w:sz="6" w:space="0" w:color="000000"/>
            </w:tcBorders>
          </w:tcPr>
          <w:p w:rsidR="006F295D" w:rsidRPr="00A619BC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1504" w:type="dxa"/>
            <w:tcBorders>
              <w:top w:val="single" w:sz="6" w:space="0" w:color="000000"/>
            </w:tcBorders>
          </w:tcPr>
          <w:p w:rsidR="006F295D" w:rsidRPr="00A619BC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685" w:type="dxa"/>
            <w:tcBorders>
              <w:top w:val="single" w:sz="6" w:space="0" w:color="000000"/>
            </w:tcBorders>
          </w:tcPr>
          <w:p w:rsidR="006F295D" w:rsidRPr="00A619BC" w:rsidRDefault="006F295D" w:rsidP="00453097">
            <w:pPr>
              <w:spacing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Творческое</w:t>
            </w:r>
            <w:r w:rsidRPr="00A619B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 w:eastAsia="en-US"/>
              </w:rPr>
              <w:t xml:space="preserve"> </w:t>
            </w: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задание.</w:t>
            </w:r>
          </w:p>
        </w:tc>
        <w:tc>
          <w:tcPr>
            <w:tcW w:w="911" w:type="dxa"/>
            <w:tcBorders>
              <w:top w:val="single" w:sz="6" w:space="0" w:color="000000"/>
            </w:tcBorders>
          </w:tcPr>
          <w:p w:rsidR="006F295D" w:rsidRPr="00A619BC" w:rsidRDefault="006F295D" w:rsidP="00453097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2843" w:type="dxa"/>
            <w:tcBorders>
              <w:top w:val="single" w:sz="6" w:space="0" w:color="000000"/>
            </w:tcBorders>
          </w:tcPr>
          <w:p w:rsidR="006F295D" w:rsidRPr="00A619BC" w:rsidRDefault="006F295D" w:rsidP="00453097">
            <w:pPr>
              <w:tabs>
                <w:tab w:val="left" w:pos="959"/>
              </w:tabs>
              <w:spacing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6.3.4.</w:t>
            </w: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  <w:t>Выразительность</w:t>
            </w:r>
          </w:p>
          <w:p w:rsidR="006F295D" w:rsidRPr="00A619BC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характером</w:t>
            </w:r>
            <w:r w:rsidRPr="00A619B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 w:eastAsia="en-US"/>
              </w:rPr>
              <w:t xml:space="preserve"> </w:t>
            </w: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персонажа.</w:t>
            </w:r>
          </w:p>
        </w:tc>
        <w:tc>
          <w:tcPr>
            <w:tcW w:w="1535" w:type="dxa"/>
            <w:tcBorders>
              <w:top w:val="single" w:sz="6" w:space="0" w:color="000000"/>
            </w:tcBorders>
          </w:tcPr>
          <w:p w:rsidR="006F295D" w:rsidRPr="00A619BC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750" w:type="dxa"/>
            <w:tcBorders>
              <w:top w:val="single" w:sz="6" w:space="0" w:color="000000"/>
            </w:tcBorders>
          </w:tcPr>
          <w:p w:rsidR="006F295D" w:rsidRPr="00A619BC" w:rsidRDefault="006F295D" w:rsidP="00453097">
            <w:pPr>
              <w:spacing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Творческое</w:t>
            </w:r>
            <w:r w:rsidRPr="00A619B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 w:eastAsia="en-US"/>
              </w:rPr>
              <w:t xml:space="preserve"> </w:t>
            </w: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задание.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наблюдение.</w:t>
            </w:r>
          </w:p>
        </w:tc>
      </w:tr>
      <w:tr w:rsidR="006F295D" w:rsidRPr="002C6889" w:rsidTr="00453097">
        <w:trPr>
          <w:trHeight w:val="1036"/>
        </w:trPr>
        <w:tc>
          <w:tcPr>
            <w:tcW w:w="662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Творческое</w:t>
            </w:r>
            <w:r w:rsidRPr="002C688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задание.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1326"/>
                <w:tab w:val="left" w:pos="1669"/>
              </w:tabs>
              <w:ind w:right="8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6.4.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>Изготовление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декораций,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>костюмов,</w:t>
            </w:r>
          </w:p>
          <w:p w:rsidR="006F295D" w:rsidRPr="002C6889" w:rsidRDefault="006F295D" w:rsidP="00453097">
            <w:pPr>
              <w:spacing w:line="270" w:lineRule="atLeast"/>
              <w:ind w:right="1253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музыкального</w:t>
            </w:r>
            <w:r w:rsidRPr="002C6889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оформления.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tabs>
                <w:tab w:val="left" w:pos="1794"/>
              </w:tabs>
              <w:ind w:right="89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Творческое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задание.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Наблюдение.</w:t>
            </w:r>
          </w:p>
        </w:tc>
      </w:tr>
      <w:tr w:rsidR="006F295D" w:rsidRPr="002C6889" w:rsidTr="00453097">
        <w:trPr>
          <w:trHeight w:val="82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Творческое</w:t>
            </w:r>
            <w:r w:rsidRPr="002C688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задание.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2058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6.4.2.Выбор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музыкального</w:t>
            </w:r>
            <w:r w:rsidRPr="002C6889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оформления.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923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Творческое</w:t>
            </w:r>
            <w:r w:rsidRPr="002C688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задание.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1568"/>
                <w:tab w:val="left" w:pos="1666"/>
                <w:tab w:val="left" w:pos="2633"/>
              </w:tabs>
              <w:ind w:right="9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6.5.</w:t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>Репетиции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отдельных картин </w:t>
            </w:r>
            <w:r w:rsidRPr="002C688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элементами </w:t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>костюмов,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декораций.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750" w:type="dxa"/>
          </w:tcPr>
          <w:p w:rsidR="006F295D" w:rsidRPr="00A619BC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Опрос.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A619BC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63</w:t>
            </w:r>
          </w:p>
        </w:tc>
        <w:tc>
          <w:tcPr>
            <w:tcW w:w="950" w:type="dxa"/>
          </w:tcPr>
          <w:p w:rsidR="006F295D" w:rsidRPr="00A619BC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940" w:type="dxa"/>
          </w:tcPr>
          <w:p w:rsidR="006F295D" w:rsidRPr="00A619BC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1504" w:type="dxa"/>
          </w:tcPr>
          <w:p w:rsidR="006F295D" w:rsidRPr="00A619BC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685" w:type="dxa"/>
          </w:tcPr>
          <w:p w:rsidR="006F295D" w:rsidRPr="00A619BC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Репетиция.</w:t>
            </w:r>
          </w:p>
        </w:tc>
        <w:tc>
          <w:tcPr>
            <w:tcW w:w="911" w:type="dxa"/>
          </w:tcPr>
          <w:p w:rsidR="006F295D" w:rsidRPr="00A619BC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2843" w:type="dxa"/>
          </w:tcPr>
          <w:p w:rsidR="006F295D" w:rsidRPr="00A619BC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6.5.1.</w:t>
            </w:r>
            <w:r w:rsidRPr="00A619B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Темпоритм.</w:t>
            </w:r>
          </w:p>
        </w:tc>
        <w:tc>
          <w:tcPr>
            <w:tcW w:w="1535" w:type="dxa"/>
          </w:tcPr>
          <w:p w:rsidR="006F295D" w:rsidRPr="00A619BC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750" w:type="dxa"/>
          </w:tcPr>
          <w:p w:rsidR="006F295D" w:rsidRPr="00A619BC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Педагогическое</w:t>
            </w:r>
          </w:p>
          <w:p w:rsidR="006F295D" w:rsidRPr="00A619BC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наблюдение,</w:t>
            </w:r>
            <w:r w:rsidRPr="00A619B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 w:eastAsia="en-US"/>
              </w:rPr>
              <w:t xml:space="preserve"> </w:t>
            </w: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анализ.</w:t>
            </w:r>
          </w:p>
        </w:tc>
      </w:tr>
      <w:tr w:rsidR="006F295D" w:rsidRPr="002C6889" w:rsidTr="00453097">
        <w:trPr>
          <w:trHeight w:val="275"/>
        </w:trPr>
        <w:tc>
          <w:tcPr>
            <w:tcW w:w="662" w:type="dxa"/>
          </w:tcPr>
          <w:p w:rsidR="006F295D" w:rsidRPr="00A619BC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64</w:t>
            </w:r>
          </w:p>
        </w:tc>
        <w:tc>
          <w:tcPr>
            <w:tcW w:w="950" w:type="dxa"/>
          </w:tcPr>
          <w:p w:rsidR="006F295D" w:rsidRPr="00A619BC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940" w:type="dxa"/>
          </w:tcPr>
          <w:p w:rsidR="006F295D" w:rsidRPr="00A619BC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1504" w:type="dxa"/>
          </w:tcPr>
          <w:p w:rsidR="006F295D" w:rsidRPr="00A619BC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685" w:type="dxa"/>
          </w:tcPr>
          <w:p w:rsidR="006F295D" w:rsidRPr="00A619BC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Репетиция.</w:t>
            </w:r>
          </w:p>
        </w:tc>
        <w:tc>
          <w:tcPr>
            <w:tcW w:w="911" w:type="dxa"/>
          </w:tcPr>
          <w:p w:rsidR="006F295D" w:rsidRPr="00A619BC" w:rsidRDefault="006F295D" w:rsidP="0045309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2843" w:type="dxa"/>
          </w:tcPr>
          <w:p w:rsidR="006F295D" w:rsidRPr="00A619BC" w:rsidRDefault="006F295D" w:rsidP="00453097">
            <w:pPr>
              <w:tabs>
                <w:tab w:val="left" w:pos="1430"/>
              </w:tabs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6.5.2.</w:t>
            </w: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Видеозапись</w:t>
            </w:r>
          </w:p>
        </w:tc>
        <w:tc>
          <w:tcPr>
            <w:tcW w:w="1535" w:type="dxa"/>
          </w:tcPr>
          <w:p w:rsidR="006F295D" w:rsidRPr="00A619BC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619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росмотр.</w:t>
            </w:r>
            <w:r w:rsidRPr="002C688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Обсуждение.</w:t>
            </w:r>
          </w:p>
        </w:tc>
      </w:tr>
    </w:tbl>
    <w:p w:rsidR="006F295D" w:rsidRPr="002C6889" w:rsidRDefault="006F295D" w:rsidP="006F295D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  <w:sectPr w:rsidR="006F295D" w:rsidRPr="002C6889">
          <w:pgSz w:w="16840" w:h="11910" w:orient="landscape"/>
          <w:pgMar w:top="980" w:right="1340" w:bottom="460" w:left="480" w:header="0" w:footer="26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950"/>
        <w:gridCol w:w="940"/>
        <w:gridCol w:w="1504"/>
        <w:gridCol w:w="2685"/>
        <w:gridCol w:w="911"/>
        <w:gridCol w:w="2843"/>
        <w:gridCol w:w="1535"/>
        <w:gridCol w:w="2750"/>
      </w:tblGrid>
      <w:tr w:rsidR="006F295D" w:rsidRPr="002C6889" w:rsidTr="00453097">
        <w:trPr>
          <w:trHeight w:val="275"/>
        </w:trPr>
        <w:tc>
          <w:tcPr>
            <w:tcW w:w="662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43" w:type="dxa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репетиций.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Репетиция.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964"/>
                <w:tab w:val="left" w:pos="2612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6.6.Прогонные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генеральные</w:t>
            </w:r>
            <w:r w:rsidRPr="002C688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репетиции.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551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Репетиция.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1660"/>
              </w:tabs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6.6.1.Доработка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отдельных</w:t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сцен.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Педагогическое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анализ.</w:t>
            </w:r>
          </w:p>
        </w:tc>
      </w:tr>
      <w:tr w:rsidR="006F295D" w:rsidRPr="002C6889" w:rsidTr="00453097">
        <w:trPr>
          <w:trHeight w:val="275"/>
        </w:trPr>
        <w:tc>
          <w:tcPr>
            <w:tcW w:w="662" w:type="dxa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Спектакль,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дискуссия.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6.7.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Показ</w:t>
            </w:r>
            <w:r w:rsidRPr="002C688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спектакля.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Творческое</w:t>
            </w:r>
            <w:r w:rsidRPr="002C688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задание.</w:t>
            </w:r>
          </w:p>
        </w:tc>
      </w:tr>
      <w:tr w:rsidR="006F295D" w:rsidRPr="002C6889" w:rsidTr="00453097">
        <w:trPr>
          <w:trHeight w:val="278"/>
        </w:trPr>
        <w:tc>
          <w:tcPr>
            <w:tcW w:w="14780" w:type="dxa"/>
            <w:gridSpan w:val="9"/>
          </w:tcPr>
          <w:p w:rsidR="006F295D" w:rsidRPr="002C6889" w:rsidRDefault="006F295D" w:rsidP="00453097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7.</w:t>
            </w:r>
            <w:r w:rsidRPr="002C6889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Итоговое</w:t>
            </w:r>
            <w:r w:rsidRPr="002C688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занятие.</w:t>
            </w:r>
            <w:r w:rsidRPr="002C6889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(3ч)</w:t>
            </w:r>
          </w:p>
        </w:tc>
      </w:tr>
      <w:tr w:rsidR="006F295D" w:rsidRPr="002C6889" w:rsidTr="00453097">
        <w:trPr>
          <w:trHeight w:val="569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Концертная</w:t>
            </w:r>
            <w:r w:rsidRPr="002C6889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программа</w:t>
            </w:r>
          </w:p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«Театральный</w:t>
            </w:r>
            <w:r w:rsidRPr="002C688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Олимп».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Итоговое</w:t>
            </w:r>
            <w:r w:rsidRPr="002C688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занятие.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Зачет.</w:t>
            </w:r>
          </w:p>
        </w:tc>
      </w:tr>
      <w:tr w:rsidR="006F295D" w:rsidRPr="002C6889" w:rsidTr="00453097">
        <w:trPr>
          <w:trHeight w:val="275"/>
        </w:trPr>
        <w:tc>
          <w:tcPr>
            <w:tcW w:w="14780" w:type="dxa"/>
            <w:gridSpan w:val="9"/>
          </w:tcPr>
          <w:p w:rsidR="006F295D" w:rsidRPr="002C6889" w:rsidRDefault="006F295D" w:rsidP="00453097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8.</w:t>
            </w:r>
            <w:r w:rsidRPr="002C6889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«Умные</w:t>
            </w:r>
            <w:r w:rsidRPr="002C6889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каникулы»</w:t>
            </w:r>
            <w:r w:rsidRPr="002C688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(12ч)</w:t>
            </w:r>
          </w:p>
        </w:tc>
      </w:tr>
      <w:tr w:rsidR="006F295D" w:rsidRPr="002C6889" w:rsidTr="00453097">
        <w:trPr>
          <w:trHeight w:val="553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ind w:right="71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Театрализованная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программа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ind w:right="89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8.1.Театрализованная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программа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«Светофорчик»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Викторина</w:t>
            </w:r>
          </w:p>
        </w:tc>
      </w:tr>
      <w:tr w:rsidR="006F295D" w:rsidRPr="002C6889" w:rsidTr="00453097">
        <w:trPr>
          <w:trHeight w:val="82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ind w:right="71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Театрализованная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программа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894"/>
                <w:tab w:val="left" w:pos="1856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8.2.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Театрализованная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программа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«Киндер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сюрприз»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</w:t>
            </w:r>
          </w:p>
        </w:tc>
      </w:tr>
      <w:tr w:rsidR="006F295D" w:rsidRPr="002C6889" w:rsidTr="00453097">
        <w:trPr>
          <w:trHeight w:val="82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ind w:right="71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Театрализованная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программа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894"/>
              </w:tabs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8.3.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Театрализованная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программа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«Каникуляндия»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мероприятия</w:t>
            </w:r>
          </w:p>
        </w:tc>
      </w:tr>
      <w:tr w:rsidR="006F295D" w:rsidRPr="002C6889" w:rsidTr="00453097">
        <w:trPr>
          <w:trHeight w:val="827"/>
        </w:trPr>
        <w:tc>
          <w:tcPr>
            <w:tcW w:w="662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95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4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</w:tcPr>
          <w:p w:rsidR="006F295D" w:rsidRPr="002C6889" w:rsidRDefault="006F295D" w:rsidP="00453097">
            <w:pPr>
              <w:ind w:right="71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Театрализованная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программа</w:t>
            </w:r>
          </w:p>
        </w:tc>
        <w:tc>
          <w:tcPr>
            <w:tcW w:w="911" w:type="dxa"/>
          </w:tcPr>
          <w:p w:rsidR="006F295D" w:rsidRPr="002C6889" w:rsidRDefault="006F295D" w:rsidP="0045309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3" w:type="dxa"/>
          </w:tcPr>
          <w:p w:rsidR="006F295D" w:rsidRPr="002C6889" w:rsidRDefault="006F295D" w:rsidP="00453097">
            <w:pPr>
              <w:tabs>
                <w:tab w:val="left" w:pos="894"/>
                <w:tab w:val="left" w:pos="1866"/>
              </w:tabs>
              <w:ind w:right="9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8.4.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Театрализованная</w:t>
            </w:r>
            <w:r w:rsidRPr="002C688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программа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C68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«Летний</w:t>
            </w:r>
          </w:p>
          <w:p w:rsidR="006F295D" w:rsidRPr="002C6889" w:rsidRDefault="006F295D" w:rsidP="00453097">
            <w:pPr>
              <w:spacing w:line="26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бум»</w:t>
            </w:r>
          </w:p>
        </w:tc>
        <w:tc>
          <w:tcPr>
            <w:tcW w:w="1535" w:type="dxa"/>
          </w:tcPr>
          <w:p w:rsidR="006F295D" w:rsidRPr="002C6889" w:rsidRDefault="006F295D" w:rsidP="004530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</w:tcPr>
          <w:p w:rsidR="006F295D" w:rsidRPr="002C6889" w:rsidRDefault="006F295D" w:rsidP="00453097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Наблюдение,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анализ</w:t>
            </w:r>
          </w:p>
        </w:tc>
      </w:tr>
      <w:tr w:rsidR="006F295D" w:rsidRPr="002C6889" w:rsidTr="00453097">
        <w:trPr>
          <w:trHeight w:val="278"/>
        </w:trPr>
        <w:tc>
          <w:tcPr>
            <w:tcW w:w="14780" w:type="dxa"/>
            <w:gridSpan w:val="9"/>
          </w:tcPr>
          <w:p w:rsidR="006F295D" w:rsidRPr="002C6889" w:rsidRDefault="006F295D" w:rsidP="00453097">
            <w:pPr>
              <w:spacing w:line="258" w:lineRule="exact"/>
              <w:ind w:right="52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Итого:</w:t>
            </w:r>
            <w:r w:rsidRPr="002C6889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C688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144ч.</w:t>
            </w:r>
          </w:p>
        </w:tc>
      </w:tr>
    </w:tbl>
    <w:p w:rsidR="006F295D" w:rsidRPr="002C6889" w:rsidRDefault="006F295D" w:rsidP="006F295D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  <w:sectPr w:rsidR="006F295D" w:rsidRPr="002C6889">
          <w:pgSz w:w="16840" w:h="11910" w:orient="landscape"/>
          <w:pgMar w:top="980" w:right="1340" w:bottom="460" w:left="480" w:header="0" w:footer="267" w:gutter="0"/>
          <w:cols w:space="720"/>
        </w:sectPr>
      </w:pPr>
    </w:p>
    <w:p w:rsidR="006F295D" w:rsidRPr="002C6889" w:rsidRDefault="006F295D" w:rsidP="006F295D">
      <w:pPr>
        <w:ind w:left="-425" w:hanging="1276"/>
        <w:rPr>
          <w:rFonts w:ascii="Times New Roman" w:hAnsi="Times New Roman" w:cs="Times New Roman"/>
          <w:sz w:val="20"/>
          <w:szCs w:val="20"/>
        </w:rPr>
      </w:pPr>
    </w:p>
    <w:p w:rsidR="006F295D" w:rsidRDefault="006F295D" w:rsidP="006F295D">
      <w:pPr>
        <w:ind w:right="223"/>
        <w:jc w:val="both"/>
        <w:rPr>
          <w:rFonts w:eastAsia="Times New Roman"/>
          <w:sz w:val="24"/>
          <w:szCs w:val="24"/>
        </w:rPr>
      </w:pPr>
    </w:p>
    <w:p w:rsidR="006F295D" w:rsidRDefault="006F295D" w:rsidP="006F295D">
      <w:pPr>
        <w:ind w:right="223"/>
        <w:jc w:val="both"/>
        <w:rPr>
          <w:rFonts w:eastAsia="Times New Roman"/>
          <w:sz w:val="24"/>
          <w:szCs w:val="24"/>
        </w:rPr>
      </w:pPr>
    </w:p>
    <w:p w:rsidR="006F295D" w:rsidRPr="006F295D" w:rsidRDefault="006F295D" w:rsidP="006F295D">
      <w:pPr>
        <w:ind w:right="223"/>
        <w:jc w:val="both"/>
        <w:rPr>
          <w:rFonts w:eastAsia="Times New Roman"/>
          <w:sz w:val="24"/>
          <w:szCs w:val="24"/>
        </w:rPr>
        <w:sectPr w:rsidR="006F295D" w:rsidRPr="006F295D" w:rsidSect="002E6195">
          <w:pgSz w:w="11910" w:h="16840"/>
          <w:pgMar w:top="567" w:right="620" w:bottom="540" w:left="660" w:header="0" w:footer="268" w:gutter="0"/>
          <w:cols w:space="720"/>
        </w:sect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outlineLvl w:val="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outlineLvl w:val="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outlineLvl w:val="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outlineLvl w:val="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outlineLvl w:val="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F295D" w:rsidRDefault="006F295D" w:rsidP="006F295D">
      <w:pPr>
        <w:widowControl w:val="0"/>
        <w:autoSpaceDE w:val="0"/>
        <w:autoSpaceDN w:val="0"/>
        <w:spacing w:before="253" w:after="0" w:line="322" w:lineRule="exact"/>
        <w:ind w:right="243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F295D" w:rsidRPr="004F19A0" w:rsidRDefault="006F295D" w:rsidP="006F295D">
      <w:pPr>
        <w:widowControl w:val="0"/>
        <w:autoSpaceDE w:val="0"/>
        <w:autoSpaceDN w:val="0"/>
        <w:spacing w:after="0" w:line="202" w:lineRule="exact"/>
        <w:jc w:val="center"/>
        <w:rPr>
          <w:rFonts w:ascii="Times New Roman" w:eastAsia="Times New Roman" w:hAnsi="Times New Roman" w:cs="Times New Roman"/>
          <w:sz w:val="20"/>
          <w:lang w:eastAsia="en-US"/>
        </w:rPr>
        <w:sectPr w:rsidR="006F295D" w:rsidRPr="004F19A0" w:rsidSect="00A619BC">
          <w:footerReference w:type="default" r:id="rId10"/>
          <w:pgSz w:w="16840" w:h="11910" w:orient="landscape"/>
          <w:pgMar w:top="1100" w:right="1340" w:bottom="37" w:left="480" w:header="0" w:footer="267" w:gutter="0"/>
          <w:cols w:space="720"/>
        </w:sectPr>
      </w:pPr>
    </w:p>
    <w:p w:rsidR="006F295D" w:rsidRPr="00B74077" w:rsidRDefault="006F295D" w:rsidP="006F295D">
      <w:pPr>
        <w:widowControl w:val="0"/>
        <w:numPr>
          <w:ilvl w:val="0"/>
          <w:numId w:val="11"/>
        </w:numPr>
        <w:tabs>
          <w:tab w:val="left" w:pos="1041"/>
          <w:tab w:val="left" w:pos="1043"/>
        </w:tabs>
        <w:autoSpaceDE w:val="0"/>
        <w:autoSpaceDN w:val="0"/>
        <w:spacing w:after="0" w:line="240" w:lineRule="auto"/>
        <w:ind w:left="1042" w:hanging="710"/>
        <w:rPr>
          <w:rFonts w:ascii="Times New Roman" w:eastAsia="Times New Roman" w:hAnsi="Times New Roman" w:cs="Times New Roman"/>
          <w:sz w:val="28"/>
          <w:lang w:eastAsia="en-US"/>
        </w:rPr>
        <w:sectPr w:rsidR="006F295D" w:rsidRPr="00B74077" w:rsidSect="002C6889">
          <w:pgSz w:w="11910" w:h="16840"/>
          <w:pgMar w:top="851" w:right="620" w:bottom="540" w:left="660" w:header="0" w:footer="268" w:gutter="0"/>
          <w:cols w:space="720"/>
        </w:sectPr>
      </w:pPr>
    </w:p>
    <w:p w:rsidR="006F295D" w:rsidRPr="002E6195" w:rsidRDefault="006F295D" w:rsidP="006F29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6F295D" w:rsidRPr="002E6195" w:rsidSect="002E6195">
          <w:pgSz w:w="11910" w:h="16840"/>
          <w:pgMar w:top="568" w:right="620" w:bottom="540" w:left="660" w:header="0" w:footer="268" w:gutter="0"/>
          <w:cols w:space="720"/>
        </w:sectPr>
      </w:pPr>
    </w:p>
    <w:p w:rsidR="006F295D" w:rsidRPr="006F295D" w:rsidRDefault="006F295D" w:rsidP="006F295D">
      <w:pPr>
        <w:jc w:val="both"/>
        <w:rPr>
          <w:rFonts w:eastAsia="Times New Roman"/>
          <w:sz w:val="24"/>
          <w:szCs w:val="24"/>
        </w:rPr>
        <w:sectPr w:rsidR="006F295D" w:rsidRPr="006F295D" w:rsidSect="002E6195">
          <w:pgSz w:w="11910" w:h="16840"/>
          <w:pgMar w:top="709" w:right="620" w:bottom="540" w:left="660" w:header="0" w:footer="268" w:gutter="0"/>
          <w:cols w:space="720"/>
        </w:sectPr>
      </w:pPr>
    </w:p>
    <w:p w:rsidR="006F295D" w:rsidRPr="00E40BA1" w:rsidRDefault="006F295D" w:rsidP="006F295D">
      <w:pPr>
        <w:widowControl w:val="0"/>
        <w:tabs>
          <w:tab w:val="left" w:pos="1053"/>
          <w:tab w:val="left" w:pos="1055"/>
        </w:tabs>
        <w:autoSpaceDE w:val="0"/>
        <w:autoSpaceDN w:val="0"/>
        <w:spacing w:after="0" w:line="360" w:lineRule="auto"/>
        <w:ind w:left="1054"/>
        <w:rPr>
          <w:rStyle w:val="a4"/>
          <w:rFonts w:ascii="Times New Roman" w:hAnsi="Times New Roman" w:cs="Times New Roman"/>
          <w:b w:val="0"/>
        </w:rPr>
      </w:pP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</w:p>
    <w:p w:rsidR="006F295D" w:rsidRPr="00E40BA1" w:rsidRDefault="006F295D" w:rsidP="006F295D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</w:p>
    <w:p w:rsidR="006F295D" w:rsidRDefault="006F295D" w:rsidP="006F2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p w:rsidR="006F295D" w:rsidRPr="004F19A0" w:rsidRDefault="006F295D" w:rsidP="006F295D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  <w:lang w:eastAsia="en-US"/>
        </w:rPr>
        <w:sectPr w:rsidR="006F295D" w:rsidRPr="004F19A0">
          <w:pgSz w:w="11910" w:h="16840"/>
          <w:pgMar w:top="1400" w:right="620" w:bottom="460" w:left="660" w:header="0" w:footer="268" w:gutter="0"/>
          <w:cols w:space="720"/>
        </w:sectPr>
      </w:pPr>
    </w:p>
    <w:p w:rsidR="004F19A0" w:rsidRPr="0074597A" w:rsidRDefault="004F19A0" w:rsidP="0074597A">
      <w:pPr>
        <w:widowControl w:val="0"/>
        <w:autoSpaceDE w:val="0"/>
        <w:autoSpaceDN w:val="0"/>
        <w:spacing w:before="73" w:after="0" w:line="240" w:lineRule="auto"/>
        <w:jc w:val="center"/>
        <w:rPr>
          <w:rStyle w:val="a4"/>
          <w:rFonts w:ascii="Times New Roman" w:hAnsi="Times New Roman" w:cs="Times New Roman"/>
        </w:rPr>
      </w:pPr>
    </w:p>
    <w:p w:rsidR="002E6195" w:rsidRPr="00E40BA1" w:rsidRDefault="002E6195" w:rsidP="00E40BA1">
      <w:pPr>
        <w:widowControl w:val="0"/>
        <w:autoSpaceDE w:val="0"/>
        <w:autoSpaceDN w:val="0"/>
        <w:spacing w:after="0" w:line="360" w:lineRule="auto"/>
        <w:ind w:right="230"/>
        <w:rPr>
          <w:rStyle w:val="a4"/>
          <w:rFonts w:ascii="Times New Roman" w:hAnsi="Times New Roman" w:cs="Times New Roman"/>
          <w:b w:val="0"/>
        </w:rPr>
        <w:sectPr w:rsidR="002E6195" w:rsidRPr="00E40BA1" w:rsidSect="0074597A">
          <w:pgSz w:w="11910" w:h="16840"/>
          <w:pgMar w:top="426" w:right="620" w:bottom="540" w:left="660" w:header="0" w:footer="268" w:gutter="0"/>
          <w:cols w:space="720"/>
        </w:sectPr>
      </w:pPr>
    </w:p>
    <w:p w:rsidR="004F19A0" w:rsidRPr="00E40BA1" w:rsidRDefault="004F19A0" w:rsidP="00E40BA1">
      <w:pPr>
        <w:widowControl w:val="0"/>
        <w:autoSpaceDE w:val="0"/>
        <w:autoSpaceDN w:val="0"/>
        <w:spacing w:after="0" w:line="360" w:lineRule="auto"/>
        <w:jc w:val="both"/>
        <w:rPr>
          <w:rStyle w:val="a4"/>
          <w:rFonts w:ascii="Times New Roman" w:hAnsi="Times New Roman" w:cs="Times New Roman"/>
          <w:b w:val="0"/>
        </w:rPr>
      </w:pPr>
    </w:p>
    <w:p w:rsidR="0014231D" w:rsidRPr="004F19A0" w:rsidRDefault="0014231D" w:rsidP="001423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  <w:sectPr w:rsidR="0014231D" w:rsidRPr="004F19A0" w:rsidSect="002E6195">
          <w:pgSz w:w="11910" w:h="16840"/>
          <w:pgMar w:top="709" w:right="620" w:bottom="540" w:left="660" w:header="0" w:footer="268" w:gutter="0"/>
          <w:cols w:space="720"/>
        </w:sectPr>
      </w:pPr>
    </w:p>
    <w:p w:rsidR="004F19A0" w:rsidRPr="002E6195" w:rsidRDefault="004F19A0" w:rsidP="004F19A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F19A0" w:rsidRPr="004F19A0" w:rsidRDefault="004F19A0" w:rsidP="004F19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</w:p>
    <w:p w:rsidR="002E6195" w:rsidRDefault="002E6195" w:rsidP="002E6195">
      <w:pPr>
        <w:widowControl w:val="0"/>
        <w:autoSpaceDE w:val="0"/>
        <w:autoSpaceDN w:val="0"/>
        <w:spacing w:before="77" w:after="0" w:line="240" w:lineRule="auto"/>
        <w:ind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     </w:t>
      </w:r>
    </w:p>
    <w:sectPr w:rsidR="002E6195" w:rsidSect="006F295D">
      <w:pgSz w:w="11910" w:h="16840"/>
      <w:pgMar w:top="44" w:right="620" w:bottom="540" w:left="660" w:header="0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E63" w:rsidRDefault="00157E63">
      <w:pPr>
        <w:spacing w:after="0" w:line="240" w:lineRule="auto"/>
      </w:pPr>
      <w:r>
        <w:separator/>
      </w:r>
    </w:p>
  </w:endnote>
  <w:endnote w:type="continuationSeparator" w:id="0">
    <w:p w:rsidR="00157E63" w:rsidRDefault="00157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95D" w:rsidRDefault="006F295D">
    <w:pPr>
      <w:pStyle w:val="a5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D0F576" wp14:editId="1065927A">
              <wp:simplePos x="0" y="0"/>
              <wp:positionH relativeFrom="page">
                <wp:posOffset>10071735</wp:posOffset>
              </wp:positionH>
              <wp:positionV relativeFrom="page">
                <wp:posOffset>7200265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95D" w:rsidRDefault="006F295D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2FAA">
                            <w:rPr>
                              <w:noProof/>
                              <w:sz w:val="24"/>
                            </w:rP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0F5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3.05pt;margin-top:566.9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" filled="f" stroked="f">
              <v:textbox inset="0,0,0,0">
                <w:txbxContent>
                  <w:p w:rsidR="006F295D" w:rsidRDefault="006F295D">
                    <w:pPr>
                      <w:spacing w:before="1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2FAA">
                      <w:rPr>
                        <w:noProof/>
                        <w:sz w:val="24"/>
                      </w:rPr>
                      <w:t>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E63" w:rsidRDefault="00157E63">
      <w:pPr>
        <w:spacing w:after="0" w:line="240" w:lineRule="auto"/>
      </w:pPr>
      <w:r>
        <w:separator/>
      </w:r>
    </w:p>
  </w:footnote>
  <w:footnote w:type="continuationSeparator" w:id="0">
    <w:p w:rsidR="00157E63" w:rsidRDefault="00157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6F09"/>
    <w:multiLevelType w:val="multilevel"/>
    <w:tmpl w:val="342010B8"/>
    <w:lvl w:ilvl="0">
      <w:start w:val="1"/>
      <w:numFmt w:val="decimal"/>
      <w:lvlText w:val="%1."/>
      <w:lvlJc w:val="left"/>
      <w:pPr>
        <w:ind w:left="546" w:hanging="213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06E7774E"/>
    <w:multiLevelType w:val="multilevel"/>
    <w:tmpl w:val="B4FCB07C"/>
    <w:lvl w:ilvl="0">
      <w:start w:val="6"/>
      <w:numFmt w:val="decimal"/>
      <w:lvlText w:val="%1"/>
      <w:lvlJc w:val="left"/>
      <w:pPr>
        <w:ind w:left="825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25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5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0A144C4A"/>
    <w:multiLevelType w:val="hybridMultilevel"/>
    <w:tmpl w:val="08B67324"/>
    <w:lvl w:ilvl="0" w:tplc="8580DF32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052C492">
      <w:numFmt w:val="bullet"/>
      <w:lvlText w:val=""/>
      <w:lvlJc w:val="left"/>
      <w:pPr>
        <w:ind w:left="141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0F64596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3" w:tplc="FA7AADFA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4" w:tplc="0560797A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C9D6CCE4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6" w:tplc="D0642F86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95740AB4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F4FCF2E4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E877BE6"/>
    <w:multiLevelType w:val="hybridMultilevel"/>
    <w:tmpl w:val="FD343FA4"/>
    <w:lvl w:ilvl="0" w:tplc="FAE480F4">
      <w:numFmt w:val="bullet"/>
      <w:lvlText w:val="–"/>
      <w:lvlJc w:val="left"/>
      <w:pPr>
        <w:ind w:left="54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06D376">
      <w:numFmt w:val="bullet"/>
      <w:lvlText w:val=""/>
      <w:lvlJc w:val="left"/>
      <w:pPr>
        <w:ind w:left="141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7A080DE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3" w:tplc="5D085D2C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4" w:tplc="C6B46D78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FA6CC918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6" w:tplc="586C9F60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9A040E90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06E62752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55D56AF"/>
    <w:multiLevelType w:val="multilevel"/>
    <w:tmpl w:val="8632B7A8"/>
    <w:lvl w:ilvl="0">
      <w:start w:val="1"/>
      <w:numFmt w:val="decimal"/>
      <w:lvlText w:val="%1."/>
      <w:lvlJc w:val="left"/>
      <w:pPr>
        <w:ind w:left="614" w:hanging="281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61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6126345"/>
    <w:multiLevelType w:val="hybridMultilevel"/>
    <w:tmpl w:val="31FE5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A77DE"/>
    <w:multiLevelType w:val="hybridMultilevel"/>
    <w:tmpl w:val="A9209ABE"/>
    <w:lvl w:ilvl="0" w:tplc="0C80E888">
      <w:start w:val="1"/>
      <w:numFmt w:val="decimal"/>
      <w:lvlText w:val="%1"/>
      <w:lvlJc w:val="left"/>
      <w:pPr>
        <w:ind w:left="694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02AF168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2" w:tplc="EA181B9E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FDBEF758">
      <w:numFmt w:val="bullet"/>
      <w:lvlText w:val="•"/>
      <w:lvlJc w:val="left"/>
      <w:pPr>
        <w:ind w:left="3677" w:hanging="240"/>
      </w:pPr>
      <w:rPr>
        <w:rFonts w:hint="default"/>
        <w:lang w:val="ru-RU" w:eastAsia="en-US" w:bidi="ar-SA"/>
      </w:rPr>
    </w:lvl>
    <w:lvl w:ilvl="4" w:tplc="B3960532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AF8E51E6">
      <w:numFmt w:val="bullet"/>
      <w:lvlText w:val="•"/>
      <w:lvlJc w:val="left"/>
      <w:pPr>
        <w:ind w:left="5663" w:hanging="240"/>
      </w:pPr>
      <w:rPr>
        <w:rFonts w:hint="default"/>
        <w:lang w:val="ru-RU" w:eastAsia="en-US" w:bidi="ar-SA"/>
      </w:rPr>
    </w:lvl>
    <w:lvl w:ilvl="6" w:tplc="3DD0A010">
      <w:numFmt w:val="bullet"/>
      <w:lvlText w:val="•"/>
      <w:lvlJc w:val="left"/>
      <w:pPr>
        <w:ind w:left="6655" w:hanging="240"/>
      </w:pPr>
      <w:rPr>
        <w:rFonts w:hint="default"/>
        <w:lang w:val="ru-RU" w:eastAsia="en-US" w:bidi="ar-SA"/>
      </w:rPr>
    </w:lvl>
    <w:lvl w:ilvl="7" w:tplc="EDF8CE64">
      <w:numFmt w:val="bullet"/>
      <w:lvlText w:val="•"/>
      <w:lvlJc w:val="left"/>
      <w:pPr>
        <w:ind w:left="7648" w:hanging="240"/>
      </w:pPr>
      <w:rPr>
        <w:rFonts w:hint="default"/>
        <w:lang w:val="ru-RU" w:eastAsia="en-US" w:bidi="ar-SA"/>
      </w:rPr>
    </w:lvl>
    <w:lvl w:ilvl="8" w:tplc="7B109244">
      <w:numFmt w:val="bullet"/>
      <w:lvlText w:val="•"/>
      <w:lvlJc w:val="left"/>
      <w:pPr>
        <w:ind w:left="8641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CD71C55"/>
    <w:multiLevelType w:val="multilevel"/>
    <w:tmpl w:val="09F41450"/>
    <w:lvl w:ilvl="0">
      <w:start w:val="6"/>
      <w:numFmt w:val="decimal"/>
      <w:lvlText w:val="%1"/>
      <w:lvlJc w:val="left"/>
      <w:pPr>
        <w:ind w:left="826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26" w:hanging="4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5" w:hanging="493"/>
      </w:pPr>
      <w:rPr>
        <w:rFonts w:hint="default"/>
        <w:lang w:val="ru-RU" w:eastAsia="en-US" w:bidi="ar-SA"/>
      </w:rPr>
    </w:lvl>
  </w:abstractNum>
  <w:abstractNum w:abstractNumId="8" w15:restartNumberingAfterBreak="0">
    <w:nsid w:val="1DE811DE"/>
    <w:multiLevelType w:val="hybridMultilevel"/>
    <w:tmpl w:val="365E1696"/>
    <w:lvl w:ilvl="0" w:tplc="F1B405BC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729D54">
      <w:numFmt w:val="bullet"/>
      <w:lvlText w:val=""/>
      <w:lvlJc w:val="left"/>
      <w:pPr>
        <w:ind w:left="10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D441C0A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3" w:tplc="FFA03B2C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4" w:tplc="4F9C762C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5" w:tplc="D4AC8654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6" w:tplc="CBD2C190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  <w:lvl w:ilvl="7" w:tplc="587E3BA4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8" w:tplc="8AECF7F4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0174FC8"/>
    <w:multiLevelType w:val="hybridMultilevel"/>
    <w:tmpl w:val="D58630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6C49E1"/>
    <w:multiLevelType w:val="hybridMultilevel"/>
    <w:tmpl w:val="F86E4F5A"/>
    <w:lvl w:ilvl="0" w:tplc="7F5A0276">
      <w:start w:val="1"/>
      <w:numFmt w:val="decimal"/>
      <w:lvlText w:val="%1."/>
      <w:lvlJc w:val="left"/>
      <w:pPr>
        <w:ind w:left="333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8BEF0DE">
      <w:numFmt w:val="bullet"/>
      <w:lvlText w:val="•"/>
      <w:lvlJc w:val="left"/>
      <w:pPr>
        <w:ind w:left="1368" w:hanging="709"/>
      </w:pPr>
      <w:rPr>
        <w:rFonts w:hint="default"/>
        <w:lang w:val="ru-RU" w:eastAsia="en-US" w:bidi="ar-SA"/>
      </w:rPr>
    </w:lvl>
    <w:lvl w:ilvl="2" w:tplc="FEA6D460">
      <w:numFmt w:val="bullet"/>
      <w:lvlText w:val="•"/>
      <w:lvlJc w:val="left"/>
      <w:pPr>
        <w:ind w:left="2397" w:hanging="709"/>
      </w:pPr>
      <w:rPr>
        <w:rFonts w:hint="default"/>
        <w:lang w:val="ru-RU" w:eastAsia="en-US" w:bidi="ar-SA"/>
      </w:rPr>
    </w:lvl>
    <w:lvl w:ilvl="3" w:tplc="EF8213F8">
      <w:numFmt w:val="bullet"/>
      <w:lvlText w:val="•"/>
      <w:lvlJc w:val="left"/>
      <w:pPr>
        <w:ind w:left="3425" w:hanging="709"/>
      </w:pPr>
      <w:rPr>
        <w:rFonts w:hint="default"/>
        <w:lang w:val="ru-RU" w:eastAsia="en-US" w:bidi="ar-SA"/>
      </w:rPr>
    </w:lvl>
    <w:lvl w:ilvl="4" w:tplc="9160B2E4">
      <w:numFmt w:val="bullet"/>
      <w:lvlText w:val="•"/>
      <w:lvlJc w:val="left"/>
      <w:pPr>
        <w:ind w:left="4454" w:hanging="709"/>
      </w:pPr>
      <w:rPr>
        <w:rFonts w:hint="default"/>
        <w:lang w:val="ru-RU" w:eastAsia="en-US" w:bidi="ar-SA"/>
      </w:rPr>
    </w:lvl>
    <w:lvl w:ilvl="5" w:tplc="71822454">
      <w:numFmt w:val="bullet"/>
      <w:lvlText w:val="•"/>
      <w:lvlJc w:val="left"/>
      <w:pPr>
        <w:ind w:left="5483" w:hanging="709"/>
      </w:pPr>
      <w:rPr>
        <w:rFonts w:hint="default"/>
        <w:lang w:val="ru-RU" w:eastAsia="en-US" w:bidi="ar-SA"/>
      </w:rPr>
    </w:lvl>
    <w:lvl w:ilvl="6" w:tplc="F3C69930">
      <w:numFmt w:val="bullet"/>
      <w:lvlText w:val="•"/>
      <w:lvlJc w:val="left"/>
      <w:pPr>
        <w:ind w:left="6511" w:hanging="709"/>
      </w:pPr>
      <w:rPr>
        <w:rFonts w:hint="default"/>
        <w:lang w:val="ru-RU" w:eastAsia="en-US" w:bidi="ar-SA"/>
      </w:rPr>
    </w:lvl>
    <w:lvl w:ilvl="7" w:tplc="455C6D76">
      <w:numFmt w:val="bullet"/>
      <w:lvlText w:val="•"/>
      <w:lvlJc w:val="left"/>
      <w:pPr>
        <w:ind w:left="7540" w:hanging="709"/>
      </w:pPr>
      <w:rPr>
        <w:rFonts w:hint="default"/>
        <w:lang w:val="ru-RU" w:eastAsia="en-US" w:bidi="ar-SA"/>
      </w:rPr>
    </w:lvl>
    <w:lvl w:ilvl="8" w:tplc="CC32463C">
      <w:numFmt w:val="bullet"/>
      <w:lvlText w:val="•"/>
      <w:lvlJc w:val="left"/>
      <w:pPr>
        <w:ind w:left="8569" w:hanging="709"/>
      </w:pPr>
      <w:rPr>
        <w:rFonts w:hint="default"/>
        <w:lang w:val="ru-RU" w:eastAsia="en-US" w:bidi="ar-SA"/>
      </w:rPr>
    </w:lvl>
  </w:abstractNum>
  <w:abstractNum w:abstractNumId="11" w15:restartNumberingAfterBreak="0">
    <w:nsid w:val="2F4B00AE"/>
    <w:multiLevelType w:val="hybridMultilevel"/>
    <w:tmpl w:val="91640B8E"/>
    <w:lvl w:ilvl="0" w:tplc="B13A850A">
      <w:start w:val="1"/>
      <w:numFmt w:val="decimal"/>
      <w:lvlText w:val="%1."/>
      <w:lvlJc w:val="left"/>
      <w:pPr>
        <w:ind w:left="333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8AB33C">
      <w:start w:val="1"/>
      <w:numFmt w:val="decimal"/>
      <w:lvlText w:val="%2."/>
      <w:lvlJc w:val="left"/>
      <w:pPr>
        <w:ind w:left="3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B06D9C2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8F345E02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FD6477CC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62141EE0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D8ACD936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7" w:tplc="9B3E1908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CD2ED74E">
      <w:numFmt w:val="bullet"/>
      <w:lvlText w:val="•"/>
      <w:lvlJc w:val="left"/>
      <w:pPr>
        <w:ind w:left="856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C6F3040"/>
    <w:multiLevelType w:val="hybridMultilevel"/>
    <w:tmpl w:val="7AF0E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3345D"/>
    <w:multiLevelType w:val="multilevel"/>
    <w:tmpl w:val="8632B7A8"/>
    <w:lvl w:ilvl="0">
      <w:start w:val="1"/>
      <w:numFmt w:val="decimal"/>
      <w:lvlText w:val="%1."/>
      <w:lvlJc w:val="left"/>
      <w:pPr>
        <w:ind w:left="614" w:hanging="281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61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5E8267C"/>
    <w:multiLevelType w:val="multilevel"/>
    <w:tmpl w:val="BE86B7A0"/>
    <w:lvl w:ilvl="0">
      <w:start w:val="8"/>
      <w:numFmt w:val="decimal"/>
      <w:lvlText w:val="%1"/>
      <w:lvlJc w:val="left"/>
      <w:pPr>
        <w:ind w:left="333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3" w:hanging="55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8A53658"/>
    <w:multiLevelType w:val="multilevel"/>
    <w:tmpl w:val="192AC740"/>
    <w:lvl w:ilvl="0">
      <w:start w:val="1"/>
      <w:numFmt w:val="decimal"/>
      <w:lvlText w:val="%1."/>
      <w:lvlJc w:val="left"/>
      <w:pPr>
        <w:ind w:left="614" w:hanging="281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93"/>
      </w:pPr>
      <w:rPr>
        <w:rFonts w:hint="default"/>
        <w:lang w:val="ru-RU" w:eastAsia="en-US" w:bidi="ar-SA"/>
      </w:rPr>
    </w:lvl>
  </w:abstractNum>
  <w:abstractNum w:abstractNumId="16" w15:restartNumberingAfterBreak="0">
    <w:nsid w:val="4C674CA2"/>
    <w:multiLevelType w:val="multilevel"/>
    <w:tmpl w:val="8632B7A8"/>
    <w:lvl w:ilvl="0">
      <w:start w:val="1"/>
      <w:numFmt w:val="decimal"/>
      <w:lvlText w:val="%1."/>
      <w:lvlJc w:val="left"/>
      <w:pPr>
        <w:ind w:left="614" w:hanging="281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61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C6C1CAC"/>
    <w:multiLevelType w:val="hybridMultilevel"/>
    <w:tmpl w:val="49F49A66"/>
    <w:lvl w:ilvl="0" w:tplc="D29E9506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2EBC5C">
      <w:numFmt w:val="bullet"/>
      <w:lvlText w:val=""/>
      <w:lvlJc w:val="left"/>
      <w:pPr>
        <w:ind w:left="10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866AD0C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3" w:tplc="550C1FB2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4" w:tplc="5CD2767A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5" w:tplc="C23E4888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6" w:tplc="ECA2BD14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  <w:lvl w:ilvl="7" w:tplc="5E381CD4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8" w:tplc="56C6818C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D6E27AD"/>
    <w:multiLevelType w:val="hybridMultilevel"/>
    <w:tmpl w:val="BB02B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A09BE"/>
    <w:multiLevelType w:val="hybridMultilevel"/>
    <w:tmpl w:val="F9340078"/>
    <w:lvl w:ilvl="0" w:tplc="5D726040">
      <w:start w:val="1"/>
      <w:numFmt w:val="decimal"/>
      <w:lvlText w:val="%1."/>
      <w:lvlJc w:val="left"/>
      <w:pPr>
        <w:ind w:left="105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6E4246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D910E782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1EAC1816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591054A8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3F40DE40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E2E6319A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449EB38A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24E01C38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A2621AE"/>
    <w:multiLevelType w:val="hybridMultilevel"/>
    <w:tmpl w:val="A6E08CEC"/>
    <w:lvl w:ilvl="0" w:tplc="A4B097DA">
      <w:start w:val="1"/>
      <w:numFmt w:val="decimal"/>
      <w:lvlText w:val="%1)"/>
      <w:lvlJc w:val="left"/>
      <w:pPr>
        <w:ind w:left="333" w:hanging="6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3AB03A">
      <w:start w:val="1"/>
      <w:numFmt w:val="decimal"/>
      <w:lvlText w:val="%2"/>
      <w:lvlJc w:val="left"/>
      <w:pPr>
        <w:ind w:left="125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702F0EA">
      <w:numFmt w:val="bullet"/>
      <w:lvlText w:val="•"/>
      <w:lvlJc w:val="left"/>
      <w:pPr>
        <w:ind w:left="2300" w:hanging="212"/>
      </w:pPr>
      <w:rPr>
        <w:rFonts w:hint="default"/>
        <w:lang w:val="ru-RU" w:eastAsia="en-US" w:bidi="ar-SA"/>
      </w:rPr>
    </w:lvl>
    <w:lvl w:ilvl="3" w:tplc="C00ADE7E">
      <w:numFmt w:val="bullet"/>
      <w:lvlText w:val="•"/>
      <w:lvlJc w:val="left"/>
      <w:pPr>
        <w:ind w:left="3341" w:hanging="212"/>
      </w:pPr>
      <w:rPr>
        <w:rFonts w:hint="default"/>
        <w:lang w:val="ru-RU" w:eastAsia="en-US" w:bidi="ar-SA"/>
      </w:rPr>
    </w:lvl>
    <w:lvl w:ilvl="4" w:tplc="417C7DB4">
      <w:numFmt w:val="bullet"/>
      <w:lvlText w:val="•"/>
      <w:lvlJc w:val="left"/>
      <w:pPr>
        <w:ind w:left="4382" w:hanging="212"/>
      </w:pPr>
      <w:rPr>
        <w:rFonts w:hint="default"/>
        <w:lang w:val="ru-RU" w:eastAsia="en-US" w:bidi="ar-SA"/>
      </w:rPr>
    </w:lvl>
    <w:lvl w:ilvl="5" w:tplc="EFAAFFF4">
      <w:numFmt w:val="bullet"/>
      <w:lvlText w:val="•"/>
      <w:lvlJc w:val="left"/>
      <w:pPr>
        <w:ind w:left="5422" w:hanging="212"/>
      </w:pPr>
      <w:rPr>
        <w:rFonts w:hint="default"/>
        <w:lang w:val="ru-RU" w:eastAsia="en-US" w:bidi="ar-SA"/>
      </w:rPr>
    </w:lvl>
    <w:lvl w:ilvl="6" w:tplc="F15E59C2">
      <w:numFmt w:val="bullet"/>
      <w:lvlText w:val="•"/>
      <w:lvlJc w:val="left"/>
      <w:pPr>
        <w:ind w:left="6463" w:hanging="212"/>
      </w:pPr>
      <w:rPr>
        <w:rFonts w:hint="default"/>
        <w:lang w:val="ru-RU" w:eastAsia="en-US" w:bidi="ar-SA"/>
      </w:rPr>
    </w:lvl>
    <w:lvl w:ilvl="7" w:tplc="D2C8DA20">
      <w:numFmt w:val="bullet"/>
      <w:lvlText w:val="•"/>
      <w:lvlJc w:val="left"/>
      <w:pPr>
        <w:ind w:left="7504" w:hanging="212"/>
      </w:pPr>
      <w:rPr>
        <w:rFonts w:hint="default"/>
        <w:lang w:val="ru-RU" w:eastAsia="en-US" w:bidi="ar-SA"/>
      </w:rPr>
    </w:lvl>
    <w:lvl w:ilvl="8" w:tplc="B1DE403C">
      <w:numFmt w:val="bullet"/>
      <w:lvlText w:val="•"/>
      <w:lvlJc w:val="left"/>
      <w:pPr>
        <w:ind w:left="8544" w:hanging="212"/>
      </w:pPr>
      <w:rPr>
        <w:rFonts w:hint="default"/>
        <w:lang w:val="ru-RU" w:eastAsia="en-US" w:bidi="ar-SA"/>
      </w:rPr>
    </w:lvl>
  </w:abstractNum>
  <w:abstractNum w:abstractNumId="21" w15:restartNumberingAfterBreak="0">
    <w:nsid w:val="5B7F6040"/>
    <w:multiLevelType w:val="hybridMultilevel"/>
    <w:tmpl w:val="8278DA1E"/>
    <w:lvl w:ilvl="0" w:tplc="4A5AD104">
      <w:start w:val="1"/>
      <w:numFmt w:val="decimal"/>
      <w:lvlText w:val="%1"/>
      <w:lvlJc w:val="left"/>
      <w:pPr>
        <w:ind w:left="694" w:hanging="24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1A010F8">
      <w:start w:val="1"/>
      <w:numFmt w:val="decimal"/>
      <w:lvlText w:val="%2."/>
      <w:lvlJc w:val="left"/>
      <w:pPr>
        <w:ind w:left="175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D34CCFA">
      <w:numFmt w:val="bullet"/>
      <w:lvlText w:val="•"/>
      <w:lvlJc w:val="left"/>
      <w:pPr>
        <w:ind w:left="2745" w:hanging="708"/>
      </w:pPr>
      <w:rPr>
        <w:rFonts w:hint="default"/>
        <w:lang w:val="ru-RU" w:eastAsia="en-US" w:bidi="ar-SA"/>
      </w:rPr>
    </w:lvl>
    <w:lvl w:ilvl="3" w:tplc="0C126A5A">
      <w:numFmt w:val="bullet"/>
      <w:lvlText w:val="•"/>
      <w:lvlJc w:val="left"/>
      <w:pPr>
        <w:ind w:left="3730" w:hanging="708"/>
      </w:pPr>
      <w:rPr>
        <w:rFonts w:hint="default"/>
        <w:lang w:val="ru-RU" w:eastAsia="en-US" w:bidi="ar-SA"/>
      </w:rPr>
    </w:lvl>
    <w:lvl w:ilvl="4" w:tplc="919A2896">
      <w:numFmt w:val="bullet"/>
      <w:lvlText w:val="•"/>
      <w:lvlJc w:val="left"/>
      <w:pPr>
        <w:ind w:left="4715" w:hanging="708"/>
      </w:pPr>
      <w:rPr>
        <w:rFonts w:hint="default"/>
        <w:lang w:val="ru-RU" w:eastAsia="en-US" w:bidi="ar-SA"/>
      </w:rPr>
    </w:lvl>
    <w:lvl w:ilvl="5" w:tplc="60E0C7B8">
      <w:numFmt w:val="bullet"/>
      <w:lvlText w:val="•"/>
      <w:lvlJc w:val="left"/>
      <w:pPr>
        <w:ind w:left="5700" w:hanging="708"/>
      </w:pPr>
      <w:rPr>
        <w:rFonts w:hint="default"/>
        <w:lang w:val="ru-RU" w:eastAsia="en-US" w:bidi="ar-SA"/>
      </w:rPr>
    </w:lvl>
    <w:lvl w:ilvl="6" w:tplc="895E4DC0">
      <w:numFmt w:val="bullet"/>
      <w:lvlText w:val="•"/>
      <w:lvlJc w:val="left"/>
      <w:pPr>
        <w:ind w:left="6685" w:hanging="708"/>
      </w:pPr>
      <w:rPr>
        <w:rFonts w:hint="default"/>
        <w:lang w:val="ru-RU" w:eastAsia="en-US" w:bidi="ar-SA"/>
      </w:rPr>
    </w:lvl>
    <w:lvl w:ilvl="7" w:tplc="4E64E79E">
      <w:numFmt w:val="bullet"/>
      <w:lvlText w:val="•"/>
      <w:lvlJc w:val="left"/>
      <w:pPr>
        <w:ind w:left="7670" w:hanging="708"/>
      </w:pPr>
      <w:rPr>
        <w:rFonts w:hint="default"/>
        <w:lang w:val="ru-RU" w:eastAsia="en-US" w:bidi="ar-SA"/>
      </w:rPr>
    </w:lvl>
    <w:lvl w:ilvl="8" w:tplc="2BA6DB06">
      <w:numFmt w:val="bullet"/>
      <w:lvlText w:val="•"/>
      <w:lvlJc w:val="left"/>
      <w:pPr>
        <w:ind w:left="8656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5E0353F4"/>
    <w:multiLevelType w:val="hybridMultilevel"/>
    <w:tmpl w:val="E9BEAFBC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FA1696A"/>
    <w:multiLevelType w:val="hybridMultilevel"/>
    <w:tmpl w:val="86F01D14"/>
    <w:lvl w:ilvl="0" w:tplc="E4842A22">
      <w:numFmt w:val="bullet"/>
      <w:lvlText w:val=""/>
      <w:lvlJc w:val="left"/>
      <w:pPr>
        <w:ind w:left="105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16E8436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AA02B956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CF4078C8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FED4B4DA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95265944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DB06F3FA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7284A1DE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33EEAC1E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0707A99"/>
    <w:multiLevelType w:val="multilevel"/>
    <w:tmpl w:val="8632B7A8"/>
    <w:lvl w:ilvl="0">
      <w:start w:val="1"/>
      <w:numFmt w:val="decimal"/>
      <w:lvlText w:val="%1."/>
      <w:lvlJc w:val="left"/>
      <w:pPr>
        <w:ind w:left="614" w:hanging="281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61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60CB12F5"/>
    <w:multiLevelType w:val="hybridMultilevel"/>
    <w:tmpl w:val="E888543A"/>
    <w:lvl w:ilvl="0" w:tplc="A61AB988">
      <w:numFmt w:val="bullet"/>
      <w:lvlText w:val=""/>
      <w:lvlJc w:val="left"/>
      <w:pPr>
        <w:ind w:left="1054" w:hanging="360"/>
      </w:pPr>
      <w:rPr>
        <w:rFonts w:hint="default"/>
        <w:w w:val="100"/>
        <w:lang w:val="ru-RU" w:eastAsia="en-US" w:bidi="ar-SA"/>
      </w:rPr>
    </w:lvl>
    <w:lvl w:ilvl="1" w:tplc="499E9CEC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93CEAF5C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DC0A1B2A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77E2BEB4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98C894B8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BF268A6C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F5A6AA42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4F92E56E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7052502E"/>
    <w:multiLevelType w:val="hybridMultilevel"/>
    <w:tmpl w:val="90A6BAB2"/>
    <w:lvl w:ilvl="0" w:tplc="B27AA218">
      <w:numFmt w:val="bullet"/>
      <w:lvlText w:val="•"/>
      <w:lvlJc w:val="left"/>
      <w:pPr>
        <w:ind w:left="333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084C88">
      <w:numFmt w:val="bullet"/>
      <w:lvlText w:val="•"/>
      <w:lvlJc w:val="left"/>
      <w:pPr>
        <w:ind w:left="1368" w:hanging="709"/>
      </w:pPr>
      <w:rPr>
        <w:rFonts w:hint="default"/>
        <w:lang w:val="ru-RU" w:eastAsia="en-US" w:bidi="ar-SA"/>
      </w:rPr>
    </w:lvl>
    <w:lvl w:ilvl="2" w:tplc="72D82E64">
      <w:numFmt w:val="bullet"/>
      <w:lvlText w:val="•"/>
      <w:lvlJc w:val="left"/>
      <w:pPr>
        <w:ind w:left="2397" w:hanging="709"/>
      </w:pPr>
      <w:rPr>
        <w:rFonts w:hint="default"/>
        <w:lang w:val="ru-RU" w:eastAsia="en-US" w:bidi="ar-SA"/>
      </w:rPr>
    </w:lvl>
    <w:lvl w:ilvl="3" w:tplc="19C2AEF4">
      <w:numFmt w:val="bullet"/>
      <w:lvlText w:val="•"/>
      <w:lvlJc w:val="left"/>
      <w:pPr>
        <w:ind w:left="3425" w:hanging="709"/>
      </w:pPr>
      <w:rPr>
        <w:rFonts w:hint="default"/>
        <w:lang w:val="ru-RU" w:eastAsia="en-US" w:bidi="ar-SA"/>
      </w:rPr>
    </w:lvl>
    <w:lvl w:ilvl="4" w:tplc="6424114A">
      <w:numFmt w:val="bullet"/>
      <w:lvlText w:val="•"/>
      <w:lvlJc w:val="left"/>
      <w:pPr>
        <w:ind w:left="4454" w:hanging="709"/>
      </w:pPr>
      <w:rPr>
        <w:rFonts w:hint="default"/>
        <w:lang w:val="ru-RU" w:eastAsia="en-US" w:bidi="ar-SA"/>
      </w:rPr>
    </w:lvl>
    <w:lvl w:ilvl="5" w:tplc="A3FC71A8">
      <w:numFmt w:val="bullet"/>
      <w:lvlText w:val="•"/>
      <w:lvlJc w:val="left"/>
      <w:pPr>
        <w:ind w:left="5483" w:hanging="709"/>
      </w:pPr>
      <w:rPr>
        <w:rFonts w:hint="default"/>
        <w:lang w:val="ru-RU" w:eastAsia="en-US" w:bidi="ar-SA"/>
      </w:rPr>
    </w:lvl>
    <w:lvl w:ilvl="6" w:tplc="CC28A9AC">
      <w:numFmt w:val="bullet"/>
      <w:lvlText w:val="•"/>
      <w:lvlJc w:val="left"/>
      <w:pPr>
        <w:ind w:left="6511" w:hanging="709"/>
      </w:pPr>
      <w:rPr>
        <w:rFonts w:hint="default"/>
        <w:lang w:val="ru-RU" w:eastAsia="en-US" w:bidi="ar-SA"/>
      </w:rPr>
    </w:lvl>
    <w:lvl w:ilvl="7" w:tplc="A3A21A40">
      <w:numFmt w:val="bullet"/>
      <w:lvlText w:val="•"/>
      <w:lvlJc w:val="left"/>
      <w:pPr>
        <w:ind w:left="7540" w:hanging="709"/>
      </w:pPr>
      <w:rPr>
        <w:rFonts w:hint="default"/>
        <w:lang w:val="ru-RU" w:eastAsia="en-US" w:bidi="ar-SA"/>
      </w:rPr>
    </w:lvl>
    <w:lvl w:ilvl="8" w:tplc="525053BE">
      <w:numFmt w:val="bullet"/>
      <w:lvlText w:val="•"/>
      <w:lvlJc w:val="left"/>
      <w:pPr>
        <w:ind w:left="8569" w:hanging="709"/>
      </w:pPr>
      <w:rPr>
        <w:rFonts w:hint="default"/>
        <w:lang w:val="ru-RU" w:eastAsia="en-US" w:bidi="ar-SA"/>
      </w:rPr>
    </w:lvl>
  </w:abstractNum>
  <w:abstractNum w:abstractNumId="27" w15:restartNumberingAfterBreak="0">
    <w:nsid w:val="70EB3133"/>
    <w:multiLevelType w:val="hybridMultilevel"/>
    <w:tmpl w:val="33A25C8A"/>
    <w:lvl w:ilvl="0" w:tplc="CA5CAA8C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1C0727"/>
    <w:multiLevelType w:val="multilevel"/>
    <w:tmpl w:val="306E529A"/>
    <w:lvl w:ilvl="0">
      <w:start w:val="8"/>
      <w:numFmt w:val="decimal"/>
      <w:lvlText w:val="%1"/>
      <w:lvlJc w:val="left"/>
      <w:pPr>
        <w:ind w:left="333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3" w:hanging="55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414" w:hanging="360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5661AC8"/>
    <w:multiLevelType w:val="hybridMultilevel"/>
    <w:tmpl w:val="AD68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7"/>
  </w:num>
  <w:num w:numId="3">
    <w:abstractNumId w:val="9"/>
  </w:num>
  <w:num w:numId="4">
    <w:abstractNumId w:val="5"/>
  </w:num>
  <w:num w:numId="5">
    <w:abstractNumId w:val="12"/>
  </w:num>
  <w:num w:numId="6">
    <w:abstractNumId w:val="22"/>
  </w:num>
  <w:num w:numId="7">
    <w:abstractNumId w:val="18"/>
  </w:num>
  <w:num w:numId="8">
    <w:abstractNumId w:val="25"/>
  </w:num>
  <w:num w:numId="9">
    <w:abstractNumId w:val="11"/>
  </w:num>
  <w:num w:numId="10">
    <w:abstractNumId w:val="10"/>
  </w:num>
  <w:num w:numId="11">
    <w:abstractNumId w:val="26"/>
  </w:num>
  <w:num w:numId="12">
    <w:abstractNumId w:val="3"/>
  </w:num>
  <w:num w:numId="13">
    <w:abstractNumId w:val="21"/>
  </w:num>
  <w:num w:numId="14">
    <w:abstractNumId w:val="6"/>
  </w:num>
  <w:num w:numId="15">
    <w:abstractNumId w:val="28"/>
  </w:num>
  <w:num w:numId="16">
    <w:abstractNumId w:val="1"/>
  </w:num>
  <w:num w:numId="17">
    <w:abstractNumId w:val="15"/>
  </w:num>
  <w:num w:numId="18">
    <w:abstractNumId w:val="14"/>
  </w:num>
  <w:num w:numId="19">
    <w:abstractNumId w:val="0"/>
  </w:num>
  <w:num w:numId="20">
    <w:abstractNumId w:val="7"/>
  </w:num>
  <w:num w:numId="21">
    <w:abstractNumId w:val="24"/>
  </w:num>
  <w:num w:numId="22">
    <w:abstractNumId w:val="19"/>
  </w:num>
  <w:num w:numId="23">
    <w:abstractNumId w:val="2"/>
  </w:num>
  <w:num w:numId="24">
    <w:abstractNumId w:val="20"/>
  </w:num>
  <w:num w:numId="25">
    <w:abstractNumId w:val="23"/>
  </w:num>
  <w:num w:numId="26">
    <w:abstractNumId w:val="17"/>
  </w:num>
  <w:num w:numId="27">
    <w:abstractNumId w:val="8"/>
  </w:num>
  <w:num w:numId="28">
    <w:abstractNumId w:val="16"/>
  </w:num>
  <w:num w:numId="29">
    <w:abstractNumId w:val="13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A3C"/>
    <w:rsid w:val="001214A8"/>
    <w:rsid w:val="0014231D"/>
    <w:rsid w:val="00157E63"/>
    <w:rsid w:val="001922DC"/>
    <w:rsid w:val="002C6889"/>
    <w:rsid w:val="002E6195"/>
    <w:rsid w:val="004F19A0"/>
    <w:rsid w:val="004F54FB"/>
    <w:rsid w:val="00532FAA"/>
    <w:rsid w:val="00681EF1"/>
    <w:rsid w:val="006F295D"/>
    <w:rsid w:val="0074597A"/>
    <w:rsid w:val="00816A3C"/>
    <w:rsid w:val="00852BF3"/>
    <w:rsid w:val="009046E6"/>
    <w:rsid w:val="009E4A38"/>
    <w:rsid w:val="00A619BC"/>
    <w:rsid w:val="00AF08B7"/>
    <w:rsid w:val="00AF66BF"/>
    <w:rsid w:val="00B74077"/>
    <w:rsid w:val="00CB5604"/>
    <w:rsid w:val="00CE2A71"/>
    <w:rsid w:val="00D94F5B"/>
    <w:rsid w:val="00E40BA1"/>
    <w:rsid w:val="00E4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E5AC41-EA6B-4AFA-B383-07187E74A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9A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4F19A0"/>
    <w:pPr>
      <w:widowControl w:val="0"/>
      <w:autoSpaceDE w:val="0"/>
      <w:autoSpaceDN w:val="0"/>
      <w:spacing w:after="0" w:line="319" w:lineRule="exact"/>
      <w:ind w:left="825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19A0"/>
    <w:rPr>
      <w:color w:val="0000FF" w:themeColor="hyperlink"/>
      <w:u w:val="single"/>
    </w:rPr>
  </w:style>
  <w:style w:type="character" w:styleId="a4">
    <w:name w:val="Strong"/>
    <w:basedOn w:val="a0"/>
    <w:qFormat/>
    <w:rsid w:val="004F19A0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4F19A0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4F19A0"/>
  </w:style>
  <w:style w:type="table" w:customStyle="1" w:styleId="TableNormal">
    <w:name w:val="Table Normal"/>
    <w:uiPriority w:val="2"/>
    <w:semiHidden/>
    <w:unhideWhenUsed/>
    <w:qFormat/>
    <w:rsid w:val="004F19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4F19A0"/>
    <w:pPr>
      <w:widowControl w:val="0"/>
      <w:autoSpaceDE w:val="0"/>
      <w:autoSpaceDN w:val="0"/>
      <w:spacing w:after="0" w:line="240" w:lineRule="auto"/>
      <w:ind w:left="333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F19A0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link w:val="a8"/>
    <w:uiPriority w:val="1"/>
    <w:qFormat/>
    <w:rsid w:val="004F19A0"/>
    <w:pPr>
      <w:widowControl w:val="0"/>
      <w:autoSpaceDE w:val="0"/>
      <w:autoSpaceDN w:val="0"/>
      <w:spacing w:after="0" w:line="240" w:lineRule="auto"/>
      <w:ind w:left="2032" w:right="1926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8">
    <w:name w:val="Заголовок Знак"/>
    <w:basedOn w:val="a0"/>
    <w:link w:val="a7"/>
    <w:uiPriority w:val="1"/>
    <w:rsid w:val="004F19A0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9">
    <w:name w:val="List Paragraph"/>
    <w:basedOn w:val="a"/>
    <w:uiPriority w:val="1"/>
    <w:qFormat/>
    <w:rsid w:val="004F19A0"/>
    <w:pPr>
      <w:widowControl w:val="0"/>
      <w:autoSpaceDE w:val="0"/>
      <w:autoSpaceDN w:val="0"/>
      <w:spacing w:after="0" w:line="240" w:lineRule="auto"/>
      <w:ind w:left="1054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F19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a">
    <w:name w:val="header"/>
    <w:basedOn w:val="a"/>
    <w:link w:val="ab"/>
    <w:uiPriority w:val="99"/>
    <w:unhideWhenUsed/>
    <w:rsid w:val="00B74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74077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B74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74077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40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0BA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AC40A-6633-463F-AB47-46C4E68B1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52</Pages>
  <Words>10968</Words>
  <Characters>62520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IT_CORP</cp:lastModifiedBy>
  <cp:revision>12</cp:revision>
  <cp:lastPrinted>2022-03-11T12:21:00Z</cp:lastPrinted>
  <dcterms:created xsi:type="dcterms:W3CDTF">2022-01-12T06:39:00Z</dcterms:created>
  <dcterms:modified xsi:type="dcterms:W3CDTF">2022-03-13T07:24:00Z</dcterms:modified>
</cp:coreProperties>
</file>